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85" w:rsidRPr="00A35D9C" w:rsidRDefault="00612785" w:rsidP="0061278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A35D9C">
        <w:rPr>
          <w:rFonts w:ascii="Times New Roman" w:hAnsi="Times New Roman"/>
          <w:b/>
          <w:bCs/>
          <w:iCs/>
          <w:sz w:val="24"/>
          <w:szCs w:val="24"/>
        </w:rPr>
        <w:t>МИНИСТЕРСТВО  ОБРАЗОВАНИЯ</w:t>
      </w:r>
      <w:proofErr w:type="gramEnd"/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И  НАУКИ КЫРГЫЗСКОЙ  РЕСПУБЛИКИ</w:t>
      </w:r>
    </w:p>
    <w:p w:rsidR="00612785" w:rsidRPr="00A35D9C" w:rsidRDefault="00612785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 w:rsidRPr="00A35D9C">
        <w:rPr>
          <w:rFonts w:ascii="Times New Roman" w:hAnsi="Times New Roman"/>
          <w:b/>
          <w:bCs/>
          <w:iCs/>
          <w:sz w:val="24"/>
          <w:szCs w:val="24"/>
        </w:rPr>
        <w:t>ОШСКИЙ  ГОСУДАРСТВЕННЫЙ</w:t>
      </w:r>
      <w:proofErr w:type="gramEnd"/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УНИВЕРСИТЕТ</w:t>
      </w:r>
    </w:p>
    <w:p w:rsidR="00612785" w:rsidRPr="00A35D9C" w:rsidRDefault="00612785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>МЕДИЦИНСКИЙ ФАКУЛЬТЕТ</w:t>
      </w:r>
    </w:p>
    <w:p w:rsidR="00612785" w:rsidRPr="00A35D9C" w:rsidRDefault="00612785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КАФЕДРА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</w:rPr>
        <w:t>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612785" w:rsidRPr="00A35D9C" w:rsidTr="00612785">
        <w:trPr>
          <w:trHeight w:val="224"/>
        </w:trPr>
        <w:tc>
          <w:tcPr>
            <w:tcW w:w="1642" w:type="dxa"/>
            <w:shd w:val="clear" w:color="auto" w:fill="auto"/>
          </w:tcPr>
          <w:p w:rsidR="00612785" w:rsidRPr="00A35D9C" w:rsidRDefault="00612785" w:rsidP="00612785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612785" w:rsidRPr="00A35D9C" w:rsidRDefault="00612785" w:rsidP="00612785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612785" w:rsidRPr="00A53655" w:rsidRDefault="00612785" w:rsidP="00612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237" w:rsidRDefault="00CB0237" w:rsidP="00CB0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785" w:rsidRDefault="00CB0237" w:rsidP="00CB0237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CB023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05D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B0237">
        <w:rPr>
          <w:rFonts w:ascii="Times New Roman" w:hAnsi="Times New Roman" w:cs="Times New Roman"/>
          <w:sz w:val="24"/>
          <w:szCs w:val="24"/>
        </w:rPr>
        <w:t xml:space="preserve"> </w:t>
      </w:r>
      <w:r w:rsidR="00612785" w:rsidRPr="00A53655">
        <w:rPr>
          <w:rFonts w:ascii="Times New Roman" w:hAnsi="Times New Roman"/>
          <w:sz w:val="24"/>
          <w:szCs w:val="24"/>
        </w:rPr>
        <w:t>«</w:t>
      </w:r>
      <w:r w:rsidR="00612785" w:rsidRPr="003E1E8B">
        <w:rPr>
          <w:rFonts w:ascii="Times New Roman" w:hAnsi="Times New Roman"/>
          <w:b/>
          <w:sz w:val="28"/>
          <w:szCs w:val="28"/>
        </w:rPr>
        <w:t>Обсуждено</w:t>
      </w:r>
      <w:r w:rsidR="00612785" w:rsidRPr="003E1E8B">
        <w:rPr>
          <w:rFonts w:ascii="Times New Roman" w:hAnsi="Times New Roman"/>
          <w:sz w:val="28"/>
          <w:szCs w:val="28"/>
        </w:rPr>
        <w:t>» __________</w:t>
      </w:r>
      <w:r w:rsidR="00612785">
        <w:rPr>
          <w:rFonts w:ascii="Times New Roman" w:hAnsi="Times New Roman"/>
          <w:sz w:val="28"/>
          <w:szCs w:val="28"/>
        </w:rPr>
        <w:t xml:space="preserve">                          </w:t>
      </w:r>
      <w:r w:rsidRPr="00A05D2B">
        <w:rPr>
          <w:rFonts w:ascii="Times New Roman" w:hAnsi="Times New Roman"/>
          <w:sz w:val="28"/>
          <w:szCs w:val="28"/>
        </w:rPr>
        <w:t xml:space="preserve">             </w:t>
      </w:r>
      <w:r w:rsidR="00612785">
        <w:rPr>
          <w:rFonts w:ascii="Times New Roman" w:hAnsi="Times New Roman"/>
          <w:sz w:val="28"/>
          <w:szCs w:val="28"/>
        </w:rPr>
        <w:t xml:space="preserve">                     </w:t>
      </w:r>
      <w:r w:rsidRPr="00A05D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5D2B">
        <w:rPr>
          <w:rFonts w:ascii="Times New Roman" w:hAnsi="Times New Roman"/>
          <w:sz w:val="28"/>
          <w:szCs w:val="28"/>
        </w:rPr>
        <w:t xml:space="preserve">  </w:t>
      </w:r>
      <w:r w:rsidR="00612785">
        <w:rPr>
          <w:rFonts w:ascii="Times New Roman" w:hAnsi="Times New Roman"/>
          <w:sz w:val="28"/>
          <w:szCs w:val="28"/>
        </w:rPr>
        <w:t xml:space="preserve"> </w:t>
      </w:r>
      <w:r w:rsidR="00612785" w:rsidRPr="00065A6F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proofErr w:type="gramEnd"/>
      <w:r w:rsidR="00612785" w:rsidRPr="00065A6F">
        <w:rPr>
          <w:rFonts w:ascii="Times New Roman" w:hAnsi="Times New Roman"/>
          <w:b/>
          <w:bCs/>
          <w:i/>
          <w:iCs/>
          <w:sz w:val="28"/>
          <w:szCs w:val="28"/>
        </w:rPr>
        <w:t>Утверждено</w:t>
      </w:r>
      <w:r w:rsidR="00612785"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612785" w:rsidRPr="00612785" w:rsidRDefault="00612785" w:rsidP="00612785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на заседании кафедры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</w:t>
      </w:r>
      <w:r w:rsidR="00CB0237" w:rsidRPr="00CB023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</w:p>
    <w:p w:rsidR="00612785" w:rsidRPr="00A35D9C" w:rsidRDefault="00612785" w:rsidP="00612785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     </w:t>
      </w:r>
      <w:r w:rsidR="00CB0237" w:rsidRPr="00CB023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74A22">
        <w:rPr>
          <w:rFonts w:ascii="Times New Roman" w:hAnsi="Times New Roman"/>
          <w:bCs/>
          <w:iCs/>
          <w:sz w:val="28"/>
          <w:szCs w:val="28"/>
          <w:lang w:val="ky-KG"/>
        </w:rPr>
        <w:t>Прот.№___от_______2019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>
        <w:rPr>
          <w:rFonts w:ascii="Times New Roman" w:hAnsi="Times New Roman"/>
          <w:bCs/>
          <w:iCs/>
          <w:sz w:val="28"/>
          <w:szCs w:val="28"/>
        </w:rPr>
        <w:t>________</w:t>
      </w:r>
    </w:p>
    <w:p w:rsidR="00612785" w:rsidRDefault="00B75160" w:rsidP="00612785">
      <w:pPr>
        <w:spacing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</w:t>
      </w:r>
      <w:r w:rsidR="00612785">
        <w:rPr>
          <w:rFonts w:ascii="Times New Roman" w:hAnsi="Times New Roman"/>
          <w:bCs/>
          <w:iCs/>
          <w:sz w:val="28"/>
          <w:szCs w:val="28"/>
        </w:rPr>
        <w:t>_______</w:t>
      </w:r>
      <w:r>
        <w:rPr>
          <w:rFonts w:ascii="Times New Roman" w:hAnsi="Times New Roman"/>
          <w:bCs/>
          <w:iCs/>
          <w:sz w:val="28"/>
          <w:szCs w:val="28"/>
        </w:rPr>
        <w:t>___________</w:t>
      </w:r>
      <w:r w:rsidR="00612785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</w:t>
      </w:r>
      <w:r w:rsidR="00612785">
        <w:rPr>
          <w:rFonts w:ascii="Times New Roman" w:hAnsi="Times New Roman"/>
          <w:bCs/>
          <w:iCs/>
          <w:sz w:val="28"/>
          <w:szCs w:val="28"/>
        </w:rPr>
        <w:t>_________________</w:t>
      </w:r>
    </w:p>
    <w:p w:rsidR="00612785" w:rsidRPr="00D23844" w:rsidRDefault="00612785" w:rsidP="00612785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</w:t>
      </w:r>
      <w:r w:rsidR="00B75160"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="00CB0237" w:rsidRPr="00CB0237">
        <w:rPr>
          <w:rFonts w:ascii="Times New Roman" w:hAnsi="Times New Roman"/>
          <w:bCs/>
          <w:i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З</w:t>
      </w:r>
      <w:r w:rsidRPr="00A35D9C">
        <w:rPr>
          <w:rFonts w:ascii="Times New Roman" w:hAnsi="Times New Roman"/>
          <w:bCs/>
          <w:iCs/>
          <w:sz w:val="28"/>
          <w:szCs w:val="28"/>
        </w:rPr>
        <w:t>ав.ка</w:t>
      </w:r>
      <w:proofErr w:type="spellEnd"/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                                       </w:t>
      </w:r>
      <w:r w:rsidR="00CB0237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>Т</w:t>
      </w:r>
      <w:r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612785" w:rsidRPr="00B90793" w:rsidRDefault="00DC4B52" w:rsidP="00DC4B52">
      <w:pPr>
        <w:tabs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12785" w:rsidRPr="00B90793" w:rsidRDefault="00612785" w:rsidP="00612785">
      <w:pPr>
        <w:rPr>
          <w:rFonts w:ascii="Times New Roman" w:hAnsi="Times New Roman" w:cs="Times New Roman"/>
          <w:sz w:val="24"/>
          <w:szCs w:val="24"/>
        </w:rPr>
      </w:pPr>
    </w:p>
    <w:p w:rsidR="00612785" w:rsidRPr="003007A1" w:rsidRDefault="00612785" w:rsidP="00612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практического занятия</w:t>
      </w:r>
      <w:r w:rsidR="00F84A7A">
        <w:rPr>
          <w:rFonts w:ascii="Times New Roman" w:hAnsi="Times New Roman" w:cs="Times New Roman"/>
          <w:sz w:val="28"/>
          <w:szCs w:val="28"/>
        </w:rPr>
        <w:t xml:space="preserve"> №15</w:t>
      </w:r>
    </w:p>
    <w:p w:rsidR="00A71B28" w:rsidRDefault="00B75160" w:rsidP="00A71B2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</w:t>
      </w:r>
      <w:r w:rsidR="00CB0237">
        <w:rPr>
          <w:rFonts w:ascii="Times New Roman" w:hAnsi="Times New Roman" w:cs="Times New Roman"/>
          <w:sz w:val="28"/>
          <w:szCs w:val="28"/>
          <w:lang w:val="ky-KG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r w:rsidR="00612785" w:rsidRPr="00065A6F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="00612785" w:rsidRPr="00065A6F">
        <w:rPr>
          <w:rFonts w:ascii="Times New Roman" w:hAnsi="Times New Roman" w:cs="Times New Roman"/>
          <w:sz w:val="28"/>
          <w:szCs w:val="28"/>
        </w:rPr>
        <w:t xml:space="preserve">а тему: </w:t>
      </w:r>
      <w:r w:rsidR="00BB0C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Диагностика и лечение ОКС</w:t>
      </w:r>
      <w:r w:rsidR="00A71B28" w:rsidRPr="00A71B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амбулаторных условиях</w:t>
      </w:r>
    </w:p>
    <w:p w:rsidR="00612785" w:rsidRPr="00065A6F" w:rsidRDefault="00A71B28" w:rsidP="00A71B2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</w:t>
      </w:r>
      <w:r w:rsidR="00612785"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="00612785" w:rsidRPr="00065A6F">
        <w:rPr>
          <w:rFonts w:ascii="Times New Roman" w:hAnsi="Times New Roman" w:cs="Times New Roman"/>
          <w:sz w:val="28"/>
          <w:szCs w:val="28"/>
        </w:rPr>
        <w:t>:</w:t>
      </w:r>
      <w:r w:rsidR="00B47010">
        <w:rPr>
          <w:rFonts w:ascii="Times New Roman" w:hAnsi="Times New Roman"/>
          <w:b/>
          <w:bCs/>
          <w:sz w:val="28"/>
          <w:szCs w:val="28"/>
        </w:rPr>
        <w:t xml:space="preserve"> «Поликлиническая</w:t>
      </w:r>
      <w:r w:rsidR="00B75160">
        <w:rPr>
          <w:rFonts w:ascii="Times New Roman" w:hAnsi="Times New Roman"/>
          <w:b/>
          <w:bCs/>
          <w:sz w:val="28"/>
          <w:szCs w:val="28"/>
        </w:rPr>
        <w:t xml:space="preserve"> терапия</w:t>
      </w:r>
      <w:r w:rsidR="00612785" w:rsidRPr="00065A6F">
        <w:rPr>
          <w:rFonts w:ascii="Times New Roman" w:hAnsi="Times New Roman"/>
          <w:b/>
          <w:bCs/>
          <w:sz w:val="28"/>
          <w:szCs w:val="28"/>
        </w:rPr>
        <w:t>»</w:t>
      </w:r>
    </w:p>
    <w:p w:rsidR="00612785" w:rsidRPr="00065A6F" w:rsidRDefault="00612785" w:rsidP="0061278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065A6F">
        <w:rPr>
          <w:rFonts w:ascii="Times New Roman" w:hAnsi="Times New Roman"/>
          <w:bCs/>
          <w:sz w:val="28"/>
          <w:szCs w:val="28"/>
        </w:rPr>
        <w:t>для  студентов</w:t>
      </w:r>
      <w:proofErr w:type="gramEnd"/>
      <w:r w:rsidRPr="00065A6F">
        <w:rPr>
          <w:rFonts w:ascii="Times New Roman" w:hAnsi="Times New Roman"/>
          <w:bCs/>
          <w:sz w:val="28"/>
          <w:szCs w:val="28"/>
        </w:rPr>
        <w:t>, обучающихся по специальности:</w:t>
      </w:r>
    </w:p>
    <w:p w:rsidR="00612785" w:rsidRPr="009463D7" w:rsidRDefault="00612785" w:rsidP="00612785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( 560000</w:t>
      </w:r>
      <w:proofErr w:type="gramEnd"/>
      <w:r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>
        <w:rPr>
          <w:rFonts w:ascii="Times New Roman" w:hAnsi="Times New Roman"/>
          <w:b/>
          <w:bCs/>
          <w:sz w:val="28"/>
          <w:szCs w:val="28"/>
          <w:lang w:val="ky-KG"/>
        </w:rPr>
        <w:t>Лечебное дело</w:t>
      </w:r>
    </w:p>
    <w:p w:rsidR="00612785" w:rsidRDefault="00612785" w:rsidP="0061278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5160" w:rsidRDefault="00B75160" w:rsidP="00612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</w:t>
      </w:r>
    </w:p>
    <w:p w:rsidR="009D215A" w:rsidRDefault="00B75160" w:rsidP="00612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</w:t>
      </w:r>
    </w:p>
    <w:p w:rsidR="00612785" w:rsidRPr="00A53655" w:rsidRDefault="009D215A" w:rsidP="00612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    </w:t>
      </w:r>
      <w:r w:rsidR="00612785"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Составитель: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Абдраева Ф.А.</w:t>
      </w:r>
    </w:p>
    <w:p w:rsidR="00612785" w:rsidRPr="00A53655" w:rsidRDefault="00612785" w:rsidP="00612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785" w:rsidRDefault="00612785" w:rsidP="006127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785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612785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360AF0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ky-KG"/>
        </w:rPr>
        <w:lastRenderedPageBreak/>
        <w:t>Тема практического</w:t>
      </w:r>
      <w:r w:rsidRPr="00A53655">
        <w:rPr>
          <w:rFonts w:ascii="Times New Roman" w:hAnsi="Times New Roman"/>
          <w:b/>
          <w:sz w:val="24"/>
          <w:szCs w:val="24"/>
          <w:lang w:val="ky-KG"/>
        </w:rPr>
        <w:t xml:space="preserve"> занятия:</w:t>
      </w:r>
    </w:p>
    <w:p w:rsidR="00F84A7A" w:rsidRPr="00F84A7A" w:rsidRDefault="00DC036F" w:rsidP="00F84A7A">
      <w:pPr>
        <w:pStyle w:val="a7"/>
        <w:jc w:val="left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«</w:t>
      </w:r>
      <w:r w:rsidR="00DC4B52" w:rsidRPr="00DC4B52">
        <w:rPr>
          <w:rFonts w:ascii="Times New Roman" w:hAnsi="Times New Roman"/>
          <w:b/>
          <w:sz w:val="32"/>
          <w:szCs w:val="32"/>
          <w:lang w:eastAsia="ru-RU"/>
        </w:rPr>
        <w:t>Диагност</w:t>
      </w:r>
      <w:r w:rsidR="00BB0CD7">
        <w:rPr>
          <w:rFonts w:ascii="Times New Roman" w:hAnsi="Times New Roman"/>
          <w:b/>
          <w:sz w:val="32"/>
          <w:szCs w:val="32"/>
          <w:lang w:eastAsia="ru-RU"/>
        </w:rPr>
        <w:t>ика и лечение ОКС</w:t>
      </w:r>
      <w:r w:rsidR="00DC4B52" w:rsidRPr="00DC4B52">
        <w:rPr>
          <w:rFonts w:ascii="Times New Roman" w:hAnsi="Times New Roman"/>
          <w:b/>
          <w:sz w:val="32"/>
          <w:szCs w:val="32"/>
          <w:lang w:eastAsia="ru-RU"/>
        </w:rPr>
        <w:t xml:space="preserve"> в амбулаторных условиях</w:t>
      </w:r>
      <w:r>
        <w:rPr>
          <w:rFonts w:ascii="Times New Roman" w:hAnsi="Times New Roman"/>
          <w:b/>
          <w:sz w:val="28"/>
          <w:szCs w:val="28"/>
        </w:rPr>
        <w:t>»</w:t>
      </w:r>
      <w:r w:rsidR="00B75160" w:rsidRPr="00065A6F">
        <w:rPr>
          <w:rFonts w:ascii="Times New Roman" w:hAnsi="Times New Roman"/>
          <w:b/>
          <w:sz w:val="28"/>
          <w:szCs w:val="28"/>
        </w:rPr>
        <w:t>.</w:t>
      </w:r>
      <w:r w:rsidR="009D215A">
        <w:rPr>
          <w:rFonts w:ascii="Times New Roman" w:hAnsi="Times New Roman"/>
          <w:sz w:val="24"/>
          <w:szCs w:val="24"/>
          <w:lang w:val="ky-KG"/>
        </w:rPr>
        <w:t xml:space="preserve"> (50 </w:t>
      </w:r>
      <w:r w:rsidR="00612785">
        <w:rPr>
          <w:rFonts w:ascii="Times New Roman" w:hAnsi="Times New Roman"/>
          <w:sz w:val="24"/>
          <w:szCs w:val="24"/>
          <w:lang w:val="ky-KG"/>
        </w:rPr>
        <w:t>мин</w:t>
      </w:r>
      <w:r w:rsidR="00612785" w:rsidRPr="0060438E">
        <w:rPr>
          <w:rFonts w:ascii="Times New Roman" w:hAnsi="Times New Roman"/>
          <w:sz w:val="24"/>
          <w:szCs w:val="24"/>
          <w:lang w:val="ky-KG"/>
        </w:rPr>
        <w:t>)</w:t>
      </w:r>
      <w:r w:rsidR="00612785" w:rsidRPr="00F84A7A">
        <w:rPr>
          <w:rFonts w:ascii="Times New Roman" w:hAnsi="Times New Roman"/>
          <w:bCs/>
          <w:i/>
          <w:sz w:val="24"/>
          <w:szCs w:val="24"/>
          <w:lang w:val="ru-RU"/>
        </w:rPr>
        <w:br/>
      </w:r>
      <w:r w:rsidR="00F84A7A" w:rsidRPr="00F84A7A">
        <w:rPr>
          <w:rFonts w:ascii="Times New Roman" w:hAnsi="Times New Roman"/>
          <w:sz w:val="24"/>
          <w:szCs w:val="24"/>
          <w:u w:val="single"/>
          <w:lang w:val="ru-RU"/>
        </w:rPr>
        <w:t>Актуальность темы</w:t>
      </w:r>
    </w:p>
    <w:p w:rsidR="00612785" w:rsidRPr="00F84A7A" w:rsidRDefault="00F84A7A" w:rsidP="00F84A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A7A">
        <w:rPr>
          <w:rFonts w:ascii="Times New Roman" w:hAnsi="Times New Roman"/>
          <w:sz w:val="24"/>
          <w:szCs w:val="24"/>
        </w:rPr>
        <w:t xml:space="preserve">За последние 10-15 лет терапевтическая </w:t>
      </w:r>
      <w:r w:rsidRPr="00F84A7A">
        <w:rPr>
          <w:rFonts w:ascii="Times New Roman" w:hAnsi="Times New Roman"/>
          <w:bCs/>
          <w:sz w:val="24"/>
          <w:szCs w:val="24"/>
        </w:rPr>
        <w:t xml:space="preserve">и </w:t>
      </w:r>
      <w:r w:rsidRPr="00F84A7A">
        <w:rPr>
          <w:rFonts w:ascii="Times New Roman" w:hAnsi="Times New Roman"/>
          <w:sz w:val="24"/>
          <w:szCs w:val="24"/>
        </w:rPr>
        <w:t xml:space="preserve">хирургическая кардиология достигла </w:t>
      </w:r>
      <w:r w:rsidRPr="00F84A7A">
        <w:rPr>
          <w:rFonts w:ascii="Times New Roman" w:hAnsi="Times New Roman"/>
          <w:bCs/>
          <w:sz w:val="24"/>
          <w:szCs w:val="24"/>
        </w:rPr>
        <w:t xml:space="preserve">значительных </w:t>
      </w:r>
      <w:r w:rsidRPr="00F84A7A">
        <w:rPr>
          <w:rFonts w:ascii="Times New Roman" w:hAnsi="Times New Roman"/>
          <w:sz w:val="24"/>
          <w:szCs w:val="24"/>
        </w:rPr>
        <w:t>успехов в разработке новых методов диагн</w:t>
      </w:r>
      <w:r w:rsidRPr="00F84A7A">
        <w:rPr>
          <w:rFonts w:ascii="Times New Roman" w:eastAsia="Times New Roman" w:hAnsi="Times New Roman"/>
          <w:sz w:val="24"/>
          <w:szCs w:val="24"/>
        </w:rPr>
        <w:t>остики</w:t>
      </w:r>
      <w:r w:rsidRPr="00F84A7A">
        <w:rPr>
          <w:rFonts w:ascii="Times New Roman" w:hAnsi="Times New Roman"/>
          <w:sz w:val="24"/>
          <w:szCs w:val="24"/>
        </w:rPr>
        <w:t xml:space="preserve">, создании препаратов с </w:t>
      </w:r>
      <w:r w:rsidRPr="00F84A7A">
        <w:rPr>
          <w:rFonts w:ascii="Times New Roman" w:hAnsi="Times New Roman"/>
          <w:bCs/>
          <w:sz w:val="24"/>
          <w:szCs w:val="24"/>
        </w:rPr>
        <w:t xml:space="preserve">новыми </w:t>
      </w:r>
      <w:r w:rsidRPr="00F84A7A">
        <w:rPr>
          <w:rFonts w:ascii="Times New Roman" w:hAnsi="Times New Roman"/>
          <w:sz w:val="24"/>
          <w:szCs w:val="24"/>
        </w:rPr>
        <w:t xml:space="preserve">направлениями </w:t>
      </w:r>
      <w:r w:rsidRPr="00F84A7A">
        <w:rPr>
          <w:rFonts w:ascii="Times New Roman" w:hAnsi="Times New Roman"/>
          <w:bCs/>
          <w:sz w:val="24"/>
          <w:szCs w:val="24"/>
        </w:rPr>
        <w:t xml:space="preserve">воздействия, </w:t>
      </w:r>
      <w:r w:rsidRPr="00F84A7A">
        <w:rPr>
          <w:rFonts w:ascii="Times New Roman" w:hAnsi="Times New Roman"/>
          <w:sz w:val="24"/>
          <w:szCs w:val="24"/>
        </w:rPr>
        <w:t>в использований современных технологий оперативного ле</w:t>
      </w:r>
      <w:r w:rsidRPr="00F84A7A">
        <w:rPr>
          <w:rFonts w:ascii="Times New Roman" w:eastAsia="Times New Roman" w:hAnsi="Times New Roman"/>
          <w:sz w:val="24"/>
          <w:szCs w:val="24"/>
        </w:rPr>
        <w:t>чения. Тем</w:t>
      </w:r>
      <w:r w:rsidRPr="00F84A7A">
        <w:rPr>
          <w:rFonts w:ascii="Times New Roman" w:hAnsi="Times New Roman"/>
          <w:sz w:val="24"/>
          <w:szCs w:val="24"/>
        </w:rPr>
        <w:t xml:space="preserve"> не менее</w:t>
      </w:r>
      <w:r w:rsidRPr="00F84A7A">
        <w:rPr>
          <w:rFonts w:ascii="Times New Roman" w:eastAsia="Times New Roman" w:hAnsi="Times New Roman"/>
          <w:sz w:val="24"/>
          <w:szCs w:val="24"/>
        </w:rPr>
        <w:t>,</w:t>
      </w:r>
      <w:r w:rsidRPr="00F84A7A">
        <w:rPr>
          <w:rFonts w:ascii="Times New Roman" w:hAnsi="Times New Roman"/>
          <w:sz w:val="24"/>
          <w:szCs w:val="24"/>
        </w:rPr>
        <w:t xml:space="preserve"> сердечно-сосудистая </w:t>
      </w:r>
      <w:r w:rsidRPr="00F84A7A">
        <w:rPr>
          <w:rFonts w:ascii="Times New Roman" w:hAnsi="Times New Roman"/>
          <w:bCs/>
          <w:sz w:val="24"/>
          <w:szCs w:val="24"/>
        </w:rPr>
        <w:t xml:space="preserve">патология все </w:t>
      </w:r>
      <w:r w:rsidRPr="00F84A7A">
        <w:rPr>
          <w:rFonts w:ascii="Times New Roman" w:hAnsi="Times New Roman"/>
          <w:sz w:val="24"/>
          <w:szCs w:val="24"/>
        </w:rPr>
        <w:t xml:space="preserve">еще остается </w:t>
      </w:r>
      <w:r w:rsidRPr="00F84A7A">
        <w:rPr>
          <w:rFonts w:ascii="Times New Roman" w:eastAsia="Times New Roman" w:hAnsi="Times New Roman"/>
          <w:sz w:val="24"/>
          <w:szCs w:val="24"/>
        </w:rPr>
        <w:t>одной</w:t>
      </w:r>
      <w:r w:rsidRPr="00F84A7A">
        <w:rPr>
          <w:rFonts w:ascii="Times New Roman" w:hAnsi="Times New Roman"/>
          <w:sz w:val="24"/>
          <w:szCs w:val="24"/>
        </w:rPr>
        <w:t xml:space="preserve"> из основных причин заболеваемости и смертности </w:t>
      </w:r>
      <w:r w:rsidRPr="00F84A7A">
        <w:rPr>
          <w:rFonts w:ascii="Times New Roman" w:hAnsi="Times New Roman"/>
          <w:bCs/>
          <w:sz w:val="24"/>
          <w:szCs w:val="24"/>
        </w:rPr>
        <w:t xml:space="preserve">населения. В </w:t>
      </w:r>
      <w:r w:rsidRPr="00F84A7A">
        <w:rPr>
          <w:rFonts w:ascii="Times New Roman" w:hAnsi="Times New Roman"/>
          <w:sz w:val="24"/>
          <w:szCs w:val="24"/>
        </w:rPr>
        <w:t xml:space="preserve">связи с этим важнейшим аспектом деятельности здравоохранения является развитие кардиологической помощи в </w:t>
      </w:r>
      <w:r w:rsidRPr="00F84A7A">
        <w:rPr>
          <w:rFonts w:ascii="Times New Roman" w:hAnsi="Times New Roman"/>
          <w:bCs/>
          <w:sz w:val="24"/>
          <w:szCs w:val="24"/>
        </w:rPr>
        <w:t xml:space="preserve">ЛПУ </w:t>
      </w:r>
      <w:r w:rsidRPr="00F84A7A">
        <w:rPr>
          <w:rFonts w:ascii="Times New Roman" w:hAnsi="Times New Roman"/>
          <w:sz w:val="24"/>
          <w:szCs w:val="24"/>
        </w:rPr>
        <w:t xml:space="preserve">использованием всех возможностей профилактики, реабилитации, санаторно-курортного отбора </w:t>
      </w:r>
      <w:r w:rsidRPr="00F84A7A">
        <w:rPr>
          <w:rFonts w:ascii="Times New Roman" w:hAnsi="Times New Roman"/>
          <w:bCs/>
          <w:sz w:val="24"/>
          <w:szCs w:val="24"/>
        </w:rPr>
        <w:t xml:space="preserve">и </w:t>
      </w:r>
      <w:r w:rsidRPr="00F84A7A">
        <w:rPr>
          <w:rFonts w:ascii="Times New Roman" w:hAnsi="Times New Roman"/>
          <w:sz w:val="24"/>
          <w:szCs w:val="24"/>
        </w:rPr>
        <w:t>применения высокотехнологичных методов лечения.</w:t>
      </w:r>
    </w:p>
    <w:p w:rsidR="00612785" w:rsidRDefault="00612785" w:rsidP="00612785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612785" w:rsidRPr="00B75160" w:rsidRDefault="00612785" w:rsidP="00B75160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</w:t>
      </w:r>
      <w:r w:rsidR="00BB0CD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</w:t>
      </w:r>
      <w:r w:rsidR="002A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(краткая характеристика)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785" w:rsidRPr="00203E75" w:rsidRDefault="00B75160" w:rsidP="00612785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классификации</w:t>
      </w:r>
      <w:r w:rsidR="00612785" w:rsidRPr="00203E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785" w:rsidRDefault="002A0143" w:rsidP="00612785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критерии</w:t>
      </w:r>
      <w:r w:rsidR="0022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патологии</w:t>
      </w:r>
    </w:p>
    <w:p w:rsidR="00044885" w:rsidRPr="00B31488" w:rsidRDefault="00044885" w:rsidP="00612785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лабораторной и инструментальной диагностики в амбулаторных условиях.</w:t>
      </w:r>
    </w:p>
    <w:p w:rsidR="00612785" w:rsidRPr="00B31488" w:rsidRDefault="00221D14" w:rsidP="00612785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Неотложная помощь</w:t>
      </w:r>
      <w:r w:rsidR="002A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амбулаторных условиях </w:t>
      </w:r>
      <w:r w:rsidR="002A01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показания к госпитализации.</w:t>
      </w:r>
    </w:p>
    <w:p w:rsidR="00612785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612785" w:rsidRPr="00FC1F0B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612785" w:rsidRPr="00FC1F0B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1. Формировать умения анализировать, активно и</w:t>
      </w:r>
      <w:r w:rsidR="007067CC">
        <w:rPr>
          <w:rFonts w:ascii="Times New Roman" w:hAnsi="Times New Roman"/>
          <w:sz w:val="24"/>
          <w:szCs w:val="24"/>
          <w:lang w:val="ru-RU"/>
        </w:rPr>
        <w:t>спользовать полученные знания и</w:t>
      </w:r>
      <w:r w:rsidRPr="00FC1F0B">
        <w:rPr>
          <w:rFonts w:ascii="Times New Roman" w:hAnsi="Times New Roman"/>
          <w:sz w:val="24"/>
          <w:szCs w:val="24"/>
          <w:lang w:val="ru-RU"/>
        </w:rPr>
        <w:t xml:space="preserve"> умения в профессиональной деятельности.</w:t>
      </w:r>
    </w:p>
    <w:p w:rsidR="00612785" w:rsidRPr="00FC1F0B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</w:t>
      </w:r>
      <w:r w:rsidR="002A0143">
        <w:rPr>
          <w:rFonts w:ascii="Times New Roman" w:hAnsi="Times New Roman"/>
          <w:sz w:val="24"/>
          <w:szCs w:val="24"/>
          <w:lang w:val="ru-RU"/>
        </w:rPr>
        <w:t>и</w:t>
      </w:r>
      <w:r w:rsidRPr="00FC1F0B">
        <w:rPr>
          <w:rFonts w:ascii="Times New Roman" w:hAnsi="Times New Roman"/>
          <w:sz w:val="24"/>
          <w:szCs w:val="24"/>
          <w:lang w:val="ru-RU"/>
        </w:rPr>
        <w:t xml:space="preserve"> со стандартами оказания медицинской помощи в </w:t>
      </w:r>
      <w:r w:rsidR="002A0143">
        <w:rPr>
          <w:rFonts w:ascii="Times New Roman" w:hAnsi="Times New Roman"/>
          <w:sz w:val="24"/>
          <w:szCs w:val="24"/>
          <w:lang w:val="ru-RU"/>
        </w:rPr>
        <w:t>амбулаторных условиях</w:t>
      </w:r>
      <w:r w:rsidRPr="00FC1F0B">
        <w:rPr>
          <w:rFonts w:ascii="Times New Roman" w:hAnsi="Times New Roman"/>
          <w:sz w:val="24"/>
          <w:szCs w:val="24"/>
          <w:lang w:val="ru-RU"/>
        </w:rPr>
        <w:t>.</w:t>
      </w:r>
    </w:p>
    <w:p w:rsidR="00612785" w:rsidRPr="00C11EC4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</w:t>
      </w:r>
      <w:r w:rsidR="002A014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>качества (толерантность, ответственность, способность работать в коллективе, стремление к саморазвитию), обеспечивающие продуктивность трудово</w:t>
      </w:r>
      <w:r w:rsidR="002A0143">
        <w:rPr>
          <w:rFonts w:ascii="Times New Roman" w:hAnsi="Times New Roman"/>
          <w:sz w:val="24"/>
          <w:szCs w:val="24"/>
          <w:lang w:val="ru-RU"/>
        </w:rPr>
        <w:t xml:space="preserve">й </w:t>
      </w:r>
      <w:r w:rsidRPr="00C11EC4">
        <w:rPr>
          <w:rFonts w:ascii="Times New Roman" w:hAnsi="Times New Roman"/>
          <w:sz w:val="24"/>
          <w:szCs w:val="24"/>
          <w:lang w:val="ru-RU"/>
        </w:rPr>
        <w:t>деятельности специалиста.</w:t>
      </w:r>
    </w:p>
    <w:p w:rsidR="00612785" w:rsidRPr="00144296" w:rsidRDefault="002A0143" w:rsidP="00612785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12785" w:rsidRPr="00C11EC4">
        <w:rPr>
          <w:rFonts w:ascii="Times New Roman" w:hAnsi="Times New Roman" w:cs="Times New Roman"/>
          <w:b/>
          <w:sz w:val="24"/>
          <w:szCs w:val="24"/>
        </w:rPr>
        <w:t>Вид занятия:</w:t>
      </w:r>
      <w:r w:rsidR="00706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785">
        <w:rPr>
          <w:rFonts w:ascii="Times New Roman" w:hAnsi="Times New Roman" w:cs="Times New Roman"/>
          <w:sz w:val="24"/>
          <w:szCs w:val="24"/>
        </w:rPr>
        <w:t>практическое</w:t>
      </w:r>
    </w:p>
    <w:p w:rsidR="00612785" w:rsidRPr="006042E6" w:rsidRDefault="00612785" w:rsidP="0061278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Контрольные вопросы:</w:t>
      </w:r>
    </w:p>
    <w:p w:rsidR="00612785" w:rsidRPr="0093043F" w:rsidRDefault="00612785" w:rsidP="0093043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8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опред</w:t>
      </w:r>
      <w:r w:rsidR="00A671B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еление острому коронарному синдрому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785" w:rsidRDefault="00612785" w:rsidP="0061278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 w:rsidR="00A671B4">
        <w:rPr>
          <w:rFonts w:ascii="Times New Roman" w:eastAsia="Times New Roman" w:hAnsi="Times New Roman" w:cs="Times New Roman"/>
          <w:sz w:val="24"/>
          <w:szCs w:val="24"/>
          <w:lang w:eastAsia="ru-RU"/>
        </w:rPr>
        <w:t>ечислите классификацию ОКС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268C" w:rsidRPr="0054268C" w:rsidRDefault="00612785" w:rsidP="0054268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="006D2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фференцируйте ОКС с </w:t>
      </w:r>
      <w:proofErr w:type="spellStart"/>
      <w:r w:rsidR="006D230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элевацией</w:t>
      </w:r>
      <w:proofErr w:type="spellEnd"/>
      <w:r w:rsidR="006D2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 </w:t>
      </w:r>
      <w:proofErr w:type="spellStart"/>
      <w:r w:rsidR="006D230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элевации</w:t>
      </w:r>
      <w:proofErr w:type="spellEnd"/>
      <w:r w:rsidR="006D2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сегмента </w:t>
      </w:r>
      <w:r w:rsidR="006D2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</w:p>
    <w:p w:rsidR="00612785" w:rsidRPr="0054268C" w:rsidRDefault="00612785" w:rsidP="0054268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Назовите п</w:t>
      </w:r>
      <w:r w:rsidR="005426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ричины развития ОКС</w:t>
      </w:r>
      <w:r w:rsidRPr="005426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5426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 основные</w:t>
      </w:r>
      <w:proofErr w:type="gramEnd"/>
      <w:r w:rsidRPr="005426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их про</w:t>
      </w:r>
      <w:r w:rsidRPr="005426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явления.</w:t>
      </w:r>
    </w:p>
    <w:p w:rsidR="00612785" w:rsidRPr="0093043F" w:rsidRDefault="00612785" w:rsidP="0093043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</w:t>
      </w:r>
      <w:r w:rsidR="009304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ечислите факторы риска ОКС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12785" w:rsidRPr="00044885" w:rsidRDefault="00612785" w:rsidP="0004488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9304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характеризуйте клинику ОК</w:t>
      </w:r>
      <w:r w:rsidR="000448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</w:p>
    <w:p w:rsidR="00612785" w:rsidRPr="000B40C0" w:rsidRDefault="00612785" w:rsidP="00612785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диа</w:t>
      </w:r>
      <w:r w:rsidR="00044885">
        <w:rPr>
          <w:rFonts w:ascii="Times New Roman" w:hAnsi="Times New Roman"/>
          <w:sz w:val="24"/>
          <w:szCs w:val="24"/>
        </w:rPr>
        <w:t>гностические критерии ОКС.</w:t>
      </w:r>
    </w:p>
    <w:p w:rsidR="00612785" w:rsidRDefault="00612785" w:rsidP="00612785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0B40C0">
        <w:rPr>
          <w:rFonts w:ascii="Times New Roman" w:hAnsi="Times New Roman"/>
          <w:sz w:val="24"/>
          <w:szCs w:val="24"/>
        </w:rPr>
        <w:t>Перечислите главные инструментально-лаборато</w:t>
      </w:r>
      <w:r>
        <w:rPr>
          <w:rFonts w:ascii="Times New Roman" w:hAnsi="Times New Roman"/>
          <w:sz w:val="24"/>
          <w:szCs w:val="24"/>
        </w:rPr>
        <w:t>рные ди</w:t>
      </w:r>
      <w:r w:rsidR="00044885">
        <w:rPr>
          <w:rFonts w:ascii="Times New Roman" w:hAnsi="Times New Roman"/>
          <w:sz w:val="24"/>
          <w:szCs w:val="24"/>
        </w:rPr>
        <w:t>агностические критерии ОКС</w:t>
      </w:r>
      <w:r w:rsidRPr="000B40C0">
        <w:rPr>
          <w:rFonts w:ascii="Times New Roman" w:hAnsi="Times New Roman"/>
          <w:sz w:val="24"/>
          <w:szCs w:val="24"/>
        </w:rPr>
        <w:t>.</w:t>
      </w:r>
    </w:p>
    <w:p w:rsidR="00044885" w:rsidRDefault="00044885" w:rsidP="00612785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группы препаратов, назначаемых при ОКС.</w:t>
      </w:r>
    </w:p>
    <w:p w:rsidR="00044885" w:rsidRPr="00AA2247" w:rsidRDefault="00044885" w:rsidP="00612785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план лечения пациенту с ОКС.</w:t>
      </w:r>
    </w:p>
    <w:p w:rsidR="00612785" w:rsidRPr="00A26737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Цель </w:t>
      </w:r>
      <w:r>
        <w:rPr>
          <w:rFonts w:ascii="Times New Roman" w:hAnsi="Times New Roman"/>
          <w:b/>
          <w:sz w:val="24"/>
          <w:szCs w:val="24"/>
          <w:lang w:val="ky-KG"/>
        </w:rPr>
        <w:t>практического занятия:</w:t>
      </w:r>
    </w:p>
    <w:p w:rsidR="00612785" w:rsidRPr="00A26737" w:rsidRDefault="00612785" w:rsidP="00612785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u w:val="single"/>
          <w:lang w:val="ru-RU"/>
        </w:rPr>
        <w:lastRenderedPageBreak/>
        <w:t>Методическая цель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–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целей.</w:t>
      </w:r>
    </w:p>
    <w:p w:rsidR="00612785" w:rsidRPr="00A26737" w:rsidRDefault="00612785" w:rsidP="00612785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Учебные</w:t>
      </w:r>
      <w:proofErr w:type="spellEnd"/>
      <w:r w:rsidR="009D215A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цели</w:t>
      </w:r>
      <w:proofErr w:type="spellEnd"/>
      <w:r w:rsidRPr="00A26737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612785" w:rsidRPr="00A26737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Повторить классификацию </w:t>
      </w:r>
      <w:proofErr w:type="gramStart"/>
      <w:r w:rsidRPr="00A26737">
        <w:rPr>
          <w:rFonts w:ascii="Times New Roman" w:hAnsi="Times New Roman"/>
          <w:sz w:val="24"/>
          <w:szCs w:val="24"/>
          <w:lang w:val="ru-RU"/>
        </w:rPr>
        <w:t>и  клинические</w:t>
      </w:r>
      <w:proofErr w:type="gramEnd"/>
      <w:r w:rsidRPr="00A26737">
        <w:rPr>
          <w:rFonts w:ascii="Times New Roman" w:hAnsi="Times New Roman"/>
          <w:sz w:val="24"/>
          <w:szCs w:val="24"/>
          <w:lang w:val="ru-RU"/>
        </w:rPr>
        <w:t xml:space="preserve"> проявлен</w:t>
      </w:r>
      <w:r w:rsidR="00B47010">
        <w:rPr>
          <w:rFonts w:ascii="Times New Roman" w:hAnsi="Times New Roman"/>
          <w:sz w:val="24"/>
          <w:szCs w:val="24"/>
          <w:lang w:val="ru-RU"/>
        </w:rPr>
        <w:t>ия вышеуказанных патологий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612785" w:rsidRPr="00A26737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47010">
        <w:rPr>
          <w:rFonts w:ascii="Times New Roman" w:hAnsi="Times New Roman"/>
          <w:sz w:val="24"/>
          <w:szCs w:val="24"/>
          <w:lang w:val="ru-RU"/>
        </w:rPr>
        <w:t>Изучить диагностические критерии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, принципы </w:t>
      </w:r>
      <w:r w:rsidR="00B47010">
        <w:rPr>
          <w:rFonts w:ascii="Times New Roman" w:hAnsi="Times New Roman"/>
          <w:sz w:val="24"/>
          <w:szCs w:val="24"/>
          <w:lang w:val="ru-RU"/>
        </w:rPr>
        <w:t>диаг</w:t>
      </w:r>
      <w:r w:rsidR="00A671B4">
        <w:rPr>
          <w:rFonts w:ascii="Times New Roman" w:hAnsi="Times New Roman"/>
          <w:sz w:val="24"/>
          <w:szCs w:val="24"/>
          <w:lang w:val="ru-RU"/>
        </w:rPr>
        <w:t>ностики и лечения больных с ОКС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612785" w:rsidRPr="00A26737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Повторить методы клиниче</w:t>
      </w:r>
      <w:r w:rsidR="00B47010">
        <w:rPr>
          <w:rFonts w:ascii="Times New Roman" w:hAnsi="Times New Roman"/>
          <w:sz w:val="24"/>
          <w:szCs w:val="24"/>
          <w:lang w:val="ru-RU"/>
        </w:rPr>
        <w:t>ско</w:t>
      </w:r>
      <w:r w:rsidR="00A671B4">
        <w:rPr>
          <w:rFonts w:ascii="Times New Roman" w:hAnsi="Times New Roman"/>
          <w:sz w:val="24"/>
          <w:szCs w:val="24"/>
          <w:lang w:val="ru-RU"/>
        </w:rPr>
        <w:t xml:space="preserve">го обследования </w:t>
      </w:r>
      <w:proofErr w:type="gramStart"/>
      <w:r w:rsidR="00A671B4">
        <w:rPr>
          <w:rFonts w:ascii="Times New Roman" w:hAnsi="Times New Roman"/>
          <w:sz w:val="24"/>
          <w:szCs w:val="24"/>
          <w:lang w:val="ru-RU"/>
        </w:rPr>
        <w:t>пациента  с</w:t>
      </w:r>
      <w:proofErr w:type="gramEnd"/>
      <w:r w:rsidR="00A671B4">
        <w:rPr>
          <w:rFonts w:ascii="Times New Roman" w:hAnsi="Times New Roman"/>
          <w:sz w:val="24"/>
          <w:szCs w:val="24"/>
          <w:lang w:val="ru-RU"/>
        </w:rPr>
        <w:t xml:space="preserve"> ОКС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612785" w:rsidRPr="00A26737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Дать студентам представление об этапах диагностического п</w:t>
      </w:r>
      <w:r w:rsidR="00B47010">
        <w:rPr>
          <w:rFonts w:ascii="Times New Roman" w:hAnsi="Times New Roman"/>
          <w:sz w:val="24"/>
          <w:szCs w:val="24"/>
          <w:lang w:val="ru-RU"/>
        </w:rPr>
        <w:t>оиска и лечения нозологий в амбулаторных условиях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612785" w:rsidRPr="00A26737" w:rsidRDefault="00612785" w:rsidP="00612785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lang w:val="ru-RU"/>
        </w:rPr>
        <w:t xml:space="preserve">Формировать общие и </w:t>
      </w:r>
      <w:proofErr w:type="gramStart"/>
      <w:r w:rsidRPr="00A26737">
        <w:rPr>
          <w:rFonts w:ascii="Times New Roman" w:hAnsi="Times New Roman"/>
          <w:sz w:val="24"/>
          <w:szCs w:val="24"/>
          <w:lang w:val="ru-RU"/>
        </w:rPr>
        <w:t>профессиональные  компетенции</w:t>
      </w:r>
      <w:proofErr w:type="gramEnd"/>
      <w:r w:rsidRPr="00A26737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612785" w:rsidRDefault="00612785" w:rsidP="00612785">
      <w:pPr>
        <w:pStyle w:val="a7"/>
        <w:rPr>
          <w:rFonts w:ascii="Times New Roman" w:hAnsi="Times New Roman"/>
          <w:sz w:val="24"/>
          <w:szCs w:val="24"/>
          <w:lang w:val="ru-RU" w:bidi="ar-SA"/>
        </w:rPr>
      </w:pPr>
    </w:p>
    <w:p w:rsidR="00612785" w:rsidRPr="00FC1F0B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612785" w:rsidRPr="00FC1F0B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612785" w:rsidRPr="00FC1F0B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612785" w:rsidRPr="00FC1F0B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612785" w:rsidRPr="00E17A5E" w:rsidRDefault="00B47010" w:rsidP="00612785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B90793">
        <w:rPr>
          <w:rFonts w:ascii="Times New Roman" w:hAnsi="Times New Roman"/>
          <w:sz w:val="24"/>
          <w:szCs w:val="24"/>
        </w:rPr>
        <w:t>Т</w:t>
      </w:r>
      <w:r w:rsidR="00612785" w:rsidRPr="00B90793">
        <w:rPr>
          <w:rFonts w:ascii="Times New Roman" w:hAnsi="Times New Roman"/>
          <w:sz w:val="24"/>
          <w:szCs w:val="24"/>
        </w:rPr>
        <w:t>естовые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12785" w:rsidRPr="00B90793">
        <w:rPr>
          <w:rFonts w:ascii="Times New Roman" w:hAnsi="Times New Roman"/>
          <w:sz w:val="24"/>
          <w:szCs w:val="24"/>
        </w:rPr>
        <w:t>задания</w:t>
      </w:r>
      <w:proofErr w:type="spellEnd"/>
      <w:r w:rsidR="00612785" w:rsidRPr="00B90793">
        <w:rPr>
          <w:rFonts w:ascii="Times New Roman" w:hAnsi="Times New Roman"/>
          <w:sz w:val="24"/>
          <w:szCs w:val="24"/>
        </w:rPr>
        <w:t>;</w:t>
      </w:r>
    </w:p>
    <w:p w:rsidR="00612785" w:rsidRPr="00E17A5E" w:rsidRDefault="00612785" w:rsidP="00612785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>
        <w:rPr>
          <w:rFonts w:ascii="Times New Roman" w:hAnsi="Times New Roman"/>
          <w:sz w:val="24"/>
          <w:szCs w:val="24"/>
          <w:lang w:val="ru-RU"/>
        </w:rPr>
        <w:t>онные задачи с эталоном ответов</w:t>
      </w:r>
      <w:r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B90793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612785" w:rsidRPr="0069579A" w:rsidRDefault="00612785" w:rsidP="00612785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9"/>
        <w:tblW w:w="15276" w:type="dxa"/>
        <w:tblLook w:val="01E0" w:firstRow="1" w:lastRow="1" w:firstColumn="1" w:lastColumn="1" w:noHBand="0" w:noVBand="0"/>
      </w:tblPr>
      <w:tblGrid>
        <w:gridCol w:w="4219"/>
        <w:gridCol w:w="11057"/>
      </w:tblGrid>
      <w:tr w:rsidR="00612785" w:rsidRPr="0069579A" w:rsidTr="00612785">
        <w:trPr>
          <w:trHeight w:val="2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12785" w:rsidRPr="0069579A" w:rsidRDefault="00612785" w:rsidP="00612785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12785" w:rsidRPr="0069579A" w:rsidRDefault="00612785" w:rsidP="00612785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612785" w:rsidRPr="0069579A" w:rsidTr="0061278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85" w:rsidRPr="0069579A" w:rsidRDefault="00612785" w:rsidP="00612785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85" w:rsidRPr="0069579A" w:rsidRDefault="00612785" w:rsidP="00612785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теоретической подготовки, умения оперировать знаниями;</w:t>
            </w:r>
          </w:p>
          <w:p w:rsidR="00612785" w:rsidRPr="0069579A" w:rsidRDefault="00612785" w:rsidP="00612785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логического, клинического мышления;</w:t>
            </w:r>
          </w:p>
          <w:p w:rsidR="00612785" w:rsidRPr="0069579A" w:rsidRDefault="00612785" w:rsidP="00612785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развивать речь</w:t>
            </w:r>
          </w:p>
        </w:tc>
      </w:tr>
      <w:tr w:rsidR="00612785" w:rsidRPr="0069579A" w:rsidTr="0061278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85" w:rsidRPr="0069579A" w:rsidRDefault="00612785" w:rsidP="00612785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85" w:rsidRPr="0069579A" w:rsidRDefault="00612785" w:rsidP="00612785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подготовленности всей группы и каждого студента в отдельности</w:t>
            </w:r>
          </w:p>
        </w:tc>
      </w:tr>
      <w:tr w:rsidR="00612785" w:rsidRPr="0069579A" w:rsidTr="0061278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85" w:rsidRPr="0069579A" w:rsidRDefault="00612785" w:rsidP="00612785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Практический</w:t>
            </w:r>
          </w:p>
          <w:p w:rsidR="00612785" w:rsidRPr="0069579A" w:rsidRDefault="00612785" w:rsidP="00612785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решение учебных заданий проблемного характера</w:t>
            </w:r>
          </w:p>
          <w:p w:rsidR="00612785" w:rsidRPr="0069579A" w:rsidRDefault="00612785" w:rsidP="00612785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выполнение практических действий, заданий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85" w:rsidRPr="0069579A" w:rsidRDefault="00612785" w:rsidP="00612785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самостоятельного мышления, умения анализировать явления, выделять главное</w:t>
            </w:r>
          </w:p>
          <w:p w:rsidR="00612785" w:rsidRPr="0069579A" w:rsidRDefault="00612785" w:rsidP="00612785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клинического (профессионального) мышления;</w:t>
            </w:r>
          </w:p>
          <w:p w:rsidR="00612785" w:rsidRPr="0069579A" w:rsidRDefault="00612785" w:rsidP="00612785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проверить умение выполнения манипуляции, практического действия.</w:t>
            </w:r>
          </w:p>
        </w:tc>
      </w:tr>
    </w:tbl>
    <w:p w:rsidR="00612785" w:rsidRPr="0069579A" w:rsidRDefault="00612785" w:rsidP="00612785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10915"/>
      </w:tblGrid>
      <w:tr w:rsidR="00612785" w:rsidRPr="0069579A" w:rsidTr="00612785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12785" w:rsidRPr="0069579A" w:rsidRDefault="00612785" w:rsidP="006127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12785" w:rsidRPr="0069579A" w:rsidRDefault="00612785" w:rsidP="006127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612785" w:rsidRPr="0069579A" w:rsidTr="00612785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785" w:rsidRPr="0069579A" w:rsidRDefault="00612785" w:rsidP="006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Общепрофессиональныедисциплины</w:t>
            </w:r>
            <w:proofErr w:type="spellEnd"/>
          </w:p>
          <w:p w:rsidR="00612785" w:rsidRDefault="00612785" w:rsidP="006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612785" w:rsidRPr="0069579A" w:rsidRDefault="00612785" w:rsidP="006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785" w:rsidRPr="0005442E" w:rsidRDefault="00294BE3" w:rsidP="00612785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r w:rsidR="00612785" w:rsidRPr="0005442E">
              <w:rPr>
                <w:rFonts w:ascii="Times New Roman" w:hAnsi="Times New Roman" w:cs="Times New Roman"/>
                <w:sz w:val="24"/>
                <w:szCs w:val="24"/>
              </w:rPr>
              <w:t xml:space="preserve"> система.</w:t>
            </w:r>
          </w:p>
          <w:p w:rsidR="00612785" w:rsidRPr="0005442E" w:rsidRDefault="00612785" w:rsidP="00612785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E"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</w:tr>
      <w:tr w:rsidR="00612785" w:rsidRPr="0069579A" w:rsidTr="00612785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785" w:rsidRPr="0069579A" w:rsidRDefault="00612785" w:rsidP="006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612785" w:rsidRPr="0069579A" w:rsidRDefault="00612785" w:rsidP="006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клинических дисциплин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785" w:rsidRPr="0069579A" w:rsidRDefault="00612785" w:rsidP="0061278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Методы обследования пациентов </w:t>
            </w:r>
            <w:r w:rsidR="00294BE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="00294BE3">
              <w:rPr>
                <w:rFonts w:ascii="Times New Roman" w:hAnsi="Times New Roman" w:cs="Times New Roman"/>
                <w:sz w:val="24"/>
                <w:szCs w:val="24"/>
              </w:rPr>
              <w:t>заболеваниями  органов</w:t>
            </w:r>
            <w:proofErr w:type="gramEnd"/>
            <w:r w:rsidR="00294BE3">
              <w:rPr>
                <w:rFonts w:ascii="Times New Roman" w:hAnsi="Times New Roman" w:cs="Times New Roman"/>
                <w:sz w:val="24"/>
                <w:szCs w:val="24"/>
              </w:rPr>
              <w:t xml:space="preserve"> ССС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785" w:rsidRPr="0069579A" w:rsidRDefault="00612785" w:rsidP="0061278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Дополнительные методы обследования пациентов с заболеваниями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легких.</w:t>
            </w:r>
          </w:p>
        </w:tc>
      </w:tr>
      <w:tr w:rsidR="00612785" w:rsidRPr="0069579A" w:rsidTr="00612785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785" w:rsidRDefault="00612785" w:rsidP="006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Общепрофессиональные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</w:p>
          <w:p w:rsidR="00612785" w:rsidRPr="0069579A" w:rsidRDefault="00612785" w:rsidP="00612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273" w:rsidRDefault="00C6215C" w:rsidP="0061278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Нитраты</w:t>
            </w:r>
          </w:p>
          <w:p w:rsidR="00612785" w:rsidRDefault="00C6215C" w:rsidP="0061278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Антикоагулянты</w:t>
            </w:r>
          </w:p>
          <w:p w:rsidR="00612785" w:rsidRDefault="00C6215C" w:rsidP="0061278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Антиагреганты</w:t>
            </w:r>
          </w:p>
          <w:p w:rsidR="00612785" w:rsidRDefault="00C6215C" w:rsidP="0061278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Вета-адреноблокаторы</w:t>
            </w:r>
            <w:proofErr w:type="spellEnd"/>
          </w:p>
          <w:p w:rsidR="00C6215C" w:rsidRDefault="00C6215C" w:rsidP="0061278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Наркотические анальгетики</w:t>
            </w:r>
          </w:p>
          <w:p w:rsidR="00612785" w:rsidRPr="000C6273" w:rsidRDefault="00612785" w:rsidP="000C627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</w:tr>
    </w:tbl>
    <w:p w:rsidR="00612785" w:rsidRPr="008C1A0B" w:rsidRDefault="00612785" w:rsidP="00612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79A">
        <w:rPr>
          <w:rFonts w:ascii="Times New Roman" w:hAnsi="Times New Roman" w:cs="Times New Roman"/>
          <w:b/>
          <w:sz w:val="24"/>
          <w:szCs w:val="24"/>
        </w:rPr>
        <w:lastRenderedPageBreak/>
        <w:t>Внутридисциплинарные</w:t>
      </w:r>
      <w:proofErr w:type="spellEnd"/>
      <w:r w:rsidRPr="0069579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612785" w:rsidRDefault="00AD1D18" w:rsidP="00612785">
      <w:pPr>
        <w:pStyle w:val="a7"/>
        <w:numPr>
          <w:ilvl w:val="1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Диагностика и лечение ГБ и гипертонического криза</w:t>
      </w:r>
      <w:r w:rsidR="000C6273"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условиях.</w:t>
      </w:r>
    </w:p>
    <w:p w:rsidR="00612785" w:rsidRPr="00FA481F" w:rsidRDefault="000C6273" w:rsidP="00612785">
      <w:pPr>
        <w:pStyle w:val="a7"/>
        <w:numPr>
          <w:ilvl w:val="1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Диагностика и л</w:t>
      </w:r>
      <w:r w:rsidR="00AD1D18">
        <w:rPr>
          <w:rFonts w:ascii="Times New Roman" w:hAnsi="Times New Roman"/>
          <w:sz w:val="24"/>
          <w:szCs w:val="24"/>
          <w:lang w:val="ru-RU"/>
        </w:rPr>
        <w:t>ечение ОКС</w:t>
      </w:r>
      <w:r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условиях.</w:t>
      </w:r>
    </w:p>
    <w:p w:rsidR="00612785" w:rsidRDefault="00612785" w:rsidP="006127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Уровни </w:t>
      </w:r>
      <w:proofErr w:type="gramStart"/>
      <w:r w:rsidRPr="0069579A">
        <w:rPr>
          <w:rFonts w:ascii="Times New Roman" w:hAnsi="Times New Roman" w:cs="Times New Roman"/>
          <w:b/>
          <w:sz w:val="24"/>
          <w:szCs w:val="24"/>
        </w:rPr>
        <w:t xml:space="preserve">усвоения:  </w:t>
      </w:r>
      <w:r w:rsidRPr="0069579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9579A">
        <w:rPr>
          <w:rFonts w:ascii="Times New Roman" w:hAnsi="Times New Roman" w:cs="Times New Roman"/>
          <w:sz w:val="24"/>
          <w:szCs w:val="24"/>
        </w:rPr>
        <w:t>,3</w:t>
      </w:r>
    </w:p>
    <w:p w:rsidR="00612785" w:rsidRPr="0005442E" w:rsidRDefault="00AD1D18" w:rsidP="006127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12785" w:rsidRPr="00FC1F0B">
        <w:rPr>
          <w:rFonts w:ascii="Times New Roman" w:hAnsi="Times New Roman"/>
          <w:sz w:val="24"/>
          <w:szCs w:val="24"/>
        </w:rPr>
        <w:t>2.</w:t>
      </w:r>
      <w:r w:rsidR="00612785" w:rsidRPr="00B90793">
        <w:rPr>
          <w:rFonts w:ascii="Times New Roman" w:hAnsi="Times New Roman"/>
          <w:sz w:val="24"/>
          <w:szCs w:val="24"/>
        </w:rPr>
        <w:t> </w:t>
      </w:r>
      <w:r w:rsidR="00612785" w:rsidRPr="00FC1F0B">
        <w:rPr>
          <w:rFonts w:ascii="Times New Roman" w:hAnsi="Times New Roman"/>
          <w:sz w:val="24"/>
          <w:szCs w:val="24"/>
        </w:rPr>
        <w:t>–</w:t>
      </w:r>
      <w:r w:rsidR="00612785" w:rsidRPr="00B90793">
        <w:rPr>
          <w:rFonts w:ascii="Times New Roman" w:hAnsi="Times New Roman"/>
          <w:sz w:val="24"/>
          <w:szCs w:val="24"/>
        </w:rPr>
        <w:t> </w:t>
      </w:r>
      <w:r w:rsidR="00612785" w:rsidRPr="00FC1F0B">
        <w:rPr>
          <w:rFonts w:ascii="Times New Roman" w:hAnsi="Times New Roman"/>
          <w:sz w:val="24"/>
          <w:szCs w:val="24"/>
        </w:rPr>
        <w:t>репродуктивный (выполнение деятельности по образцу, инструкции или под руководством);</w:t>
      </w:r>
    </w:p>
    <w:p w:rsidR="00612785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3. – продуктивный (планирование и самостоятельное выполнение деятельности, решение проблемных задач).</w:t>
      </w:r>
    </w:p>
    <w:p w:rsidR="00612785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612785" w:rsidRPr="003565B4" w:rsidRDefault="00612785" w:rsidP="00612785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изучения темы занятия студент должен уметь: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3565B4">
        <w:rPr>
          <w:rFonts w:ascii="Times New Roman" w:hAnsi="Times New Roman"/>
          <w:sz w:val="24"/>
          <w:szCs w:val="24"/>
          <w:lang w:val="ru-RU"/>
        </w:rPr>
        <w:t>проводи</w:t>
      </w:r>
      <w:r w:rsidR="00700C63">
        <w:rPr>
          <w:rFonts w:ascii="Times New Roman" w:hAnsi="Times New Roman"/>
          <w:sz w:val="24"/>
          <w:szCs w:val="24"/>
          <w:lang w:val="ru-RU"/>
        </w:rPr>
        <w:t>ть обследование пациента</w:t>
      </w:r>
      <w:r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определять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тяжесть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состояния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пациента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выделять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ведущий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синдром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612785" w:rsidRPr="00F40D64" w:rsidRDefault="00612785" w:rsidP="00F40D64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проводить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дифференциальную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диагностику</w:t>
      </w:r>
      <w:proofErr w:type="spellEnd"/>
      <w:r w:rsidRPr="003565B4">
        <w:rPr>
          <w:rFonts w:ascii="Times New Roman" w:hAnsi="Times New Roman"/>
          <w:sz w:val="24"/>
          <w:szCs w:val="24"/>
        </w:rPr>
        <w:t xml:space="preserve">; </w:t>
      </w:r>
    </w:p>
    <w:p w:rsidR="00612785" w:rsidRPr="00F40D64" w:rsidRDefault="00F40D64" w:rsidP="00F40D64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установить диагноз на основании клинических и лабораторных исследований в амбулаторных условиях.</w:t>
      </w:r>
    </w:p>
    <w:p w:rsidR="00612785" w:rsidRPr="001D1C97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1D1C97">
        <w:rPr>
          <w:rFonts w:ascii="Times New Roman" w:hAnsi="Times New Roman"/>
          <w:sz w:val="24"/>
          <w:szCs w:val="24"/>
          <w:lang w:val="ru-RU"/>
        </w:rPr>
        <w:t>осуществлять</w:t>
      </w:r>
      <w:r w:rsidR="00F40D6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D1C97">
        <w:rPr>
          <w:rFonts w:ascii="Times New Roman" w:hAnsi="Times New Roman"/>
          <w:sz w:val="24"/>
          <w:szCs w:val="24"/>
          <w:lang w:val="ru-RU"/>
        </w:rPr>
        <w:t>фармакотерапию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в со</w:t>
      </w:r>
      <w:r w:rsidR="00E66115">
        <w:rPr>
          <w:rFonts w:ascii="Times New Roman" w:hAnsi="Times New Roman"/>
          <w:sz w:val="24"/>
          <w:szCs w:val="24"/>
          <w:lang w:val="ru-RU"/>
        </w:rPr>
        <w:t>ответствии с диагнозом в амбулатор</w:t>
      </w:r>
      <w:r w:rsidR="001D1C97">
        <w:rPr>
          <w:rFonts w:ascii="Times New Roman" w:hAnsi="Times New Roman"/>
          <w:sz w:val="24"/>
          <w:szCs w:val="24"/>
          <w:lang w:val="ru-RU"/>
        </w:rPr>
        <w:t>ных условиях</w:t>
      </w:r>
      <w:r w:rsidRPr="001D1C97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3565B4" w:rsidRDefault="00F40D64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осущес</w:t>
      </w:r>
      <w:r>
        <w:rPr>
          <w:rFonts w:ascii="Times New Roman" w:hAnsi="Times New Roman"/>
          <w:sz w:val="24"/>
          <w:szCs w:val="24"/>
          <w:lang w:val="ru-RU"/>
        </w:rPr>
        <w:t>твлять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профилактику заболевания</w:t>
      </w:r>
      <w:r w:rsidR="00612785" w:rsidRPr="003565B4">
        <w:rPr>
          <w:rFonts w:ascii="Times New Roman" w:hAnsi="Times New Roman"/>
          <w:sz w:val="24"/>
          <w:szCs w:val="24"/>
        </w:rPr>
        <w:t>;</w:t>
      </w:r>
    </w:p>
    <w:p w:rsidR="00612785" w:rsidRPr="003565B4" w:rsidRDefault="00612785" w:rsidP="00612785">
      <w:pPr>
        <w:pStyle w:val="a7"/>
        <w:rPr>
          <w:rFonts w:ascii="Times New Roman" w:hAnsi="Times New Roman"/>
          <w:sz w:val="24"/>
          <w:szCs w:val="24"/>
        </w:rPr>
      </w:pPr>
    </w:p>
    <w:p w:rsidR="00612785" w:rsidRPr="003565B4" w:rsidRDefault="00AD1D18" w:rsidP="00612785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После</w:t>
      </w:r>
      <w:r w:rsidR="00612785" w:rsidRPr="003565B4">
        <w:rPr>
          <w:rFonts w:ascii="Times New Roman" w:hAnsi="Times New Roman"/>
          <w:b/>
          <w:i/>
          <w:sz w:val="24"/>
          <w:szCs w:val="24"/>
          <w:lang w:val="ru-RU"/>
        </w:rPr>
        <w:t xml:space="preserve"> изучения темы занятия студент должен знать:</w:t>
      </w:r>
    </w:p>
    <w:p w:rsidR="00612785" w:rsidRDefault="001D1C97" w:rsidP="001D1C97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этиологию и симптомы</w:t>
      </w:r>
      <w:r w:rsidR="00E66115">
        <w:rPr>
          <w:rFonts w:ascii="Times New Roman" w:hAnsi="Times New Roman"/>
          <w:sz w:val="24"/>
          <w:szCs w:val="24"/>
          <w:lang w:val="ru-RU"/>
        </w:rPr>
        <w:t>, особенности течения</w:t>
      </w:r>
      <w:r w:rsidR="00683AE4">
        <w:rPr>
          <w:rFonts w:ascii="Times New Roman" w:hAnsi="Times New Roman"/>
          <w:sz w:val="24"/>
          <w:szCs w:val="24"/>
          <w:lang w:val="ru-RU"/>
        </w:rPr>
        <w:t xml:space="preserve"> ОКС</w:t>
      </w:r>
      <w:r w:rsidR="00612785"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E66115" w:rsidRPr="001D1C97" w:rsidRDefault="00E66115" w:rsidP="001D1C97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дифференциальную диа</w:t>
      </w:r>
      <w:r w:rsidR="00AD1D18">
        <w:rPr>
          <w:rFonts w:ascii="Times New Roman" w:hAnsi="Times New Roman"/>
          <w:sz w:val="24"/>
          <w:szCs w:val="24"/>
          <w:lang w:val="ru-RU"/>
        </w:rPr>
        <w:t xml:space="preserve">гностику ОКС с </w:t>
      </w:r>
      <w:proofErr w:type="spellStart"/>
      <w:r w:rsidR="00AD1D18">
        <w:rPr>
          <w:rFonts w:ascii="Times New Roman" w:hAnsi="Times New Roman"/>
          <w:sz w:val="24"/>
          <w:szCs w:val="24"/>
          <w:lang w:val="ru-RU"/>
        </w:rPr>
        <w:t>элевацией</w:t>
      </w:r>
      <w:proofErr w:type="spellEnd"/>
      <w:r w:rsidR="00AD1D18">
        <w:rPr>
          <w:rFonts w:ascii="Times New Roman" w:hAnsi="Times New Roman"/>
          <w:sz w:val="24"/>
          <w:szCs w:val="24"/>
          <w:lang w:val="ru-RU"/>
        </w:rPr>
        <w:t xml:space="preserve"> и без </w:t>
      </w:r>
      <w:proofErr w:type="spellStart"/>
      <w:r w:rsidR="00AD1D18">
        <w:rPr>
          <w:rFonts w:ascii="Times New Roman" w:hAnsi="Times New Roman"/>
          <w:sz w:val="24"/>
          <w:szCs w:val="24"/>
          <w:lang w:val="ru-RU"/>
        </w:rPr>
        <w:t>элевации</w:t>
      </w:r>
      <w:proofErr w:type="spellEnd"/>
      <w:r w:rsidR="00AD1D18">
        <w:rPr>
          <w:rFonts w:ascii="Times New Roman" w:hAnsi="Times New Roman"/>
          <w:sz w:val="24"/>
          <w:szCs w:val="24"/>
          <w:lang w:val="ru-RU"/>
        </w:rPr>
        <w:t xml:space="preserve"> сегмента </w:t>
      </w:r>
      <w:r w:rsidR="00AD1D18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12785" w:rsidRPr="00E66115" w:rsidRDefault="00612785" w:rsidP="00612785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 w:rsidRPr="00E66115">
        <w:rPr>
          <w:rFonts w:ascii="Times New Roman" w:hAnsi="Times New Roman"/>
          <w:sz w:val="24"/>
          <w:szCs w:val="24"/>
          <w:lang w:val="ru-RU"/>
        </w:rPr>
        <w:t>особенности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6115">
        <w:rPr>
          <w:rFonts w:ascii="Times New Roman" w:hAnsi="Times New Roman"/>
          <w:sz w:val="24"/>
          <w:szCs w:val="24"/>
          <w:lang w:val="ru-RU"/>
        </w:rPr>
        <w:t>диагностики</w:t>
      </w:r>
      <w:r w:rsidR="00AD1D18">
        <w:rPr>
          <w:rFonts w:ascii="Times New Roman" w:hAnsi="Times New Roman"/>
          <w:sz w:val="24"/>
          <w:szCs w:val="24"/>
          <w:lang w:val="ru-RU"/>
        </w:rPr>
        <w:t xml:space="preserve"> ОКС</w:t>
      </w:r>
      <w:r w:rsidR="00E66115">
        <w:rPr>
          <w:rFonts w:ascii="Times New Roman" w:hAnsi="Times New Roman"/>
          <w:sz w:val="24"/>
          <w:szCs w:val="24"/>
          <w:lang w:val="ru-RU"/>
        </w:rPr>
        <w:t xml:space="preserve"> с учетом инструментально-лабораторных исследований</w:t>
      </w:r>
      <w:r w:rsidRPr="00E66115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E66115" w:rsidRDefault="00612785" w:rsidP="00612785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 w:rsidRPr="00E66115">
        <w:rPr>
          <w:rFonts w:ascii="Times New Roman" w:hAnsi="Times New Roman"/>
          <w:sz w:val="24"/>
          <w:szCs w:val="24"/>
          <w:lang w:val="ru-RU"/>
        </w:rPr>
        <w:t>принципы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6115">
        <w:rPr>
          <w:rFonts w:ascii="Times New Roman" w:hAnsi="Times New Roman"/>
          <w:sz w:val="24"/>
          <w:szCs w:val="24"/>
          <w:lang w:val="ru-RU"/>
        </w:rPr>
        <w:t>фармакотерапии</w:t>
      </w:r>
      <w:r w:rsidR="00E66115"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 в соответствии с диагнозом</w:t>
      </w:r>
      <w:r w:rsidRPr="00E66115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E66115" w:rsidRDefault="00612785" w:rsidP="00700C63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правила</w:t>
      </w:r>
      <w:proofErr w:type="spellEnd"/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заполнения</w:t>
      </w:r>
      <w:proofErr w:type="spellEnd"/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медицинской</w:t>
      </w:r>
      <w:proofErr w:type="spellEnd"/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документации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E66115" w:rsidRDefault="00E66115" w:rsidP="00E6611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612785" w:rsidRDefault="00612785" w:rsidP="0061278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00C63" w:rsidRDefault="00700C63" w:rsidP="00700C63">
      <w:pPr>
        <w:spacing w:after="0"/>
        <w:jc w:val="both"/>
        <w:rPr>
          <w:rFonts w:ascii="Times New Roman" w:hAnsi="Times New Roman" w:cs="Times New Roman"/>
          <w:b/>
        </w:rPr>
      </w:pPr>
    </w:p>
    <w:p w:rsidR="009D7093" w:rsidRDefault="009D7093" w:rsidP="00700C63">
      <w:pPr>
        <w:spacing w:after="0"/>
        <w:jc w:val="both"/>
        <w:rPr>
          <w:rFonts w:ascii="Times New Roman" w:hAnsi="Times New Roman" w:cs="Times New Roman"/>
          <w:b/>
        </w:rPr>
      </w:pPr>
    </w:p>
    <w:p w:rsidR="009D7093" w:rsidRDefault="009D7093" w:rsidP="00700C63">
      <w:pPr>
        <w:spacing w:after="0"/>
        <w:jc w:val="both"/>
        <w:rPr>
          <w:rFonts w:ascii="Times New Roman" w:hAnsi="Times New Roman" w:cs="Times New Roman"/>
          <w:b/>
        </w:rPr>
      </w:pPr>
    </w:p>
    <w:p w:rsidR="009D7093" w:rsidRDefault="009D7093" w:rsidP="00700C63">
      <w:pPr>
        <w:spacing w:after="0"/>
        <w:jc w:val="both"/>
        <w:rPr>
          <w:rFonts w:ascii="Times New Roman" w:hAnsi="Times New Roman" w:cs="Times New Roman"/>
          <w:b/>
        </w:rPr>
      </w:pPr>
    </w:p>
    <w:p w:rsidR="009D7093" w:rsidRDefault="009D7093" w:rsidP="009D709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Карта компетенции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149"/>
        <w:gridCol w:w="2126"/>
        <w:gridCol w:w="7229"/>
        <w:gridCol w:w="3374"/>
      </w:tblGrid>
      <w:tr w:rsidR="009D7093" w:rsidRPr="00700C63" w:rsidTr="003030E3">
        <w:trPr>
          <w:trHeight w:val="71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7093" w:rsidRPr="00700C63" w:rsidRDefault="009D7093" w:rsidP="003030E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№</w:t>
            </w:r>
          </w:p>
          <w:p w:rsidR="009D7093" w:rsidRPr="00700C63" w:rsidRDefault="009D7093" w:rsidP="003030E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7093" w:rsidRPr="00700C63" w:rsidRDefault="009D7093" w:rsidP="003030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Код и формулировка компетенций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Pr="00700C63" w:rsidRDefault="009D7093" w:rsidP="003030E3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(ООП)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Pr="00700C63" w:rsidRDefault="009D7093" w:rsidP="003030E3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 обучения (дисциплины)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Pr="00700C63" w:rsidRDefault="009D7093" w:rsidP="003030E3">
            <w:pPr>
              <w:widowControl w:val="0"/>
              <w:spacing w:after="0" w:line="240" w:lineRule="auto"/>
              <w:ind w:right="149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(темы)</w:t>
            </w:r>
          </w:p>
        </w:tc>
      </w:tr>
      <w:tr w:rsidR="009D7093" w:rsidRPr="00700C63" w:rsidTr="00F84A7A">
        <w:trPr>
          <w:trHeight w:val="6369"/>
        </w:trPr>
        <w:tc>
          <w:tcPr>
            <w:tcW w:w="5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7093" w:rsidRPr="00700C63" w:rsidRDefault="009D7093" w:rsidP="003030E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1</w:t>
            </w:r>
          </w:p>
          <w:p w:rsidR="009D7093" w:rsidRPr="00700C63" w:rsidRDefault="009D7093" w:rsidP="003030E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7093" w:rsidRPr="00F27948" w:rsidRDefault="009D7093" w:rsidP="003030E3">
            <w:pPr>
              <w:pStyle w:val="a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53EA1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ПК-8</w:t>
            </w:r>
            <w:r w:rsidRPr="00353E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- </w:t>
            </w:r>
            <w:r w:rsidRPr="00F27948">
              <w:rPr>
                <w:rFonts w:ascii="Times New Roman" w:hAnsi="Times New Roman"/>
                <w:sz w:val="22"/>
                <w:szCs w:val="22"/>
                <w:lang w:val="ru-RU"/>
              </w:rPr>
              <w:t>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питанию;</w:t>
            </w:r>
          </w:p>
          <w:p w:rsidR="009D7093" w:rsidRDefault="009D7093" w:rsidP="003030E3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D7093" w:rsidRPr="00700C63" w:rsidRDefault="009D7093" w:rsidP="003030E3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К-15</w:t>
            </w:r>
          </w:p>
          <w:p w:rsidR="009D7093" w:rsidRPr="00700C63" w:rsidRDefault="009D7093" w:rsidP="003030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назначать больным  с наиболее часто встречающимися внутренними болезнями адекватное лечение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соответствии с  диагнозом.</w:t>
            </w:r>
          </w:p>
          <w:p w:rsidR="009D7093" w:rsidRPr="00700C63" w:rsidRDefault="009D7093" w:rsidP="003030E3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К-16</w:t>
            </w:r>
          </w:p>
          <w:p w:rsidR="009D7093" w:rsidRPr="00700C63" w:rsidRDefault="009D7093" w:rsidP="003030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взрослому населению первую врачебную помощь в случае возникновения неотложных и угрожающих жизни состояниях в клинике внутренних болезней, направлять на госпитализацию больных в плановом и экстренном порядке.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7093" w:rsidRPr="00700C63" w:rsidRDefault="009D7093" w:rsidP="003030E3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РО-8  </w:t>
            </w:r>
          </w:p>
          <w:p w:rsidR="009D7093" w:rsidRPr="00700C63" w:rsidRDefault="009D7093" w:rsidP="003030E3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- 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      </w:r>
          </w:p>
          <w:p w:rsidR="009D7093" w:rsidRPr="00700C63" w:rsidRDefault="009D7093" w:rsidP="003030E3">
            <w:pPr>
              <w:pStyle w:val="1"/>
              <w:ind w:left="0"/>
              <w:rPr>
                <w:sz w:val="22"/>
                <w:szCs w:val="22"/>
                <w:lang w:val="ky-KG"/>
              </w:rPr>
            </w:pPr>
            <w:r w:rsidRPr="00700C63">
              <w:rPr>
                <w:sz w:val="22"/>
                <w:szCs w:val="22"/>
                <w:lang w:val="ky-KG"/>
              </w:rPr>
              <w:t>при неотложных и жизнеугрожающих состояниях детей и подростков.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7093" w:rsidRPr="00700C63" w:rsidRDefault="009D7093" w:rsidP="0030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00C63">
              <w:rPr>
                <w:rFonts w:ascii="Times New Roman" w:eastAsia="Calibri" w:hAnsi="Times New Roman" w:cs="Times New Roman"/>
                <w:b/>
              </w:rPr>
              <w:t>РОд</w:t>
            </w:r>
            <w:proofErr w:type="spellEnd"/>
            <w:r w:rsidRPr="00700C63">
              <w:rPr>
                <w:rFonts w:ascii="Times New Roman" w:eastAsia="Calibri" w:hAnsi="Times New Roman" w:cs="Times New Roman"/>
                <w:b/>
              </w:rPr>
              <w:t>- 1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9D7093" w:rsidRPr="00353EA1" w:rsidRDefault="009D7093" w:rsidP="0030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9D7093" w:rsidRPr="00353EA1" w:rsidRDefault="009D7093" w:rsidP="0030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353EA1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53EA1">
              <w:rPr>
                <w:rFonts w:ascii="Times New Roman" w:hAnsi="Times New Roman" w:cs="Times New Roman"/>
              </w:rPr>
              <w:t>проведение с прикрепленным населением профилактические мероприятия по предупреждению возникновения наиболее часто встречающихся заболеваний, осуществление общеоздоровительные мероприятия по формированию здорового образа жизни с учетом факторов риска, давать рекомендации по здоровому питанию (ПК-8);</w:t>
            </w:r>
          </w:p>
          <w:p w:rsidR="009D7093" w:rsidRPr="00353EA1" w:rsidRDefault="009D7093" w:rsidP="0030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9D7093" w:rsidRPr="00353EA1" w:rsidRDefault="009D7093" w:rsidP="0030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53EA1">
              <w:rPr>
                <w:rFonts w:ascii="Times New Roman" w:hAnsi="Times New Roman" w:cs="Times New Roman"/>
              </w:rPr>
              <w:t>проводить с прикрепленным населением профилактические мероприятия по предупреждению возникновения наиболее часто встречающихся заболеваний (ПК-8),</w:t>
            </w:r>
          </w:p>
          <w:p w:rsidR="009D7093" w:rsidRPr="00353EA1" w:rsidRDefault="009D7093" w:rsidP="0030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</w:p>
          <w:p w:rsidR="009D7093" w:rsidRPr="00353EA1" w:rsidRDefault="009D7093" w:rsidP="003030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навыками </w:t>
            </w:r>
            <w:r w:rsidRPr="00353EA1">
              <w:rPr>
                <w:rFonts w:ascii="Times New Roman" w:hAnsi="Times New Roman" w:cs="Times New Roman"/>
              </w:rPr>
              <w:t>осуществления общеоздоровительных мероприятий по формированию здорового образа жизни с учетом факторов риска, давать рекомендации по здоровому питанию (ПК-8);</w:t>
            </w:r>
          </w:p>
          <w:p w:rsidR="009D7093" w:rsidRPr="00DF645C" w:rsidRDefault="009D7093" w:rsidP="0030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D7093" w:rsidRPr="00700C63" w:rsidRDefault="009D7093" w:rsidP="0030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Calibri" w:hAnsi="Times New Roman" w:cs="Times New Roman"/>
                <w:b/>
              </w:rPr>
              <w:t>РОд-2: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9D7093" w:rsidRPr="00700C63" w:rsidRDefault="009D7093" w:rsidP="0030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9D7093" w:rsidRPr="00700C63" w:rsidRDefault="009D7093" w:rsidP="0030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9D7093" w:rsidRPr="00700C63" w:rsidRDefault="009D7093" w:rsidP="0030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9D7093" w:rsidRPr="00700C63" w:rsidRDefault="009D7093" w:rsidP="0030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назначать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9D7093" w:rsidRPr="00700C63" w:rsidRDefault="009D7093" w:rsidP="0030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9D7093" w:rsidRPr="00700C63" w:rsidRDefault="009D7093" w:rsidP="003030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назначения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  <w:p w:rsidR="009D7093" w:rsidRPr="00700C63" w:rsidRDefault="009D7093" w:rsidP="003030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7093" w:rsidRPr="00700C63" w:rsidRDefault="009D7093" w:rsidP="003030E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proofErr w:type="spellStart"/>
            <w:r w:rsidRPr="00700C63">
              <w:rPr>
                <w:rFonts w:ascii="Times New Roman" w:hAnsi="Times New Roman" w:cs="Times New Roman"/>
                <w:b/>
                <w:iCs/>
                <w:lang w:bidi="en-US"/>
              </w:rPr>
              <w:t>РОт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: Знает и понимает: </w:t>
            </w:r>
          </w:p>
          <w:p w:rsidR="009D7093" w:rsidRPr="00700C63" w:rsidRDefault="009D7093" w:rsidP="003030E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>
              <w:rPr>
                <w:rFonts w:ascii="Times New Roman" w:hAnsi="Times New Roman" w:cs="Times New Roman"/>
                <w:iCs/>
                <w:lang w:bidi="en-US"/>
              </w:rPr>
              <w:t>ОКС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.</w:t>
            </w:r>
          </w:p>
          <w:p w:rsidR="009D7093" w:rsidRPr="00700C63" w:rsidRDefault="009D7093" w:rsidP="003030E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Методы современной диагност</w:t>
            </w:r>
            <w:r>
              <w:rPr>
                <w:rFonts w:ascii="Times New Roman" w:hAnsi="Times New Roman" w:cs="Times New Roman"/>
                <w:iCs/>
                <w:lang w:bidi="en-US"/>
              </w:rPr>
              <w:t>ики и дифференциальный диагноз ОКС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с учетом их течения и осложнения.</w:t>
            </w:r>
          </w:p>
          <w:p w:rsidR="009D7093" w:rsidRPr="00700C63" w:rsidRDefault="009D7093" w:rsidP="003030E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Умеет на основании жалоб, анамнеза, </w:t>
            </w:r>
            <w:proofErr w:type="spell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физикального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обследования:</w:t>
            </w:r>
          </w:p>
          <w:p w:rsidR="009D7093" w:rsidRPr="00700C63" w:rsidRDefault="009D7093" w:rsidP="003030E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дифференци</w:t>
            </w:r>
            <w:r>
              <w:rPr>
                <w:rFonts w:ascii="Times New Roman" w:hAnsi="Times New Roman" w:cs="Times New Roman"/>
                <w:iCs/>
                <w:lang w:bidi="en-US"/>
              </w:rPr>
              <w:t>ровать у больного, симптомы ОКС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9D7093" w:rsidRPr="00700C63" w:rsidRDefault="009D7093" w:rsidP="003030E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составить план лабораторного и инструментального обследования для подтверждения предполагаемого диагноза и интерпретировать полученные результаты;</w:t>
            </w:r>
          </w:p>
          <w:p w:rsidR="009D7093" w:rsidRPr="00700C63" w:rsidRDefault="009D7093" w:rsidP="003030E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- сформулировать диагноз, руководствуясь современной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класси</w:t>
            </w:r>
            <w:r>
              <w:rPr>
                <w:rFonts w:ascii="Times New Roman" w:hAnsi="Times New Roman" w:cs="Times New Roman"/>
                <w:iCs/>
                <w:lang w:bidi="en-US"/>
              </w:rPr>
              <w:t>фикацией  ОКС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9D7093" w:rsidRPr="00700C63" w:rsidRDefault="009D7093" w:rsidP="003030E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Владеет: </w:t>
            </w:r>
          </w:p>
          <w:p w:rsidR="009D7093" w:rsidRPr="00700C63" w:rsidRDefault="009D7093" w:rsidP="003030E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методикой назначения адекватной индивидуальной терапии;</w:t>
            </w:r>
          </w:p>
          <w:p w:rsidR="009D7093" w:rsidRPr="00700C63" w:rsidRDefault="009D7093" w:rsidP="003030E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- навыками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определения  прогноза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 у конкретного больного;</w:t>
            </w:r>
          </w:p>
          <w:p w:rsidR="009D7093" w:rsidRPr="00700C63" w:rsidRDefault="009D7093" w:rsidP="003030E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lastRenderedPageBreak/>
              <w:t>- мерами вторичной профилактики и экспертизы трудоспособности;</w:t>
            </w:r>
          </w:p>
          <w:p w:rsidR="009D7093" w:rsidRPr="00700C63" w:rsidRDefault="009D7093" w:rsidP="003030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– навыками оказания первой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врачебной  помощи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в амбулаторных условиях в соответствии с диагнозом.</w:t>
            </w:r>
          </w:p>
        </w:tc>
      </w:tr>
      <w:tr w:rsidR="009D7093" w:rsidRPr="00700C63" w:rsidTr="003030E3">
        <w:trPr>
          <w:trHeight w:val="8808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7093" w:rsidRPr="00700C63" w:rsidRDefault="009D7093" w:rsidP="003030E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7093" w:rsidRPr="00700C63" w:rsidRDefault="009D7093" w:rsidP="003030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093" w:rsidRPr="00700C63" w:rsidRDefault="009D7093" w:rsidP="003030E3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7093" w:rsidRPr="00700C63" w:rsidRDefault="009D7093" w:rsidP="0030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РОд-3:</w:t>
            </w:r>
          </w:p>
          <w:p w:rsidR="009D7093" w:rsidRPr="00700C63" w:rsidRDefault="009D7093" w:rsidP="0030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9D7093" w:rsidRPr="00700C63" w:rsidRDefault="009D7093" w:rsidP="0030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осуществление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9D7093" w:rsidRPr="00700C63" w:rsidRDefault="009D7093" w:rsidP="0030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9D7093" w:rsidRPr="00700C63" w:rsidRDefault="009D7093" w:rsidP="0030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осуществлять взрослому населению первую врачебную помощь в случае возникновения неотложных и угрожающих 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изни состояниях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9D7093" w:rsidRPr="00700C63" w:rsidRDefault="009D7093" w:rsidP="0030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9D7093" w:rsidRPr="00700C63" w:rsidRDefault="009D7093" w:rsidP="003030E3">
            <w:pPr>
              <w:shd w:val="clear" w:color="auto" w:fill="FFFFFF"/>
              <w:spacing w:after="0" w:line="240" w:lineRule="auto"/>
              <w:ind w:right="-143"/>
              <w:rPr>
                <w:rFonts w:ascii="Times New Roman" w:eastAsia="Calibri" w:hAnsi="Times New Roman" w:cs="Times New Roman"/>
                <w:b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осуществления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</w:tc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7093" w:rsidRPr="00700C63" w:rsidRDefault="009D7093" w:rsidP="003030E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bidi="en-US"/>
              </w:rPr>
            </w:pPr>
          </w:p>
        </w:tc>
      </w:tr>
    </w:tbl>
    <w:p w:rsidR="009D7093" w:rsidRDefault="009D7093" w:rsidP="009D7093">
      <w:pPr>
        <w:spacing w:after="0"/>
        <w:jc w:val="both"/>
        <w:rPr>
          <w:rFonts w:ascii="Times New Roman" w:hAnsi="Times New Roman" w:cs="Times New Roman"/>
          <w:b/>
        </w:rPr>
      </w:pPr>
    </w:p>
    <w:p w:rsidR="009D7093" w:rsidRDefault="009D7093" w:rsidP="009D7093">
      <w:pPr>
        <w:spacing w:after="0"/>
        <w:jc w:val="both"/>
        <w:rPr>
          <w:rFonts w:ascii="Times New Roman" w:hAnsi="Times New Roman" w:cs="Times New Roman"/>
          <w:b/>
        </w:rPr>
      </w:pPr>
    </w:p>
    <w:p w:rsidR="009D7093" w:rsidRDefault="009D7093" w:rsidP="009D7093">
      <w:pPr>
        <w:spacing w:after="0"/>
        <w:jc w:val="both"/>
        <w:rPr>
          <w:rFonts w:ascii="Times New Roman" w:hAnsi="Times New Roman" w:cs="Times New Roman"/>
          <w:b/>
        </w:rPr>
      </w:pPr>
    </w:p>
    <w:p w:rsidR="009D7093" w:rsidRDefault="009D7093" w:rsidP="009D7093">
      <w:pPr>
        <w:spacing w:after="0"/>
        <w:jc w:val="both"/>
        <w:rPr>
          <w:rFonts w:ascii="Times New Roman" w:hAnsi="Times New Roman" w:cs="Times New Roman"/>
          <w:b/>
        </w:rPr>
      </w:pPr>
    </w:p>
    <w:p w:rsidR="009D7093" w:rsidRPr="0069579A" w:rsidRDefault="009D7093" w:rsidP="009D7093">
      <w:pPr>
        <w:spacing w:after="0"/>
        <w:jc w:val="both"/>
        <w:rPr>
          <w:rFonts w:ascii="Times New Roman" w:hAnsi="Times New Roman" w:cs="Times New Roman"/>
          <w:b/>
        </w:rPr>
      </w:pPr>
      <w:r w:rsidRPr="0069579A">
        <w:rPr>
          <w:rFonts w:ascii="Times New Roman" w:hAnsi="Times New Roman" w:cs="Times New Roman"/>
          <w:b/>
        </w:rPr>
        <w:lastRenderedPageBreak/>
        <w:t>Ход занятия</w:t>
      </w:r>
    </w:p>
    <w:tbl>
      <w:tblPr>
        <w:tblW w:w="15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51"/>
        <w:gridCol w:w="2126"/>
        <w:gridCol w:w="1701"/>
        <w:gridCol w:w="2268"/>
        <w:gridCol w:w="2410"/>
        <w:gridCol w:w="3118"/>
        <w:gridCol w:w="1872"/>
        <w:gridCol w:w="963"/>
      </w:tblGrid>
      <w:tr w:rsidR="009D7093" w:rsidRPr="00465706" w:rsidTr="00F84A7A">
        <w:trPr>
          <w:trHeight w:val="80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093" w:rsidRPr="00465706" w:rsidRDefault="009D7093" w:rsidP="003030E3">
            <w:pPr>
              <w:pStyle w:val="a6"/>
              <w:widowControl w:val="0"/>
              <w:spacing w:after="0"/>
              <w:ind w:left="-282" w:firstLine="129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Этапы занят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Цели этапов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Методы, механизмы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 xml:space="preserve">Время </w:t>
            </w:r>
          </w:p>
        </w:tc>
      </w:tr>
      <w:tr w:rsidR="009D7093" w:rsidRPr="00465706" w:rsidTr="00F84A7A">
        <w:trPr>
          <w:trHeight w:val="102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093" w:rsidRPr="00465706" w:rsidRDefault="009D7093" w:rsidP="003030E3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Организационный момент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Показ рисунка и комментарий к нему</w:t>
            </w:r>
            <w:r>
              <w:rPr>
                <w:rFonts w:ascii="Times New Roman" w:hAnsi="Times New Roman"/>
                <w:lang w:val="ky-KG"/>
              </w:rPr>
              <w:t>.</w:t>
            </w:r>
            <w:r w:rsidRPr="00612785">
              <w:rPr>
                <w:rStyle w:val="a8"/>
                <w:rFonts w:ascii="Times New Roman" w:eastAsiaTheme="minorHAnsi" w:hAnsi="Times New Roman"/>
                <w:sz w:val="24"/>
                <w:szCs w:val="24"/>
                <w:lang w:val="ru-RU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Записывают тему и его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Мозговой штурм</w:t>
            </w:r>
          </w:p>
          <w:p w:rsidR="009D7093" w:rsidRPr="00FC1F0B" w:rsidRDefault="009D7093" w:rsidP="003030E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Вызвать интерес к изучению</w:t>
            </w:r>
          </w:p>
          <w:p w:rsidR="009D7093" w:rsidRPr="00DF453E" w:rsidRDefault="009D7093" w:rsidP="003030E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материала,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мобилизовать внимание студентов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Обращение внимание студентов к занятию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Доска с проектором, слайд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9D7093" w:rsidRPr="00465706" w:rsidTr="00F84A7A">
        <w:trPr>
          <w:trHeight w:val="155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093" w:rsidRPr="00465706" w:rsidRDefault="009D7093" w:rsidP="003030E3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Опрос пройденного материала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Обобщение знаний студентов по пройденным материалам и установить связь с новой темой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Задание контрольных вопросов, совместное обобщение ответов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Выборочно по одному отвечают на заданные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Вопрос-ответ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Вспоминание темы предыдущих занятий, способствование к самореализации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Перечень контрольных вопросов (Прил. 1.)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7 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  <w:tr w:rsidR="009D7093" w:rsidRPr="00465706" w:rsidTr="00F84A7A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093" w:rsidRPr="00465706" w:rsidRDefault="009D7093" w:rsidP="003030E3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Изложение  новой темы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Pr="005766C9" w:rsidRDefault="009D7093" w:rsidP="00303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6C9">
              <w:rPr>
                <w:rFonts w:ascii="Times New Roman" w:hAnsi="Times New Roman"/>
              </w:rPr>
              <w:t>Создание проблемной ситуации</w:t>
            </w:r>
          </w:p>
          <w:p w:rsidR="009D7093" w:rsidRPr="00465706" w:rsidRDefault="009D7093" w:rsidP="003030E3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5766C9">
              <w:rPr>
                <w:rFonts w:ascii="Times New Roman" w:hAnsi="Times New Roman"/>
              </w:rPr>
              <w:t>Активизация мыслительной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Pr="006E72B5" w:rsidRDefault="009D7093" w:rsidP="003030E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 xml:space="preserve">Преподавате ль </w:t>
            </w:r>
            <w:r>
              <w:rPr>
                <w:rFonts w:ascii="Times New Roman" w:hAnsi="Times New Roman"/>
              </w:rPr>
              <w:t>п</w:t>
            </w:r>
            <w:r w:rsidRPr="006E72B5">
              <w:rPr>
                <w:rFonts w:ascii="Times New Roman" w:hAnsi="Times New Roman"/>
              </w:rPr>
              <w:t>редлагает план изучения нового материала с целью последовательного изложения материала.</w:t>
            </w:r>
          </w:p>
          <w:p w:rsidR="009D7093" w:rsidRPr="006E72B5" w:rsidRDefault="009D7093" w:rsidP="003030E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E72B5">
              <w:rPr>
                <w:rFonts w:ascii="Times New Roman" w:hAnsi="Times New Roman"/>
              </w:rPr>
              <w:t>(информационный блок)</w:t>
            </w:r>
          </w:p>
          <w:p w:rsidR="009D7093" w:rsidRPr="00465706" w:rsidRDefault="009D7093" w:rsidP="003030E3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Pr="00867B68" w:rsidRDefault="009D7093" w:rsidP="003030E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03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Записывают план и конспектируют новый материал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Презентации слайдов, демонстрация в натурщике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Сформируется теоретическая база знаний и умений, для использования их на практических занятиях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Pr="00E11D8C" w:rsidRDefault="009D7093" w:rsidP="003030E3">
            <w:pPr>
              <w:widowControl w:val="0"/>
              <w:rPr>
                <w:rFonts w:ascii="Times New Roman" w:hAnsi="Times New Roman"/>
              </w:rPr>
            </w:pPr>
            <w:r w:rsidRPr="00E11D8C">
              <w:rPr>
                <w:rFonts w:ascii="Times New Roman" w:hAnsi="Times New Roman"/>
                <w:lang w:val="ky-KG"/>
              </w:rPr>
              <w:t>Доск</w:t>
            </w:r>
            <w:r>
              <w:rPr>
                <w:rFonts w:ascii="Times New Roman" w:hAnsi="Times New Roman"/>
                <w:lang w:val="ky-KG"/>
              </w:rPr>
              <w:t xml:space="preserve">а с проектором, презентац. </w:t>
            </w:r>
            <w:r w:rsidRPr="00E11D8C">
              <w:rPr>
                <w:rFonts w:ascii="Times New Roman" w:hAnsi="Times New Roman"/>
                <w:lang w:val="ky-KG"/>
              </w:rPr>
              <w:t>материал, натурщик.</w:t>
            </w:r>
            <w:r>
              <w:rPr>
                <w:rFonts w:ascii="Times New Roman" w:hAnsi="Times New Roman"/>
              </w:rPr>
              <w:t xml:space="preserve"> Градусник, фонендоскоп, тонометр, шпатель. Лекарственные </w:t>
            </w:r>
            <w:r>
              <w:rPr>
                <w:rFonts w:ascii="Times New Roman" w:hAnsi="Times New Roman"/>
              </w:rPr>
              <w:lastRenderedPageBreak/>
              <w:t>препараты (аннотации)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30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9D7093" w:rsidRPr="00465706" w:rsidTr="00F84A7A">
        <w:trPr>
          <w:trHeight w:val="156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093" w:rsidRPr="00465706" w:rsidRDefault="009D7093" w:rsidP="003030E3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Закрепление новой темы и подведение итогов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Pr="00465706" w:rsidRDefault="009D7093" w:rsidP="003030E3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Pr="00465706" w:rsidRDefault="009D7093" w:rsidP="003030E3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F0346">
              <w:rPr>
                <w:rFonts w:ascii="Times New Roman" w:hAnsi="Times New Roman"/>
              </w:rPr>
              <w:t>В решении задач принимают участие все студенты группы; дополняют</w:t>
            </w:r>
            <w:r>
              <w:rPr>
                <w:rFonts w:ascii="Times New Roman" w:hAnsi="Times New Roman"/>
              </w:rPr>
              <w:t xml:space="preserve">, исправляют ответы друг друга. Преподаватель </w:t>
            </w:r>
            <w:r w:rsidRPr="00CF0346">
              <w:rPr>
                <w:rFonts w:ascii="Times New Roman" w:hAnsi="Times New Roman"/>
              </w:rPr>
              <w:t>контролирует, обобщает ответы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Решение ситуационных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Самостоятельно используют по</w:t>
            </w:r>
            <w:r>
              <w:rPr>
                <w:rFonts w:ascii="Times New Roman" w:hAnsi="Times New Roman"/>
                <w:lang w:val="ky-KG"/>
              </w:rPr>
              <w:t xml:space="preserve">лученные знания по теме, </w:t>
            </w:r>
            <w:r w:rsidRPr="00465706">
              <w:rPr>
                <w:rFonts w:ascii="Times New Roman" w:hAnsi="Times New Roman"/>
                <w:lang w:val="ky-KG"/>
              </w:rPr>
              <w:t>формируются познавательные компетенции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Перечень уровневых задач (Прил.2</w:t>
            </w:r>
            <w:r w:rsidRPr="00465706">
              <w:rPr>
                <w:rFonts w:ascii="Times New Roman" w:hAnsi="Times New Roman"/>
                <w:lang w:val="ky-KG"/>
              </w:rPr>
              <w:t>.)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9D7093" w:rsidRPr="00465706" w:rsidTr="00F84A7A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093" w:rsidRPr="00465706" w:rsidRDefault="009D7093" w:rsidP="003030E3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Научить студентов к самооценке</w:t>
            </w:r>
            <w:r>
              <w:rPr>
                <w:rFonts w:ascii="Times New Roman" w:hAnsi="Times New Roman"/>
                <w:lang w:val="ky-KG"/>
              </w:rPr>
              <w:t xml:space="preserve"> и применять 4х шаговый метод Пейтона.</w:t>
            </w:r>
          </w:p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Pr="00D2069A" w:rsidRDefault="009D7093" w:rsidP="003030E3">
            <w:pPr>
              <w:widowControl w:val="0"/>
              <w:rPr>
                <w:rFonts w:ascii="Times New Roman" w:hAnsi="Times New Roman"/>
              </w:rPr>
            </w:pPr>
            <w:r w:rsidRPr="00D2069A">
              <w:rPr>
                <w:rFonts w:ascii="Times New Roman" w:hAnsi="Times New Roman"/>
              </w:rPr>
              <w:t xml:space="preserve">Преподаватель анализирует </w:t>
            </w:r>
            <w:proofErr w:type="gramStart"/>
            <w:r w:rsidRPr="00D2069A">
              <w:rPr>
                <w:rFonts w:ascii="Times New Roman" w:hAnsi="Times New Roman"/>
              </w:rPr>
              <w:t>работу  студентов</w:t>
            </w:r>
            <w:proofErr w:type="gramEnd"/>
            <w:r w:rsidRPr="00D206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Определяет степень достижения целей.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Выставляет и объявляет оценки.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Предлагает записать 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Отвечают друг другу на заданные конкретные вопросы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Студенты оценивают собственные действия, умения 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Выборочный опрос, оценка друг друга</w:t>
            </w:r>
          </w:p>
          <w:p w:rsidR="009D7093" w:rsidRPr="006F2205" w:rsidRDefault="009D7093" w:rsidP="00303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Оценить успешность достижения целей занятия студентами; </w:t>
            </w:r>
            <w:proofErr w:type="gramStart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определить  перспективы</w:t>
            </w:r>
            <w:proofErr w:type="gramEnd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работы</w:t>
            </w:r>
          </w:p>
          <w:p w:rsidR="009D7093" w:rsidRPr="00DF453E" w:rsidRDefault="009D7093" w:rsidP="00303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следующее занятие, акцентировать внимание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 на основных вопросах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Pr="006F2205" w:rsidRDefault="009D7093" w:rsidP="003030E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2205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оценивает деятельность студентов и подводит общий итог занятия.</w:t>
            </w:r>
          </w:p>
          <w:p w:rsidR="009D7093" w:rsidRPr="00FC1F0B" w:rsidRDefault="009D7093" w:rsidP="003030E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преподавателем формируемых общих и профессиональных компетенций </w:t>
            </w: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студентов  (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происходит в ходе </w:t>
            </w:r>
          </w:p>
          <w:p w:rsidR="009D7093" w:rsidRPr="00FC1F0B" w:rsidRDefault="009D7093" w:rsidP="003030E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наблюдения за деятельностью обучающихся в процессе изучения темы).</w:t>
            </w:r>
          </w:p>
          <w:p w:rsidR="009D7093" w:rsidRPr="00867B68" w:rsidRDefault="009D7093" w:rsidP="003030E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предлагает домашнее задание, благодарит студентов за занятие.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Примеры вопросов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</w:tbl>
    <w:p w:rsidR="009D7093" w:rsidRDefault="009D7093" w:rsidP="009D709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6042E6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>Формы проверки знаний:</w:t>
      </w:r>
    </w:p>
    <w:p w:rsidR="00612785" w:rsidRPr="00791536" w:rsidRDefault="00612785" w:rsidP="00612785">
      <w:pPr>
        <w:pStyle w:val="a6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>Оперативный опрос на разрезе текущего контроля;</w:t>
      </w:r>
    </w:p>
    <w:p w:rsidR="00612785" w:rsidRPr="00791536" w:rsidRDefault="00612785" w:rsidP="00612785">
      <w:pPr>
        <w:pStyle w:val="a6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 xml:space="preserve">Тестовые задания </w:t>
      </w:r>
      <w:r w:rsidRPr="00791536">
        <w:rPr>
          <w:rFonts w:ascii="Times New Roman" w:hAnsi="Times New Roman"/>
          <w:sz w:val="24"/>
          <w:szCs w:val="24"/>
        </w:rPr>
        <w:t>на разрезе рубежного контроля;</w:t>
      </w:r>
    </w:p>
    <w:p w:rsidR="00612785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9D7093" w:rsidRDefault="009D7093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9D7093" w:rsidRDefault="009D7093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9D7093" w:rsidRDefault="009D7093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9D7093" w:rsidRDefault="009D7093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A53655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/>
          <w:b/>
          <w:sz w:val="24"/>
          <w:szCs w:val="24"/>
          <w:lang w:val="ky-KG"/>
        </w:rPr>
        <w:t>Литература:</w:t>
      </w:r>
    </w:p>
    <w:p w:rsidR="00612785" w:rsidRPr="0036489C" w:rsidRDefault="00612785" w:rsidP="00612785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36489C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Основная:</w:t>
      </w: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A439D0" w:rsidRPr="00A439D0" w:rsidRDefault="00A439D0" w:rsidP="00A439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A439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 Объединенной комиссии по каче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ству медицинских услуг КР и РК </w:t>
      </w:r>
      <w:r w:rsidRPr="00A439D0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</w:p>
    <w:p w:rsidR="00A439D0" w:rsidRDefault="00A439D0" w:rsidP="00A439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A43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 универсальное определение инфаркта миокарда – 2012; </w:t>
      </w:r>
    </w:p>
    <w:p w:rsidR="00A439D0" w:rsidRDefault="00A439D0" w:rsidP="00A439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439D0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Рекомендации Европейского общества кардиологов по ведению пациентов с острым коронарным синдромом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стойкого подъема ST - 2015; </w:t>
      </w:r>
    </w:p>
    <w:p w:rsidR="00A439D0" w:rsidRDefault="00A439D0" w:rsidP="00A439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439D0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Рекомендации Американского колледжа кардиологов/Американской ассоциации сердца по ведению пациентов с нестабильной стенокардией и инфарктом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иокарда без подъема ST – 2012; </w:t>
      </w:r>
    </w:p>
    <w:p w:rsidR="00A439D0" w:rsidRDefault="00A439D0" w:rsidP="00A439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3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Рекомендации по стабильной стенокардии напряжения Европейского общества кардиологов – 2013; </w:t>
      </w:r>
    </w:p>
    <w:p w:rsidR="00A439D0" w:rsidRDefault="00A439D0" w:rsidP="00A439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43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Рекомендации по </w:t>
      </w:r>
      <w:proofErr w:type="spellStart"/>
      <w:r w:rsidRPr="00A439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реваскуляризации</w:t>
      </w:r>
      <w:proofErr w:type="spellEnd"/>
      <w:r w:rsidRPr="00A43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миокарда. Европейское общество кардиологов – 2014; </w:t>
      </w:r>
    </w:p>
    <w:p w:rsidR="00B7270B" w:rsidRDefault="00A439D0" w:rsidP="00A439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43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Рекомендации Американского колледжа кардиологов/Американской ассоциации сердца по продолжительности двойной </w:t>
      </w:r>
      <w:proofErr w:type="spellStart"/>
      <w:r w:rsidRPr="00A439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антитромбоцитарной</w:t>
      </w:r>
      <w:proofErr w:type="spellEnd"/>
      <w:r w:rsidRPr="00A43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 у пациентов с коронарной болезнью сердца – 2016.</w:t>
      </w:r>
    </w:p>
    <w:p w:rsidR="00A439D0" w:rsidRDefault="00A439D0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70B" w:rsidRPr="00B7270B" w:rsidRDefault="00B7270B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612785" w:rsidRPr="00867B68" w:rsidRDefault="00B7270B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7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Доказательная медицина. Клинические рекомендации для практикующих врачей. ГЕОТАР МЕД, 2002. </w:t>
      </w:r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127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и л</w:t>
      </w:r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болезней органов дыхания» Окороков А.Н.</w:t>
      </w:r>
    </w:p>
    <w:p w:rsidR="00612785" w:rsidRPr="00867B68" w:rsidRDefault="00B7270B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«Внутренние болезни» </w:t>
      </w:r>
      <w:proofErr w:type="spellStart"/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Маколкин</w:t>
      </w:r>
      <w:proofErr w:type="spellEnd"/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Овчаренко С. И.</w:t>
      </w:r>
    </w:p>
    <w:p w:rsidR="00612785" w:rsidRPr="00867B68" w:rsidRDefault="00612785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 «Внутренние болезни» Мухин Н.А., Моисеев В.С., Мартынов А.И.</w:t>
      </w:r>
    </w:p>
    <w:p w:rsidR="00612785" w:rsidRPr="00867B68" w:rsidRDefault="00612785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 «Внутренние болезни по </w:t>
      </w:r>
      <w:proofErr w:type="spellStart"/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Дэвидсону</w:t>
      </w:r>
      <w:proofErr w:type="spellEnd"/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Пульмонология.</w:t>
      </w:r>
    </w:p>
    <w:p w:rsidR="00612785" w:rsidRPr="00867B68" w:rsidRDefault="00612785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 Лекционный материал.</w:t>
      </w: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Электронные источники:</w:t>
      </w: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hyperlink r:id="rId5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plaintest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</w:t>
      </w:r>
      <w:hyperlink r:id="rId6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booksmed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</w:t>
      </w:r>
      <w:hyperlink r:id="rId7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bankknig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4. </w:t>
      </w:r>
      <w:hyperlink r:id="rId8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wedmedinfo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12785" w:rsidRPr="00BA654F" w:rsidRDefault="00612785" w:rsidP="003715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kern w:val="3"/>
          <w:sz w:val="24"/>
          <w:szCs w:val="24"/>
          <w:u w:val="single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 </w:t>
      </w:r>
      <w:hyperlink r:id="rId9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spr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9D7093" w:rsidRPr="00BA654F" w:rsidRDefault="009D7093" w:rsidP="003715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kern w:val="3"/>
          <w:sz w:val="24"/>
          <w:szCs w:val="24"/>
          <w:u w:val="single"/>
          <w:lang w:eastAsia="ru-RU"/>
        </w:rPr>
      </w:pPr>
    </w:p>
    <w:p w:rsidR="009D7093" w:rsidRPr="00BA654F" w:rsidRDefault="009D7093" w:rsidP="003715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kern w:val="3"/>
          <w:sz w:val="24"/>
          <w:szCs w:val="24"/>
          <w:u w:val="single"/>
          <w:lang w:eastAsia="ru-RU"/>
        </w:rPr>
      </w:pPr>
    </w:p>
    <w:p w:rsidR="009D7093" w:rsidRPr="00BA654F" w:rsidRDefault="009D7093" w:rsidP="003715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kern w:val="3"/>
          <w:sz w:val="24"/>
          <w:szCs w:val="24"/>
          <w:u w:val="single"/>
          <w:lang w:eastAsia="ru-RU"/>
        </w:rPr>
      </w:pPr>
    </w:p>
    <w:p w:rsidR="009D7093" w:rsidRPr="00BA654F" w:rsidRDefault="009D7093" w:rsidP="003715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kern w:val="3"/>
          <w:sz w:val="24"/>
          <w:szCs w:val="24"/>
          <w:u w:val="single"/>
          <w:lang w:eastAsia="ru-RU"/>
        </w:rPr>
      </w:pPr>
    </w:p>
    <w:p w:rsidR="009D7093" w:rsidRPr="00BA654F" w:rsidRDefault="009D7093" w:rsidP="003715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kern w:val="3"/>
          <w:sz w:val="24"/>
          <w:szCs w:val="24"/>
          <w:u w:val="single"/>
          <w:lang w:eastAsia="ru-RU"/>
        </w:rPr>
      </w:pPr>
    </w:p>
    <w:p w:rsidR="009D7093" w:rsidRPr="00BA654F" w:rsidRDefault="009D7093" w:rsidP="003715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kern w:val="3"/>
          <w:sz w:val="24"/>
          <w:szCs w:val="24"/>
          <w:u w:val="single"/>
          <w:lang w:eastAsia="ru-RU"/>
        </w:rPr>
      </w:pPr>
    </w:p>
    <w:p w:rsidR="009D7093" w:rsidRPr="00974A22" w:rsidRDefault="009D7093" w:rsidP="003715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8C3378" w:rsidRPr="003715C7" w:rsidRDefault="00346452" w:rsidP="008C337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Краткое содержание темы: </w:t>
      </w:r>
      <w:r w:rsidR="00612785" w:rsidRPr="006127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3378" w:rsidRPr="008C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Острый коронарный синдром (ОКС)</w:t>
      </w:r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клиническое состояние, отражающее период обострения ишемической болезни сердца (ИБС), ведущим симптомом которого является боль в грудной клетке, инициирующая определенный диагностический и терапевтический каскад, начиная с регистрации ЭКГ на основании изменений которой дифференцируются 2 группы пациентов: с подъемом сегмента ST и без</w:t>
      </w:r>
      <w:r w:rsidR="0037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подъема сегмента ST.</w:t>
      </w:r>
    </w:p>
    <w:tbl>
      <w:tblPr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9125"/>
      </w:tblGrid>
      <w:tr w:rsidR="008C3378" w:rsidRPr="008C3378" w:rsidTr="008C337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МКБ-10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Нестабильная стенокардия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субэндокардиальный инфаркт миокарда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21.9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инфаркт миокарда неуточненный</w:t>
            </w:r>
          </w:p>
        </w:tc>
      </w:tr>
    </w:tbl>
    <w:p w:rsidR="003715C7" w:rsidRDefault="00204102" w:rsidP="0037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3378" w:rsidRPr="008C3378" w:rsidRDefault="003715C7" w:rsidP="0037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            Пациенты с острой стойкой болью в грудной клетке и стабильной </w:t>
      </w:r>
      <w:proofErr w:type="spellStart"/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элевацией</w:t>
      </w:r>
      <w:proofErr w:type="spellEnd"/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сегмента ST на ЭКГ (&gt;20 мин) относятся к группе ОКС с подъёмом сегмента ST, что отражает наличие острой тотальной окклюзии коронарной артерии. Основой лечения таких пациентов является немедленная </w:t>
      </w:r>
      <w:proofErr w:type="spellStart"/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реперфузия</w:t>
      </w:r>
      <w:proofErr w:type="spellEnd"/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фармакологическая или методом первичной </w:t>
      </w:r>
      <w:proofErr w:type="spellStart"/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ангиопластики</w:t>
      </w:r>
      <w:proofErr w:type="spellEnd"/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стентирования</w:t>
      </w:r>
      <w:proofErr w:type="spellEnd"/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(инфаркт миокарда с подъемом сегмента ST рассматривается в отдельном протоколе).</w:t>
      </w:r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            Пациенты с острой болью в грудной клетке, но без </w:t>
      </w:r>
      <w:proofErr w:type="spellStart"/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элевации</w:t>
      </w:r>
      <w:proofErr w:type="spellEnd"/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сегмента ST на ЭКГ относятся к группе ОКС без подъема сегмента ST, что отражает наличие преходящей частичной окклюзии коронарной артерии или дистальной </w:t>
      </w:r>
      <w:proofErr w:type="spellStart"/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эмболизации</w:t>
      </w:r>
      <w:proofErr w:type="spellEnd"/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фрагментами тромба или поврежденной бляшки. Изменения на ЭКГ могут быть в виде преходящей </w:t>
      </w:r>
      <w:proofErr w:type="spellStart"/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элевации</w:t>
      </w:r>
      <w:proofErr w:type="spellEnd"/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сегмента ST (&lt;20 мин), постоянной или преходящей депрессии сегмента ST, инверсии, нивелировании или </w:t>
      </w:r>
      <w:proofErr w:type="spellStart"/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псевдонормализации</w:t>
      </w:r>
      <w:proofErr w:type="spellEnd"/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зубца Т или ЭКГ может быть нормальной.</w:t>
      </w:r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3378" w:rsidRPr="008C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    Формы </w:t>
      </w:r>
      <w:proofErr w:type="spellStart"/>
      <w:r w:rsidR="008C3378" w:rsidRPr="008C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ОКСбпST</w:t>
      </w:r>
      <w:proofErr w:type="spellEnd"/>
      <w:r w:rsidR="008C3378" w:rsidRPr="008C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Основным в ведении пациентов с </w:t>
      </w:r>
      <w:proofErr w:type="spellStart"/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ОКСбпST</w:t>
      </w:r>
      <w:proofErr w:type="spellEnd"/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всех этапах оказания помощи является наряду с диагностикой постоянная стратификация риска развития кардиальных осложнений. В итоге в исходе </w:t>
      </w:r>
      <w:proofErr w:type="spellStart"/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ОКСбпST</w:t>
      </w:r>
      <w:proofErr w:type="spellEnd"/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дифференцируются две клинические формы:</w:t>
      </w:r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1.       </w:t>
      </w:r>
      <w:r w:rsidR="008C3378" w:rsidRPr="008C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Нестабильная стенокардия </w:t>
      </w:r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острая ишемия миокарда, тяжесть и продолжительность которой недостаточны для развития некроза миокарда (нет </w:t>
      </w:r>
      <w:proofErr w:type="spellStart"/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</w:t>
      </w:r>
      <w:proofErr w:type="spellEnd"/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значимых повышений уровней </w:t>
      </w:r>
      <w:proofErr w:type="spellStart"/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тропонина</w:t>
      </w:r>
      <w:proofErr w:type="spellEnd"/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2.       </w:t>
      </w:r>
      <w:r w:rsidR="008C3378" w:rsidRPr="008C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Инфаркт миокарда без подъема сегмента ST</w:t>
      </w:r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острая ишемия миокарда, тяжесть и продолжительность которой приводит к некрозу миокарда.</w:t>
      </w:r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3378" w:rsidRPr="008C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нестабильной стенокардии (ESC/ACCF/AHA/WHF, 2007)</w:t>
      </w:r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 Впервые возникшая стенокардия (впервые возникшая стенокардия II-III функционального класса по классификации Канадского сердечно-сосудистого общества, длительностью не более 2 месяцев)</w:t>
      </w:r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 Прогрессирующая (прогрессирование ранее стабильной стенокардии, по крайней мере до III функционального класса, возникшее в последние 2 месяца)</w:t>
      </w:r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 Ранняя постинфарктная стенокардия (до 2 недель от развития ИМ)</w:t>
      </w:r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 Вазоспастическая стенокардия </w:t>
      </w:r>
      <w:proofErr w:type="spellStart"/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Принцметала</w:t>
      </w:r>
      <w:proofErr w:type="spellEnd"/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3378" w:rsidRPr="008C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 Классификация типов инфаркта миокарда </w:t>
      </w:r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(ESC/ACCF/AHA/WHF, 2012)</w:t>
      </w:r>
    </w:p>
    <w:tbl>
      <w:tblPr>
        <w:tblW w:w="147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13940"/>
      </w:tblGrid>
      <w:tr w:rsidR="008C3378" w:rsidRPr="008C3378" w:rsidTr="003715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Типы</w:t>
            </w:r>
          </w:p>
        </w:tc>
        <w:tc>
          <w:tcPr>
            <w:tcW w:w="1394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8C3378" w:rsidRPr="008C3378" w:rsidTr="003715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тип</w:t>
            </w:r>
          </w:p>
        </w:tc>
        <w:tc>
          <w:tcPr>
            <w:tcW w:w="1394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Спонтанный разрыв, изъязвление/</w:t>
            </w: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эрозирование</w:t>
            </w:r>
            <w:proofErr w:type="spell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расслоение атеросклеротической бляшки, ведущее к последующему </w:t>
            </w: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интракоронарному</w:t>
            </w:r>
            <w:proofErr w:type="spell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тромбозу в одной или нескольких артериях, резкому ограничению кровотока ниже поврежденной бляшки или дистальной </w:t>
            </w: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тромбоцитарной</w:t>
            </w:r>
            <w:proofErr w:type="spell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эмболизации</w:t>
            </w:r>
            <w:proofErr w:type="spell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последующим развитием некроза сердечной мышцы. Возможно как на фоне имеющейся ИБС, так и в редких случаях, при непораженных коронарных артериях.</w:t>
            </w:r>
          </w:p>
        </w:tc>
      </w:tr>
      <w:tr w:rsidR="008C3378" w:rsidRPr="008C3378" w:rsidTr="003715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тип</w:t>
            </w:r>
          </w:p>
        </w:tc>
        <w:tc>
          <w:tcPr>
            <w:tcW w:w="1394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Ситуации, когда повреждение миокарда обусловлены иными причинами, не относимыми к ИБС, например эндотелиальной дисфункцией, спазмом коронарных артерий, </w:t>
            </w: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эмболизацией</w:t>
            </w:r>
            <w:proofErr w:type="spell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коронарных артерий, </w:t>
            </w: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тахи</w:t>
            </w:r>
            <w:proofErr w:type="spell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</w:t>
            </w: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брадиаритмиями</w:t>
            </w:r>
            <w:proofErr w:type="spell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анемией, дыхательной недостаточностью, системной гипотонией, гипертензией в сочетании с гипертрофией миокарда левого желудочка и без нее.</w:t>
            </w:r>
          </w:p>
        </w:tc>
      </w:tr>
      <w:tr w:rsidR="008C3378" w:rsidRPr="008C3378" w:rsidTr="003715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тип</w:t>
            </w:r>
          </w:p>
        </w:tc>
        <w:tc>
          <w:tcPr>
            <w:tcW w:w="1394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Внезапная сердечная смерть в сочетании с симптомами, позволяющими заподозрить ишемию  миокарда, подтвержденную ишемическими изменениями на ЭКГ, вновь зарегистрированной блокадой ЛНПГ, в тех случаях, когда смерть произошла до момента взятия анализа крови на маркеры некроза миокарда, до повышения их титров до диагностического уровня и во всех других случаях, когда анализ крови не был взят.</w:t>
            </w:r>
          </w:p>
        </w:tc>
      </w:tr>
      <w:tr w:rsidR="008C3378" w:rsidRPr="008C3378" w:rsidTr="003715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4а тип</w:t>
            </w:r>
          </w:p>
        </w:tc>
        <w:tc>
          <w:tcPr>
            <w:tcW w:w="1394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Инфаркт миокарда, связанный с ЧКВ, диагностируется при определении повышенного уровня </w:t>
            </w: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тропонинов</w:t>
            </w:r>
            <w:proofErr w:type="spell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свыше 5×99 перцентиля ВГН у пациентов с нормальным исходным уровнем, либо нарастания его титра на 20% (при исходно повышенном уровне) и более от исходных значений. Дополнительным критерием диагноза служит (1) клиника стенокардии, (2) симптомы ишемии на ЭКГ, БЛНПГ, (3) окклюзия коронарной артерии по данным ангиографического исследования, феномен замедленного контрастирования в симптом-связанной артерии, дистальная </w:t>
            </w: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эмболизация</w:t>
            </w:r>
            <w:proofErr w:type="spell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коронарного русла, (4) визуализация зон аномального движения стенок сердца.</w:t>
            </w:r>
          </w:p>
        </w:tc>
      </w:tr>
      <w:tr w:rsidR="008C3378" w:rsidRPr="008C3378" w:rsidTr="003715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4b тип</w:t>
            </w:r>
          </w:p>
        </w:tc>
        <w:tc>
          <w:tcPr>
            <w:tcW w:w="1394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 ассоциированный связанный с тромбозом ранее установленного </w:t>
            </w: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стента</w:t>
            </w:r>
            <w:proofErr w:type="spell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подтвержденный с помощью </w:t>
            </w: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коронароангиографии</w:t>
            </w:r>
            <w:proofErr w:type="spell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аутопсии в сочетании с клиническими симптомами ишемии миокарда и типичной динамикой </w:t>
            </w: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кардиоспецифических</w:t>
            </w:r>
            <w:proofErr w:type="spell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ферментов</w:t>
            </w:r>
          </w:p>
        </w:tc>
      </w:tr>
      <w:tr w:rsidR="008C3378" w:rsidRPr="008C3378" w:rsidTr="003715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тип</w:t>
            </w:r>
          </w:p>
        </w:tc>
        <w:tc>
          <w:tcPr>
            <w:tcW w:w="1394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ИМ, ассоциированный с операцией коронарного шунтирования, устанавливается на основании определения повышенного уровня </w:t>
            </w: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тропонина</w:t>
            </w:r>
            <w:proofErr w:type="spell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либо нарастания его титра на 20% и более от исходных значений. Дополнительным критерием служат появление патологического зубца Q на ЭКГ, вновь зарегистрированная БЛНПГ, </w:t>
            </w: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ангиографически</w:t>
            </w:r>
            <w:proofErr w:type="spell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подтвержденная  окклюзия шунта или </w:t>
            </w: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нативной</w:t>
            </w:r>
            <w:proofErr w:type="spell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артерии, визуализация нового участка нежизнеспособного миокарда или новых очагов нарушения движения стенок, либо появление новых зон гипокинезии и акинезии</w:t>
            </w:r>
          </w:p>
        </w:tc>
      </w:tr>
    </w:tbl>
    <w:p w:rsidR="008C3378" w:rsidRPr="008C3378" w:rsidRDefault="008C3378" w:rsidP="008C337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глубине поражения: </w:t>
      </w:r>
      <w:proofErr w:type="spell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ИМспST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ИМбпST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8C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локализации: </w:t>
      </w:r>
      <w:proofErr w:type="spell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передне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-перегородочный, </w:t>
      </w:r>
      <w:proofErr w:type="spell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передне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-верхушечный, </w:t>
      </w:r>
      <w:proofErr w:type="spell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передне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-боковой, передний распространённый, нижний, нижне-боковой, </w:t>
      </w:r>
      <w:proofErr w:type="spell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-базальный, высокий передний и их сочетания.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стадии: 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острая, подострая, восстановления.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тяжести течения ИМ: 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острой СН по </w:t>
      </w:r>
      <w:proofErr w:type="spell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Killip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 2. </w:t>
      </w:r>
      <w:r w:rsidRPr="008C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острой сердечной недостаточности по </w:t>
      </w:r>
      <w:proofErr w:type="spellStart"/>
      <w:r w:rsidRPr="008C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Killip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9205"/>
      </w:tblGrid>
      <w:tr w:rsidR="008C3378" w:rsidRPr="008C3378" w:rsidTr="008C33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8C3378" w:rsidRPr="008C3378" w:rsidTr="008C33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сердечной недостаточности.</w:t>
            </w:r>
          </w:p>
        </w:tc>
      </w:tr>
      <w:tr w:rsidR="008C3378" w:rsidRPr="008C3378" w:rsidTr="008C33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Влажные хрипы &lt;50% легочных полей, III тон, легочная гипертензия.</w:t>
            </w:r>
          </w:p>
        </w:tc>
      </w:tr>
      <w:tr w:rsidR="008C3378" w:rsidRPr="008C3378" w:rsidTr="008C33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Влажные хрипы &gt;50% легочных полей. Отек легких</w:t>
            </w:r>
          </w:p>
        </w:tc>
      </w:tr>
      <w:tr w:rsidR="008C3378" w:rsidRPr="008C3378" w:rsidTr="008C33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Кардиогенный шок</w:t>
            </w:r>
          </w:p>
        </w:tc>
      </w:tr>
    </w:tbl>
    <w:p w:rsidR="008C3378" w:rsidRPr="008C3378" w:rsidRDefault="008C3378" w:rsidP="008C337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ДИАГНОСТИКА НА АМБУЛАТОРНОМ УРОВНЕ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Основной целью амбулаторного этапа при обращении пациента с </w:t>
      </w:r>
      <w:proofErr w:type="spell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ОКСбпST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диагностика и незамедлительная транспортировка в профильный стационар.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Диагностические критерии 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Жалобы и анамнез. 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Клинические проявления </w:t>
      </w:r>
      <w:proofErr w:type="spell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ОКСбпST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</w:t>
      </w:r>
      <w:r w:rsidRPr="008C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Продолжительная (&gt;20 мин) ангинозная боль в грудной клетке в покое: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типичная боль в области сердца характеризуется дискомфортом или тяжестью за грудиной (стенокардия), иррадиирущей в левую руку, шею или челюсть, которая может быть преходящей (обычно продолжается несколько минут) или более длительной. Боль может сопровождаться потливостью, тошнотой, болью в животе, одышкой и обмороком. Нередко отмечаются атипичные проявления, такие как боль в </w:t>
      </w:r>
      <w:proofErr w:type="spell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эпигастральной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диспепсия или изолированная одышка. Атипичные симптомы чаще отмечаются у пациентов пожилого возраста, у женщин, больных сахарным диабетом, хронической почечной недостаточностью или деменцией.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</w:t>
      </w:r>
      <w:r w:rsidRPr="008C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Впервые возникшая стенокардия напряжения (II или III ФК) (CCS) 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анамнезом заболевания 1-2 месяца с тенденцией к прогрессированию клинической симптоматики. Приступы могут возникать при физической нагрузке и оставаться первое время 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относительно стереотипными, в других случаях приступы стенокардии быстро нарастают по частоте и интенсивности, вплоть до спонтанных приступов  с длительностью от 5 до 15 минут и более.   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</w:t>
      </w:r>
      <w:r w:rsidRPr="008C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Прогрессирующая стенокардия напряжения, по крайней мере, до III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C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ФК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нарастание тяжести приступов стенокардии с прогрессирующим снижением толерантности к физической нагрузке, расширение зоны болей и их иррадиации, удлинение продолжительности приступов, снижение эффективности нитроглицерина, появление новых сопутствующих симптомов (одышки, перебоев в сердце, слабости, страха и т.д.). 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</w:t>
      </w:r>
      <w:r w:rsidRPr="008C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Ранняя постинфарктная стенокардия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развившаяся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пределах 2-х недель после ИМ.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 с прогрессирующей или с впервые возникшей стенокардией давностью в несколько часов или суток потенциально намного более угрожаем в отношении развития ИМ или ВСС, чем пациент с аналогичными жалобами у которого нарастание симптомов произошло в последние 2-4 недели или менее 8 недель.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Пожилой возраст, мужской пол, семейный анамнез ИБС, диабет, </w:t>
      </w:r>
      <w:proofErr w:type="spell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гиперлипидемия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гипертензия, почечная недостаточность, предшествующее проявление ИБС, так же как поражения периферических и сонных артерий, повышают вероятность наличия </w:t>
      </w:r>
      <w:proofErr w:type="spell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ОКСбпST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Состояния, которые могут усугубить или ускорить развитие </w:t>
      </w:r>
      <w:proofErr w:type="spell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ОКСбпST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включают анемию, инфекции, воспалительный процесс, лихорадку, метаболические или эндокринные (в особенности щитовидной железы) нарушения.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C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Физикальное</w:t>
      </w:r>
      <w:proofErr w:type="spellEnd"/>
      <w:r w:rsidRPr="008C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обследование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больных с подозрением на </w:t>
      </w:r>
      <w:proofErr w:type="spell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ОКСбпST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 информативно. Признаки сердечной недостаточности, гемодинамической или электрической нестабильности требуют быстрой диагностики и лечения. Аускультация сердца может выявить систолический шум вследствие ишемической митральной </w:t>
      </w:r>
      <w:proofErr w:type="spell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регургитации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ассоциировано с плохим прогнозом. Редко систолический шум может указывать на механическое осложнение (например, отрыв папиллярных мышц или дефект межжелудочковой перегородки) подострого и, возможно, </w:t>
      </w:r>
      <w:proofErr w:type="spell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недиагностированного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Физикальное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обследование может выявить признаки </w:t>
      </w:r>
      <w:proofErr w:type="spell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некоронарных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болей в грудной клетке (например, ТЭЛА, острый аортальный синдром, </w:t>
      </w:r>
      <w:proofErr w:type="spell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миоперикардит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аортальный стеноз) или экстракардиальной патологии (например, пневмоторакс, пневмония или заболевания опорно-двигательного аппарата). В данном случае, наличие боли в грудной клетке, которая может быть воспроизведена пальпацией грудной клетки, имеет относительно высокую отрицательную предсказательную ценность для </w:t>
      </w:r>
      <w:proofErr w:type="spell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ОКСбпST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проявлениям, абдоминальные расстройства (например, спазм пищевода, эзофагит, язва желудка, холецистит, панкреатит) также могут рассматриваться в плане дифференциальной диагностики. Разница АД между верхней и нижней конечностями или между руками, нерегулярный пульс, расширение яремных вен, шумы в сердце, шум трения плевры, боль, воспроизводимая пальпацией грудной клетки или живота, предполагают постановку альтернативного диагноза. Бледность, потливость или тремор рук могут указывать на такие состояния, как анемия и тиреотоксикоз.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исследования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(в </w:t>
      </w:r>
      <w:proofErr w:type="spell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определение уровня </w:t>
      </w:r>
      <w:proofErr w:type="spell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тропонина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амбулаторном этапе возможно, но не целесообразны.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Инструментальные исследования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ЭКГ покоя в 12 отведениях — это первый метод диагностики, который используют при подозрении на </w:t>
      </w:r>
      <w:proofErr w:type="spell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ОКСбпST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 1). ЭКГ следует зарегистрировать в течение первых 10 </w:t>
      </w:r>
      <w:proofErr w:type="gram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 после обращения</w:t>
      </w:r>
      <w:proofErr w:type="gram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она должна быть незамедлительно интерпретирована опытным специалистом. Для </w:t>
      </w:r>
      <w:proofErr w:type="spell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ОКСбпST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характерны депрессия или преходящий подъем сегмента ST и/или изменения зубца Т, в более чем трети случаев ЭКГ может быть нормальной. Если стандартные отведения не являются информативными, а пациент имеет симптомы, указывающие на продолжающуюся ишемию миокарда, должны быть записаны дополнительные отведения. Окклюзия левой огибающей артерии или ИМ правого желудочка могут быть обнаружены только в отведениях V7-V9 и V3R-V4R, соответственно. У пациентов с соответствующими признаками и симптомами выявление стойкого подъема сегмента ST указывает на наличие </w:t>
      </w:r>
      <w:proofErr w:type="spell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ИМспST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требующее немедленной </w:t>
      </w:r>
      <w:proofErr w:type="spell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реваскуляризации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Важное значение имеет сравнение данной ЭКГ с предыдущими, особенно у пациентов с изменениями на ЭКГ. Рекомендовано регистрировать ЭКГ в 12 отведениях в случае сохранения или появления повторных симптомов. У пациентов с блокадой ножек пучка Гиса или ритмом электрокардиостимулятора ЭКГ не помогает в диагностике </w:t>
      </w:r>
      <w:proofErr w:type="spell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ОКСбпST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затруднительных случаях в целях дифференциальной диагностики возможно проведение </w:t>
      </w:r>
      <w:proofErr w:type="spell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ЭхоКГ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Диагностический алгоритм: </w:t>
      </w:r>
      <w:r w:rsidRPr="008C33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(схема)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3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BC292DF" wp14:editId="094DB565">
            <wp:extent cx="6210300" cy="5362575"/>
            <wp:effectExtent l="0" t="0" r="0" b="9525"/>
            <wp:docPr id="7" name="preview_image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_image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Дифференциальный диагноз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 4. Дифференциальная диагностика ОКС при наличии острой боли в грудной клетке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6"/>
        <w:gridCol w:w="2459"/>
        <w:gridCol w:w="2073"/>
        <w:gridCol w:w="2407"/>
        <w:gridCol w:w="2807"/>
        <w:gridCol w:w="2062"/>
      </w:tblGrid>
      <w:tr w:rsidR="008C3378" w:rsidRPr="008C3378" w:rsidTr="008C33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Сердечные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Легочные</w:t>
            </w: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Сосудистые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Желудочно-</w:t>
            </w: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кишечные</w:t>
            </w: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Ортопедические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</w:t>
            </w: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8C3378" w:rsidRPr="008C3378" w:rsidTr="008C33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Миокардиты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Легочная эмболия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Расслоение аорты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Эзофагиты, рефлюкс или спазм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Скелетно-мышечные заболевания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Тревожные расстройства</w:t>
            </w:r>
          </w:p>
        </w:tc>
      </w:tr>
      <w:tr w:rsidR="008C3378" w:rsidRPr="008C3378" w:rsidTr="008C33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Кардиомиопатии</w:t>
            </w:r>
            <w:r w:rsidRPr="008C33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(Напряженный) пневмоторакс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Симптомная</w:t>
            </w:r>
            <w:proofErr w:type="spell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аневризма аорты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Язва желудка, гастриты, панкреатиты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ГерпесZoster</w:t>
            </w:r>
            <w:proofErr w:type="spellEnd"/>
          </w:p>
        </w:tc>
      </w:tr>
      <w:tr w:rsidR="008C3378" w:rsidRPr="008C3378" w:rsidTr="008C33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Тахиаритмии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Бронхиты, пневмонии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Инсульт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Холециститы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 мышц, воспаление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Анемия</w:t>
            </w:r>
          </w:p>
        </w:tc>
      </w:tr>
      <w:tr w:rsidR="008C3378" w:rsidRPr="008C3378" w:rsidTr="008C33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Острая сердечная недостаточность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Плевриты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Остеохондроз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3378" w:rsidRPr="008C3378" w:rsidTr="008C33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Гипертонические кризы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Патология шейного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3378" w:rsidRPr="008C3378" w:rsidTr="008C33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Стеноз аортального клапана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3378" w:rsidRPr="008C3378" w:rsidTr="008C33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Кардиомиопатия</w:t>
            </w:r>
            <w:proofErr w:type="spell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Такоцубо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3378" w:rsidRPr="008C3378" w:rsidTr="008C33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Коронарный спазм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3378" w:rsidRPr="008C3378" w:rsidTr="008C33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Травма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B61A4" w:rsidRDefault="008C3378" w:rsidP="00A377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 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 — </w:t>
      </w:r>
      <w:proofErr w:type="spell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дилатационная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гипертрофическая и </w:t>
      </w:r>
      <w:proofErr w:type="spell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рестриктивная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кардиомиопатии</w:t>
      </w:r>
      <w:proofErr w:type="spellEnd"/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вызвать стенокардию или дискомфорт в груди.</w:t>
      </w: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Жирным выделены наиболее часто встречаемые и/или ва</w:t>
      </w:r>
      <w:r w:rsidR="002B61A4">
        <w:rPr>
          <w:rFonts w:ascii="Times New Roman" w:eastAsia="Times New Roman" w:hAnsi="Times New Roman" w:cs="Times New Roman"/>
          <w:sz w:val="24"/>
          <w:szCs w:val="24"/>
          <w:lang w:eastAsia="ru-RU"/>
        </w:rPr>
        <w:t>жные дифференциальные диагнозы.</w:t>
      </w:r>
    </w:p>
    <w:p w:rsidR="009221F4" w:rsidRDefault="002B61A4" w:rsidP="00A377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ЛЕЧЕНИЕ НА АМБУЛАТОРНОМ УРОВНЕ</w:t>
      </w:r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3378" w:rsidRPr="008C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Тактика лечения.  </w:t>
      </w:r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Тактика лечения на </w:t>
      </w:r>
      <w:proofErr w:type="spellStart"/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="008C3378"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направлена на своевременную диагностику ОКС, оказание неотложной помощи, предотвращение развития осложнение, транспо</w:t>
      </w:r>
      <w:r w:rsidR="00A1382E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ртировка в профильную клинику.</w:t>
      </w:r>
    </w:p>
    <w:p w:rsidR="009221F4" w:rsidRPr="001B1AA5" w:rsidRDefault="009221F4" w:rsidP="009221F4">
      <w:pPr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B1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Догоспитальное</w:t>
      </w:r>
      <w:proofErr w:type="spellEnd"/>
      <w:r w:rsidRPr="001B1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лечение </w:t>
      </w:r>
    </w:p>
    <w:p w:rsidR="009221F4" w:rsidRPr="009221F4" w:rsidRDefault="009221F4" w:rsidP="009221F4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Одним из основных направлений лечения ОИМ является максимально раннее начало терапии, с этой целью особо важным является организация эффективного лечения на </w:t>
      </w:r>
      <w:proofErr w:type="spellStart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врачами скорой медицинской помощи (СМП) и в палатах интенсивной терапии стационаров. Врачи СМП должны быть обучены методам диагностики и лечения неотложных кардиологических заболеваний, включая ОИМ, </w:t>
      </w:r>
      <w:proofErr w:type="spellStart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тахи-брадиаритмии</w:t>
      </w:r>
      <w:proofErr w:type="spellEnd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острую сердечную недостаточность. В комплекс практических навыков врачей включаются базисные реанимационные мероприятия, пункция крупных вен, электрическая </w:t>
      </w:r>
      <w:proofErr w:type="spellStart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кардиоверсия</w:t>
      </w:r>
      <w:proofErr w:type="spellEnd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тахиаритмий</w:t>
      </w:r>
      <w:proofErr w:type="spellEnd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умение применять кардиологические препараты, включая </w:t>
      </w:r>
      <w:proofErr w:type="spellStart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тромболитики</w:t>
      </w:r>
      <w:proofErr w:type="spellEnd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221F4" w:rsidRDefault="009221F4" w:rsidP="009221F4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Сразу после контакта с пациентом необходимо придать больному удобное </w:t>
      </w:r>
      <w:proofErr w:type="spellStart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полусидячее</w:t>
      </w:r>
      <w:proofErr w:type="spellEnd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положение, освободить одежду, до налаживания внутривенного доступа дать внутрь аспирин 150-300 мг разжевать (Класс I, уровень А) и </w:t>
      </w:r>
      <w:proofErr w:type="spellStart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клопидогрель</w:t>
      </w:r>
      <w:proofErr w:type="spellEnd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 </w:t>
      </w:r>
      <w:proofErr w:type="gramStart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>мг  (</w:t>
      </w:r>
      <w:proofErr w:type="gramEnd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I, А) внутрь. </w:t>
      </w:r>
    </w:p>
    <w:p w:rsidR="009221F4" w:rsidRDefault="009221F4" w:rsidP="009221F4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Впрыснуть под язык аэрозоль </w:t>
      </w:r>
      <w:proofErr w:type="spellStart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изокета</w:t>
      </w:r>
      <w:proofErr w:type="spellEnd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дать 1 таблетку нитроглицерина. Повторно нитраты применять через 1015 минут под контролем артериального давления 2-3 раза. (Класс I, уровень С). </w:t>
      </w:r>
    </w:p>
    <w:p w:rsidR="009221F4" w:rsidRDefault="009221F4" w:rsidP="009221F4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 только будет налажен внутривенный доступ, в первую очередь необходимо обезболить пациента. Препаратом выбора является морфин, первая доза составляет 2-4 мг, при необходимости можно повторять по 2-4 мг каждые 5-15 минут. (Класс II a, уровень С). Оценивают показания и противопоказания в </w:t>
      </w:r>
      <w:proofErr w:type="spellStart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тромболитической</w:t>
      </w:r>
      <w:proofErr w:type="spellEnd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терапии, при необходимости вводят </w:t>
      </w:r>
      <w:proofErr w:type="spellStart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стрептокиназу</w:t>
      </w:r>
      <w:proofErr w:type="spellEnd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1.5 млн ЕД за 60 минут. (Класс I, уровень А). Если </w:t>
      </w:r>
      <w:proofErr w:type="spellStart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тромболизис</w:t>
      </w:r>
      <w:proofErr w:type="spellEnd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проводится, то вводят гепарин 60 ЕД/кг (максимально 4000 ЕД). (Класс I, уровень А). </w:t>
      </w:r>
    </w:p>
    <w:p w:rsidR="009221F4" w:rsidRDefault="009221F4" w:rsidP="009221F4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Одновременно начинается внутривенная </w:t>
      </w:r>
      <w:proofErr w:type="spellStart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инфузия</w:t>
      </w:r>
      <w:proofErr w:type="spellEnd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нитратов – </w:t>
      </w:r>
      <w:proofErr w:type="spellStart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изосорбита</w:t>
      </w:r>
      <w:proofErr w:type="spellEnd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перлинганита</w:t>
      </w:r>
      <w:proofErr w:type="spellEnd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нитроглицерина под контролем АД и ЧСС. </w:t>
      </w:r>
    </w:p>
    <w:p w:rsidR="009221F4" w:rsidRDefault="009221F4" w:rsidP="009221F4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Начиная с </w:t>
      </w:r>
      <w:proofErr w:type="spellStart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догоспитального</w:t>
      </w:r>
      <w:proofErr w:type="spellEnd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и 1-2 суток в стационаре, проводят оксигенотерапию 2-4 л/минуту (при насыщении артериальной крови кислородом </w:t>
      </w:r>
      <w:proofErr w:type="gramStart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>&lt; 94</w:t>
      </w:r>
      <w:proofErr w:type="gramEnd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застое в легких, ишемии миокарда). Профилактическое применение </w:t>
      </w:r>
      <w:proofErr w:type="spellStart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лидокаина</w:t>
      </w:r>
      <w:proofErr w:type="spellEnd"/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рекомендуется. </w:t>
      </w:r>
    </w:p>
    <w:p w:rsidR="009221F4" w:rsidRDefault="009221F4" w:rsidP="009221F4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Госпитализация в отделения ургентной кардиологии, интенсивной терапии или реанимации.</w:t>
      </w:r>
    </w:p>
    <w:p w:rsidR="009221F4" w:rsidRDefault="009221F4" w:rsidP="00A377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922" w:rsidRPr="002F1922" w:rsidRDefault="002F1922" w:rsidP="002F1922">
      <w:pPr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Дозы бета - </w:t>
      </w:r>
      <w:proofErr w:type="spellStart"/>
      <w:r w:rsidRPr="002F1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адреноблокаторов</w:t>
      </w:r>
      <w:proofErr w:type="spellEnd"/>
      <w:r w:rsidRPr="002F1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ОИМ</w:t>
      </w:r>
    </w:p>
    <w:p w:rsidR="002F1922" w:rsidRDefault="002F1922" w:rsidP="002F192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Карведилол</w:t>
      </w:r>
      <w:proofErr w:type="spellEnd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6,25 мг дважды в день, титровать до 25 мг 2 раза в день </w:t>
      </w:r>
    </w:p>
    <w:p w:rsidR="002F1922" w:rsidRDefault="002F1922" w:rsidP="002F192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Метопролола</w:t>
      </w:r>
      <w:proofErr w:type="spellEnd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сукцинат</w:t>
      </w:r>
      <w:proofErr w:type="spellEnd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- 12,5 мг/сутки 2 раза в день, титровать до 200 мг/сутки </w:t>
      </w:r>
    </w:p>
    <w:p w:rsidR="002F1922" w:rsidRPr="002F1922" w:rsidRDefault="002F1922" w:rsidP="002F192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 отсутствии </w:t>
      </w:r>
      <w:proofErr w:type="spellStart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метопролола</w:t>
      </w:r>
      <w:proofErr w:type="spellEnd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применение </w:t>
      </w:r>
      <w:proofErr w:type="spellStart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бисопролола</w:t>
      </w:r>
      <w:proofErr w:type="spellEnd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мг в сутки, до 10 мг в сутки.</w:t>
      </w:r>
    </w:p>
    <w:p w:rsidR="002F1922" w:rsidRDefault="002F1922" w:rsidP="002F192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больных ОИМ, осложненным СН, после купирования тяжелых форм </w:t>
      </w:r>
      <w:proofErr w:type="gramStart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>СН  (</w:t>
      </w:r>
      <w:proofErr w:type="gramEnd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кардиогенный шок, отек легких) после стабилизации состояния обязательно назначение  таких ББ, как </w:t>
      </w:r>
      <w:proofErr w:type="spellStart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карведилол</w:t>
      </w:r>
      <w:proofErr w:type="spellEnd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бисопролол</w:t>
      </w:r>
      <w:proofErr w:type="spellEnd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метопролола</w:t>
      </w:r>
      <w:proofErr w:type="spellEnd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сукцинат</w:t>
      </w:r>
      <w:proofErr w:type="spellEnd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титруя дозу каждые 2-4 недели от минимальных до эффективных. </w:t>
      </w:r>
    </w:p>
    <w:p w:rsidR="0083604A" w:rsidRDefault="002F1922" w:rsidP="002F192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Карведилол</w:t>
      </w:r>
      <w:proofErr w:type="spellEnd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начинают с 6,5 мг/сутки на 2 приема, затем каждые 2-4 недели ступенчато увеличиваем дозу до следующих уровней- 12,5 мг/сутки, 25 мг/ сутки, 37,5 мг/сутки, 50 мг/сутки. </w:t>
      </w:r>
    </w:p>
    <w:p w:rsidR="0083604A" w:rsidRDefault="002F1922" w:rsidP="002F192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Бисопролол</w:t>
      </w:r>
      <w:proofErr w:type="spellEnd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- 1,25 мг/сутки, 2,5 мг/сутки, 3,75 мг/сутки, 5 мг/ сутки, 7,5 мг/сутки, 10 мг/сутки. </w:t>
      </w:r>
    </w:p>
    <w:p w:rsidR="002F1922" w:rsidRPr="002F1922" w:rsidRDefault="002F1922" w:rsidP="002F192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proofErr w:type="spellStart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Метопролола</w:t>
      </w:r>
      <w:proofErr w:type="spellEnd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сукцинат</w:t>
      </w:r>
      <w:proofErr w:type="spellEnd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- 12,5 мг/сутки, 25 мг/сутки, 50 мг/ сутки, 100 мг/сутки, 150 мг/сутки, 200 мг/сутки. </w:t>
      </w:r>
    </w:p>
    <w:p w:rsidR="002F1922" w:rsidRPr="002F1922" w:rsidRDefault="002F1922" w:rsidP="002F192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когда при увеличении дозы ББ происходит нарастание СН или на ЭХОКГ сократимость ухудшается, то возвращаются к более низкой поддерживающей дозировке.     </w:t>
      </w:r>
    </w:p>
    <w:p w:rsidR="0083604A" w:rsidRPr="0083604A" w:rsidRDefault="002F1922" w:rsidP="002F1922">
      <w:pPr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Нитраты (класс II b, уровень A) </w:t>
      </w:r>
    </w:p>
    <w:p w:rsidR="0083604A" w:rsidRDefault="002F1922" w:rsidP="002F192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Нитраты применяются с момента первого контакта больного с медиками еще до установления внутривенного доступа. </w:t>
      </w:r>
    </w:p>
    <w:p w:rsidR="0083604A" w:rsidRDefault="002F1922" w:rsidP="002F192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Начинают применение с </w:t>
      </w:r>
      <w:proofErr w:type="spellStart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сублингвальных</w:t>
      </w:r>
      <w:proofErr w:type="spellEnd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нитроглицерина или, что эффективнее, с аэрозоля </w:t>
      </w:r>
      <w:proofErr w:type="spellStart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изосорбита</w:t>
      </w:r>
      <w:proofErr w:type="spellEnd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Каждые 5-15 назначают по 1 таблетке НТГ или 1 дозе аэрозоля </w:t>
      </w:r>
      <w:proofErr w:type="spellStart"/>
      <w:proofErr w:type="gramStart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изокета</w:t>
      </w:r>
      <w:proofErr w:type="spellEnd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</w:t>
      </w:r>
      <w:proofErr w:type="gramEnd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контролем АД до установления внутривенного доступа, затем начинают внутривенную </w:t>
      </w:r>
      <w:proofErr w:type="spellStart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инфузию</w:t>
      </w:r>
      <w:proofErr w:type="spellEnd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04A" w:rsidRDefault="002F1922" w:rsidP="002F192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Внутривенную </w:t>
      </w:r>
      <w:proofErr w:type="spellStart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инфузию</w:t>
      </w:r>
      <w:proofErr w:type="spellEnd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24-48 часов. Более длительная </w:t>
      </w:r>
      <w:proofErr w:type="spellStart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инфузия</w:t>
      </w:r>
      <w:proofErr w:type="spellEnd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потребоваться при рецидивирующей ишемии миокарда, острой сердечной недостаточности. </w:t>
      </w:r>
    </w:p>
    <w:p w:rsidR="0083604A" w:rsidRDefault="002F1922" w:rsidP="002F192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После </w:t>
      </w:r>
      <w:proofErr w:type="gramStart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длительной  </w:t>
      </w:r>
      <w:proofErr w:type="spellStart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инфузии</w:t>
      </w:r>
      <w:proofErr w:type="spellEnd"/>
      <w:proofErr w:type="gramEnd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нитратов назначение </w:t>
      </w:r>
      <w:proofErr w:type="spellStart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таблетированных</w:t>
      </w:r>
      <w:proofErr w:type="spellEnd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нитратов не обязательно, прогноз болезни не улучшается, хотя может быть благоприятное влияние на качество жизни. </w:t>
      </w:r>
    </w:p>
    <w:p w:rsidR="002F1922" w:rsidRDefault="002F1922" w:rsidP="00A377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 </w:t>
      </w:r>
      <w:proofErr w:type="spellStart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инфузии</w:t>
      </w:r>
      <w:proofErr w:type="spellEnd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нитратов осуществляют </w:t>
      </w:r>
      <w:proofErr w:type="gramStart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систолического</w:t>
      </w:r>
      <w:proofErr w:type="gramEnd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АД, желательно снизить его (САД) на 10-15% у </w:t>
      </w:r>
      <w:proofErr w:type="spellStart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нормотоников</w:t>
      </w:r>
      <w:proofErr w:type="spellEnd"/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25-30% при </w:t>
      </w:r>
      <w:r w:rsidR="0083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артериальной гипертонии, но не </w:t>
      </w:r>
      <w:r w:rsidRPr="002F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100 мм. рт. ст., у пожилых понижают САД до 120-140 мм рт. ст. под контролем признаков церебральной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ишемии</w:t>
      </w:r>
    </w:p>
    <w:p w:rsidR="0034555C" w:rsidRPr="0034555C" w:rsidRDefault="0034555C" w:rsidP="0034555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Рекомендованные дозы ингибиторов АПФ и БРА – </w:t>
      </w:r>
      <w:proofErr w:type="spellStart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Лизиноприл</w:t>
      </w:r>
      <w:proofErr w:type="spellEnd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2,5-5 мг/</w:t>
      </w:r>
      <w:proofErr w:type="spellStart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10 мг/</w:t>
      </w:r>
      <w:proofErr w:type="spellStart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Каптоприл</w:t>
      </w:r>
      <w:proofErr w:type="spellEnd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6,25-12,5 мг 3 раза в </w:t>
      </w:r>
      <w:proofErr w:type="spellStart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25-50 мг 3 раза в </w:t>
      </w:r>
      <w:proofErr w:type="spellStart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Рамиприл</w:t>
      </w:r>
      <w:proofErr w:type="spellEnd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2,5 мг 2 раза в </w:t>
      </w:r>
      <w:proofErr w:type="spellStart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 мг 2 раза в </w:t>
      </w:r>
      <w:proofErr w:type="spellStart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Трандолаприл</w:t>
      </w:r>
      <w:proofErr w:type="spellEnd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0,5 мг до 4 мг/</w:t>
      </w:r>
      <w:proofErr w:type="spellStart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Валсартан</w:t>
      </w:r>
      <w:proofErr w:type="spellEnd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мг 2 раза в </w:t>
      </w:r>
      <w:proofErr w:type="spellStart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160 мг 2 раза в </w:t>
      </w:r>
      <w:proofErr w:type="spellStart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</w:p>
    <w:p w:rsidR="0034555C" w:rsidRPr="0034555C" w:rsidRDefault="0034555C" w:rsidP="0034555C">
      <w:pPr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45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Дигоксин</w:t>
      </w:r>
      <w:proofErr w:type="spellEnd"/>
      <w:r w:rsidRPr="00345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4555C" w:rsidRDefault="0034555C" w:rsidP="0034555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Дигоксин</w:t>
      </w:r>
      <w:proofErr w:type="spellEnd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ОИМ с первых суток заболевания применяют только при развитии мерцательной аритмии, в других </w:t>
      </w:r>
      <w:proofErr w:type="gramStart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  использование</w:t>
      </w:r>
      <w:proofErr w:type="gramEnd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препарата не показано из-за повышенного риска побочных явлений </w:t>
      </w:r>
    </w:p>
    <w:p w:rsidR="0034555C" w:rsidRPr="0034555C" w:rsidRDefault="0034555C" w:rsidP="0034555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подостром периоде </w:t>
      </w:r>
      <w:proofErr w:type="spellStart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дигоксин</w:t>
      </w:r>
      <w:proofErr w:type="spellEnd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у больных с тяжелой СН, не стабилизирующейся на фоне ББ, ИАПФ, АРА, диуретиков, </w:t>
      </w:r>
      <w:proofErr w:type="spellStart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антогонистов</w:t>
      </w:r>
      <w:proofErr w:type="spellEnd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альдостерона,  нитратов</w:t>
      </w:r>
      <w:proofErr w:type="gramEnd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особенно при артериальной гипотонии. </w:t>
      </w:r>
    </w:p>
    <w:p w:rsidR="0034555C" w:rsidRPr="0034555C" w:rsidRDefault="0034555C" w:rsidP="0034555C">
      <w:pPr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Антагонисты альдостерона (Класс I, уровень B) </w:t>
      </w:r>
    </w:p>
    <w:p w:rsidR="0083604A" w:rsidRDefault="0034555C" w:rsidP="0034555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Антагонисты альдостерона рекомендованы пациентам с сердечной недостаточностью с ФВ ≤ 40% или диабетом, получающим ингибиторы АПФ и бета-блокаторы, в том случае, если нет почечной недостаточности или </w:t>
      </w:r>
      <w:proofErr w:type="spellStart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гиперкалиемии</w:t>
      </w:r>
      <w:proofErr w:type="spellEnd"/>
      <w:r w:rsidRPr="0034555C">
        <w:rPr>
          <w:rFonts w:ascii="Times New Roman" w:eastAsia="Times New Roman" w:hAnsi="Times New Roman" w:cs="Times New Roman"/>
          <w:sz w:val="24"/>
          <w:szCs w:val="24"/>
          <w:lang w:eastAsia="ru-RU"/>
        </w:rPr>
        <w:t>. I B</w:t>
      </w:r>
    </w:p>
    <w:p w:rsidR="003B2613" w:rsidRPr="003B2613" w:rsidRDefault="003B2613" w:rsidP="003B2613">
      <w:pPr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Блокаторы кальциевых каналов</w:t>
      </w:r>
    </w:p>
    <w:p w:rsidR="003B2613" w:rsidRPr="003B2613" w:rsidRDefault="003B2613" w:rsidP="003B261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Блокаторы кальциевых каналов (БКК) при ОИМ при противопоказаниях к ББ. При бронхиальной астме или тяжелой ХОБЛ вместо ББ можно рекомендовать </w:t>
      </w:r>
      <w:proofErr w:type="spellStart"/>
      <w:r w:rsidRPr="003B261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дилтиазем</w:t>
      </w:r>
      <w:proofErr w:type="spellEnd"/>
      <w:r w:rsidRPr="003B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3B26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верапамил</w:t>
      </w:r>
      <w:proofErr w:type="spellEnd"/>
      <w:r w:rsidRPr="003B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отсутс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твии СН). (класс I, уровень В).</w:t>
      </w:r>
    </w:p>
    <w:p w:rsidR="003B2613" w:rsidRPr="003B2613" w:rsidRDefault="003B2613" w:rsidP="003B261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течение ОИМ осложняется </w:t>
      </w:r>
      <w:proofErr w:type="spellStart"/>
      <w:r w:rsidRPr="003B261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брадиаритмиями</w:t>
      </w:r>
      <w:proofErr w:type="spellEnd"/>
      <w:r w:rsidRPr="003B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B26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 допускается</w:t>
      </w:r>
      <w:proofErr w:type="gramEnd"/>
      <w:r w:rsidRPr="003B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использование </w:t>
      </w:r>
      <w:proofErr w:type="spellStart"/>
      <w:r w:rsidRPr="003B261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амлодипина</w:t>
      </w:r>
      <w:proofErr w:type="spellEnd"/>
      <w:r w:rsidRPr="003B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3B26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ретардного</w:t>
      </w:r>
      <w:proofErr w:type="spellEnd"/>
      <w:r w:rsidRPr="003B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61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нифедипина</w:t>
      </w:r>
      <w:proofErr w:type="spellEnd"/>
      <w:r w:rsidRPr="003B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при наличии сердечной недостаточности можно применять только </w:t>
      </w:r>
      <w:proofErr w:type="spellStart"/>
      <w:r w:rsidRPr="003B261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амлодипин</w:t>
      </w:r>
      <w:proofErr w:type="spellEnd"/>
      <w:r w:rsidRPr="003B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(класс </w:t>
      </w:r>
      <w:proofErr w:type="gramStart"/>
      <w:r w:rsidRPr="003B2613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gramEnd"/>
      <w:r w:rsidRPr="003B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уровень C). </w:t>
      </w:r>
      <w:proofErr w:type="spellStart"/>
      <w:r w:rsidRPr="003B261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Нифедипин</w:t>
      </w:r>
      <w:proofErr w:type="spellEnd"/>
      <w:r w:rsidRPr="003B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короткого действия (10 мг) при ОИМ противопоказан из-за продуцируемой тахикардии и значительных колебаний АД. (класс III, уровень A).</w:t>
      </w:r>
    </w:p>
    <w:p w:rsidR="003B2613" w:rsidRDefault="003B2613" w:rsidP="003B261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Ингибиторы протонной помпы Ингибиторы протонной помпы в комбинации с ДААТ рекомендованы у пациентов с высоким риском ЖКТ кровотечений (напр. ЖКТ кровотечение в анамнезе, </w:t>
      </w:r>
      <w:proofErr w:type="spellStart"/>
      <w:r w:rsidRPr="003B26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антикоагулянтная</w:t>
      </w:r>
      <w:proofErr w:type="spellEnd"/>
      <w:r w:rsidRPr="003B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терапия, длительный прием НПВС/кортикостероидов, два или более из перечисленных факторов: </w:t>
      </w:r>
      <w:proofErr w:type="gramStart"/>
      <w:r w:rsidRPr="003B26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&gt;</w:t>
      </w:r>
      <w:proofErr w:type="gramEnd"/>
      <w:r w:rsidRPr="003B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 лет, диспепсия, ГЭРБ, </w:t>
      </w:r>
      <w:proofErr w:type="spellStart"/>
      <w:r w:rsidRPr="003B2613">
        <w:rPr>
          <w:rFonts w:ascii="Times New Roman" w:eastAsia="Times New Roman" w:hAnsi="Times New Roman" w:cs="Times New Roman"/>
          <w:sz w:val="24"/>
          <w:szCs w:val="24"/>
          <w:lang w:eastAsia="ru-RU"/>
        </w:rPr>
        <w:t>хеликобактерная</w:t>
      </w:r>
      <w:proofErr w:type="spellEnd"/>
      <w:r w:rsidRPr="003B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инфекция, хроническое использование алкоголя). I, B</w:t>
      </w:r>
    </w:p>
    <w:p w:rsidR="003B2613" w:rsidRPr="008B03EF" w:rsidRDefault="008B03EF" w:rsidP="00A377BC">
      <w:pPr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Лечение ОИМ без </w:t>
      </w:r>
      <w:proofErr w:type="spellStart"/>
      <w:r w:rsidRPr="008B0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элевации</w:t>
      </w:r>
      <w:proofErr w:type="spellEnd"/>
      <w:r w:rsidRPr="008B0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03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C0C09" w:rsidRDefault="00A377BC" w:rsidP="00A377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 риску осложнений происходит госпитализация больных ОКСБЭST: </w:t>
      </w:r>
    </w:p>
    <w:p w:rsidR="00FC0C09" w:rsidRDefault="00A377BC" w:rsidP="00A377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Больные очень высокого и высокого риска- отделения реанимации и интенсивной терапии; </w:t>
      </w:r>
    </w:p>
    <w:p w:rsidR="00FC0C09" w:rsidRDefault="00A377BC" w:rsidP="00A377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Больные умеренного риска- отделения реанимации и терапии или плановые отделения; </w:t>
      </w:r>
    </w:p>
    <w:p w:rsidR="00FC0C09" w:rsidRDefault="00A377BC" w:rsidP="00A377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Больные низкого риска- плановые отделения. </w:t>
      </w:r>
    </w:p>
    <w:p w:rsidR="00A377BC" w:rsidRPr="00A377BC" w:rsidRDefault="00A377BC" w:rsidP="00A377BC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смерти и осложнений оценивается по клиническим проявлениям (см. инвазивное лечение).</w:t>
      </w:r>
    </w:p>
    <w:p w:rsidR="00FC0C09" w:rsidRDefault="00A377BC" w:rsidP="00A377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Догоспитальный</w:t>
      </w:r>
      <w:proofErr w:type="spellEnd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</w:t>
      </w:r>
    </w:p>
    <w:p w:rsidR="00FC0C09" w:rsidRDefault="00A377BC" w:rsidP="00A377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Опрос, </w:t>
      </w:r>
      <w:proofErr w:type="spellStart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физикальный</w:t>
      </w:r>
      <w:proofErr w:type="spellEnd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осмотр, регистрация ЭКГ, АД, ЧД, с </w:t>
      </w:r>
      <w:proofErr w:type="spellStart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атурации</w:t>
      </w:r>
      <w:proofErr w:type="spellEnd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кислорода в крови. </w:t>
      </w:r>
    </w:p>
    <w:p w:rsidR="00A377BC" w:rsidRPr="00A377BC" w:rsidRDefault="00A377BC" w:rsidP="00A377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Сублингвально</w:t>
      </w:r>
      <w:proofErr w:type="spellEnd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 НТГ или </w:t>
      </w:r>
      <w:proofErr w:type="spellStart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изосорбид</w:t>
      </w:r>
      <w:proofErr w:type="spellEnd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proofErr w:type="spellStart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таблетированной</w:t>
      </w:r>
      <w:proofErr w:type="spellEnd"/>
      <w:proofErr w:type="gramEnd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 w:rsidR="00FC0C09">
        <w:rPr>
          <w:rFonts w:ascii="Times New Roman" w:eastAsia="Times New Roman" w:hAnsi="Times New Roman" w:cs="Times New Roman"/>
          <w:sz w:val="24"/>
          <w:szCs w:val="24"/>
          <w:lang w:eastAsia="ru-RU"/>
        </w:rPr>
        <w:t>е либо в виде аэрозоля (лучше).</w:t>
      </w:r>
    </w:p>
    <w:p w:rsidR="00FC0C09" w:rsidRDefault="00A377BC" w:rsidP="00A377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Аспирин в дозе от 165-325 </w:t>
      </w:r>
      <w:proofErr w:type="gramStart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мг,  </w:t>
      </w:r>
      <w:proofErr w:type="spellStart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клопидогрель</w:t>
      </w:r>
      <w:proofErr w:type="spellEnd"/>
      <w:proofErr w:type="gramEnd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внутрь 300 мг. </w:t>
      </w:r>
    </w:p>
    <w:p w:rsidR="00FC0C09" w:rsidRDefault="00A377BC" w:rsidP="00A377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сохраняющихся ангинозных болях вводят морфин 2-4 мг. </w:t>
      </w:r>
    </w:p>
    <w:p w:rsidR="00FC0C09" w:rsidRDefault="00A377BC" w:rsidP="00A377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Инфузия</w:t>
      </w:r>
      <w:proofErr w:type="spellEnd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НТГ или </w:t>
      </w:r>
      <w:proofErr w:type="spellStart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изосорбида</w:t>
      </w:r>
      <w:proofErr w:type="spellEnd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динитрата</w:t>
      </w:r>
      <w:proofErr w:type="spellEnd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C0C09" w:rsidRDefault="00A377BC" w:rsidP="00A377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Гепарин в виде болюса в дозе 60 ЕД/кг массы тела, максимальная доза 5000 ЕД. </w:t>
      </w:r>
    </w:p>
    <w:p w:rsidR="00A377BC" w:rsidRPr="00A377BC" w:rsidRDefault="00A377BC" w:rsidP="00A377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Бетаблокаторы</w:t>
      </w:r>
      <w:proofErr w:type="spellEnd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0C09" w:rsidRDefault="00A377BC" w:rsidP="00A377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Госпитальный этап </w:t>
      </w:r>
    </w:p>
    <w:p w:rsidR="00FC0C09" w:rsidRDefault="00A377BC" w:rsidP="00A377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Мониторирование</w:t>
      </w:r>
      <w:proofErr w:type="spellEnd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жизненно важных функций- АД, ЧСС, ЧД, </w:t>
      </w:r>
      <w:proofErr w:type="spellStart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>Sat</w:t>
      </w:r>
      <w:proofErr w:type="spellEnd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O2, ЭКГ, водного баланса. </w:t>
      </w:r>
    </w:p>
    <w:p w:rsidR="00FC0C09" w:rsidRDefault="00A377BC" w:rsidP="00A377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Лабораторное обследование- ОАК, ОАМ, электролиты, </w:t>
      </w:r>
      <w:proofErr w:type="spellStart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тропонин</w:t>
      </w:r>
      <w:proofErr w:type="spellEnd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АСТ, АЛТ, билирубин, </w:t>
      </w:r>
      <w:proofErr w:type="spellStart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</w:t>
      </w:r>
      <w:proofErr w:type="spellEnd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глюкоза, крови, ССК. </w:t>
      </w:r>
    </w:p>
    <w:p w:rsidR="00FC0C09" w:rsidRDefault="00A377BC" w:rsidP="00A377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Медикаментозное лечение: – аспирин 150-300 мг, затем75-100 мг/сутки – блокаторы P2Y12 рецепторов-</w:t>
      </w:r>
      <w:proofErr w:type="spellStart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клопидогрель</w:t>
      </w:r>
      <w:proofErr w:type="spellEnd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антикоагулянты- НФГ или </w:t>
      </w:r>
      <w:proofErr w:type="spellStart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фондапаринукс</w:t>
      </w:r>
      <w:proofErr w:type="spellEnd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эноксипарин</w:t>
      </w:r>
      <w:proofErr w:type="spellEnd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бетаблокаторы</w:t>
      </w:r>
      <w:proofErr w:type="spellEnd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ингибиторы АПФ – </w:t>
      </w:r>
      <w:proofErr w:type="spellStart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статины</w:t>
      </w:r>
      <w:proofErr w:type="spellEnd"/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НТГ 24-48 часов </w:t>
      </w:r>
    </w:p>
    <w:p w:rsidR="00A377BC" w:rsidRPr="008C3378" w:rsidRDefault="00A377BC" w:rsidP="00A377B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BC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Инвазивное лечение.</w:t>
      </w:r>
    </w:p>
    <w:p w:rsidR="008C3378" w:rsidRPr="008C3378" w:rsidRDefault="008C3378" w:rsidP="008C3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3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8C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Сокращения, используемые в протоколе: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5631"/>
      </w:tblGrid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Канадское сердечно-сосудистое общества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голометаллический</w:t>
            </w:r>
            <w:proofErr w:type="spell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</w:t>
            </w:r>
            <w:proofErr w:type="spellEnd"/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</w:t>
            </w:r>
            <w:proofErr w:type="spell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лекарственным покрытием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ESC/ACCF/AHA/WHF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ЕОК/АКК/АСС/ВФС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 фармацевтическая практика.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NT-</w:t>
            </w: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proBNP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концевая часть натрийуретического пептида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 К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АТФ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BA654F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C3378"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денозинтрифосфат</w:t>
            </w:r>
            <w:proofErr w:type="spellEnd"/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активированное частичное </w:t>
            </w: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тромбопластиновое</w:t>
            </w:r>
            <w:proofErr w:type="spell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блокаторы рецепторов </w:t>
            </w: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ангиотнезина</w:t>
            </w:r>
            <w:proofErr w:type="spellEnd"/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ВАБК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внутриаортальная баллонная </w:t>
            </w: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контрпульсация</w:t>
            </w:r>
            <w:proofErr w:type="spellEnd"/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граница нормы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Внезапная сердечная смерть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высокочувствительный сердечный </w:t>
            </w: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тропонин</w:t>
            </w:r>
            <w:proofErr w:type="spellEnd"/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гепарин-индуцируемая тромбоцитопения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двойная </w:t>
            </w: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антитромбоцитарная</w:t>
            </w:r>
            <w:proofErr w:type="spell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</w:t>
            </w:r>
            <w:proofErr w:type="spell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-превращающего фермента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имплантируемый </w:t>
            </w: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кардиовертер</w:t>
            </w:r>
            <w:proofErr w:type="spell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-дефибриллятор    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инфаркт миокарда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ИМспST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инфаркт миокарда с подъемом ST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ИМбпST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инфаркт миокарда без подъема ST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BA654F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C3378"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оронароангиография</w:t>
            </w:r>
            <w:proofErr w:type="spellEnd"/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коронарное шунтирование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левый желудочек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ножка пучка Гиса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нормализованное отношение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низкомолекулярный гепарин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мультиспиральная</w:t>
            </w:r>
            <w:proofErr w:type="spell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компьютерная томография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оральные антикоагулянты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НПВП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препараты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нестабильная стенокардия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нефракционированный</w:t>
            </w:r>
            <w:proofErr w:type="spell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гепарин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ОКСспST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коронарный синдром c подъемом сегмента ST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ОКСбпST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коронарный синдром без подъема сегмента ST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ОНМК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нарушение мозгового кровообращения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 сердечная недостаточность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пероральный </w:t>
            </w: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глюкозо</w:t>
            </w:r>
            <w:proofErr w:type="spell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-толерантный тест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рандомизированное</w:t>
            </w:r>
            <w:proofErr w:type="spell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контролируемое исследование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радиочастотная </w:t>
            </w: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аблация</w:t>
            </w:r>
            <w:proofErr w:type="spellEnd"/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</w:t>
            </w:r>
            <w:proofErr w:type="spell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лекарственным покрытием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 ЭКГ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суточное </w:t>
            </w: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артериального давления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ФВ ЛЖ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фракция выброса левого желудочка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BA654F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8C3378"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иброгастродуоденоскопия</w:t>
            </w:r>
            <w:proofErr w:type="spellEnd"/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функциональный класс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фракционный резерв кровотока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фибрилляция предсердий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ХБП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болезнь почек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чрескожное</w:t>
            </w:r>
            <w:proofErr w:type="spell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коронарное вмешательство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ЧП-ЭХОКГ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чреспищеводная</w:t>
            </w:r>
            <w:proofErr w:type="spellEnd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эхокардиография</w:t>
            </w:r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F84A7A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8C3378"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лектрокардиостимуляция</w:t>
            </w:r>
            <w:proofErr w:type="spellEnd"/>
          </w:p>
        </w:tc>
      </w:tr>
      <w:tr w:rsidR="008C3378" w:rsidRPr="008C3378" w:rsidTr="008C33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8C3378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378" w:rsidRPr="008C3378" w:rsidRDefault="00BA654F" w:rsidP="008C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8C3378" w:rsidRPr="008C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хокардиография</w:t>
            </w:r>
          </w:p>
        </w:tc>
      </w:tr>
    </w:tbl>
    <w:p w:rsidR="004B389A" w:rsidRDefault="004B389A"/>
    <w:p w:rsidR="009D7093" w:rsidRDefault="009D7093"/>
    <w:p w:rsidR="009D7093" w:rsidRDefault="009D7093"/>
    <w:p w:rsidR="009D7093" w:rsidRDefault="009D7093"/>
    <w:p w:rsidR="009D7093" w:rsidRDefault="009D7093"/>
    <w:p w:rsidR="009D7093" w:rsidRDefault="009D7093"/>
    <w:p w:rsidR="009D7093" w:rsidRDefault="009D7093"/>
    <w:p w:rsidR="003030E3" w:rsidRPr="00A35D9C" w:rsidRDefault="003030E3" w:rsidP="003030E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A35D9C">
        <w:rPr>
          <w:rFonts w:ascii="Times New Roman" w:hAnsi="Times New Roman"/>
          <w:b/>
          <w:bCs/>
          <w:iCs/>
          <w:sz w:val="24"/>
          <w:szCs w:val="24"/>
        </w:rPr>
        <w:lastRenderedPageBreak/>
        <w:t>МИНИСТЕРСТВО  ОБРАЗОВАНИЯ</w:t>
      </w:r>
      <w:proofErr w:type="gramEnd"/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И  НАУКИ КЫРГЫЗСКОЙ  РЕСПУБЛИКИ</w:t>
      </w:r>
    </w:p>
    <w:p w:rsidR="003030E3" w:rsidRPr="00A35D9C" w:rsidRDefault="003030E3" w:rsidP="003030E3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 w:rsidRPr="00A35D9C">
        <w:rPr>
          <w:rFonts w:ascii="Times New Roman" w:hAnsi="Times New Roman"/>
          <w:b/>
          <w:bCs/>
          <w:iCs/>
          <w:sz w:val="24"/>
          <w:szCs w:val="24"/>
        </w:rPr>
        <w:t>ОШСКИЙ  ГОСУДАРСТВЕННЫЙ</w:t>
      </w:r>
      <w:proofErr w:type="gramEnd"/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УНИВЕРСИТЕТ</w:t>
      </w:r>
    </w:p>
    <w:p w:rsidR="003030E3" w:rsidRPr="00A35D9C" w:rsidRDefault="003030E3" w:rsidP="003030E3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>МЕДИЦИНСКИЙ ФАКУЛЬТЕТ</w:t>
      </w:r>
    </w:p>
    <w:p w:rsidR="003030E3" w:rsidRPr="00A35D9C" w:rsidRDefault="003030E3" w:rsidP="003030E3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КАФЕДРА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</w:rPr>
        <w:t>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3030E3" w:rsidRPr="00A35D9C" w:rsidTr="003030E3">
        <w:trPr>
          <w:trHeight w:val="224"/>
        </w:trPr>
        <w:tc>
          <w:tcPr>
            <w:tcW w:w="1642" w:type="dxa"/>
            <w:shd w:val="clear" w:color="auto" w:fill="auto"/>
          </w:tcPr>
          <w:p w:rsidR="003030E3" w:rsidRPr="00A35D9C" w:rsidRDefault="003030E3" w:rsidP="003030E3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3030E3" w:rsidRPr="00A35D9C" w:rsidRDefault="003030E3" w:rsidP="003030E3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3030E3" w:rsidRPr="00A53655" w:rsidRDefault="003030E3" w:rsidP="00303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0E3" w:rsidRDefault="003030E3" w:rsidP="00303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0E3" w:rsidRDefault="003030E3" w:rsidP="003030E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CB023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05D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B0237">
        <w:rPr>
          <w:rFonts w:ascii="Times New Roman" w:hAnsi="Times New Roman" w:cs="Times New Roman"/>
          <w:sz w:val="24"/>
          <w:szCs w:val="24"/>
        </w:rPr>
        <w:t xml:space="preserve"> </w:t>
      </w:r>
      <w:r w:rsidRPr="00A53655">
        <w:rPr>
          <w:rFonts w:ascii="Times New Roman" w:hAnsi="Times New Roman"/>
          <w:sz w:val="24"/>
          <w:szCs w:val="24"/>
        </w:rPr>
        <w:t>«</w:t>
      </w:r>
      <w:r w:rsidRPr="003E1E8B">
        <w:rPr>
          <w:rFonts w:ascii="Times New Roman" w:hAnsi="Times New Roman"/>
          <w:b/>
          <w:sz w:val="28"/>
          <w:szCs w:val="28"/>
        </w:rPr>
        <w:t>Обсуждено</w:t>
      </w:r>
      <w:r w:rsidRPr="003E1E8B">
        <w:rPr>
          <w:rFonts w:ascii="Times New Roman" w:hAnsi="Times New Roman"/>
          <w:sz w:val="28"/>
          <w:szCs w:val="28"/>
        </w:rPr>
        <w:t>» __________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A05D2B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A05D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5D2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A6F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proofErr w:type="gramEnd"/>
      <w:r w:rsidRPr="00065A6F">
        <w:rPr>
          <w:rFonts w:ascii="Times New Roman" w:hAnsi="Times New Roman"/>
          <w:b/>
          <w:bCs/>
          <w:i/>
          <w:iCs/>
          <w:sz w:val="28"/>
          <w:szCs w:val="28"/>
        </w:rPr>
        <w:t>Утверждено</w:t>
      </w:r>
      <w:r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3030E3" w:rsidRPr="00612785" w:rsidRDefault="003030E3" w:rsidP="003030E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на заседании кафедры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</w:t>
      </w:r>
      <w:r w:rsidRPr="00CB023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</w:p>
    <w:p w:rsidR="003030E3" w:rsidRPr="00A35D9C" w:rsidRDefault="003030E3" w:rsidP="003030E3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     </w:t>
      </w:r>
      <w:r w:rsidRPr="00CB0237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Прот.№___от_______2019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>
        <w:rPr>
          <w:rFonts w:ascii="Times New Roman" w:hAnsi="Times New Roman"/>
          <w:bCs/>
          <w:iCs/>
          <w:sz w:val="28"/>
          <w:szCs w:val="28"/>
        </w:rPr>
        <w:t>________</w:t>
      </w:r>
    </w:p>
    <w:p w:rsidR="003030E3" w:rsidRDefault="003030E3" w:rsidP="003030E3">
      <w:pPr>
        <w:spacing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__________________                                                                         _________________</w:t>
      </w:r>
    </w:p>
    <w:p w:rsidR="003030E3" w:rsidRPr="00D23844" w:rsidRDefault="003030E3" w:rsidP="003030E3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</w:t>
      </w:r>
      <w:r w:rsidRPr="00CB0237">
        <w:rPr>
          <w:rFonts w:ascii="Times New Roman" w:hAnsi="Times New Roman"/>
          <w:bCs/>
          <w:i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З</w:t>
      </w:r>
      <w:r w:rsidRPr="00A35D9C">
        <w:rPr>
          <w:rFonts w:ascii="Times New Roman" w:hAnsi="Times New Roman"/>
          <w:bCs/>
          <w:iCs/>
          <w:sz w:val="28"/>
          <w:szCs w:val="28"/>
        </w:rPr>
        <w:t>ав.ка</w:t>
      </w:r>
      <w:proofErr w:type="spellEnd"/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                                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>Т</w:t>
      </w:r>
      <w:r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3030E3" w:rsidRPr="00B90793" w:rsidRDefault="003030E3" w:rsidP="003030E3">
      <w:pPr>
        <w:tabs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30E3" w:rsidRPr="00B90793" w:rsidRDefault="003030E3" w:rsidP="003030E3">
      <w:pPr>
        <w:rPr>
          <w:rFonts w:ascii="Times New Roman" w:hAnsi="Times New Roman" w:cs="Times New Roman"/>
          <w:sz w:val="24"/>
          <w:szCs w:val="24"/>
        </w:rPr>
      </w:pPr>
    </w:p>
    <w:p w:rsidR="003030E3" w:rsidRPr="003007A1" w:rsidRDefault="003030E3" w:rsidP="00303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практического занятия</w:t>
      </w:r>
      <w:r w:rsidR="00F84A7A">
        <w:rPr>
          <w:rFonts w:ascii="Times New Roman" w:hAnsi="Times New Roman" w:cs="Times New Roman"/>
          <w:sz w:val="28"/>
          <w:szCs w:val="28"/>
        </w:rPr>
        <w:t xml:space="preserve"> №16</w:t>
      </w:r>
    </w:p>
    <w:p w:rsidR="003030E3" w:rsidRDefault="003030E3" w:rsidP="003030E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</w:t>
      </w:r>
      <w:r w:rsidRPr="00065A6F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Pr="00065A6F">
        <w:rPr>
          <w:rFonts w:ascii="Times New Roman" w:hAnsi="Times New Roman" w:cs="Times New Roman"/>
          <w:sz w:val="28"/>
          <w:szCs w:val="28"/>
        </w:rPr>
        <w:t xml:space="preserve">а тему: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Ведение больных с ОКС</w:t>
      </w:r>
      <w:r w:rsidRPr="00A71B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амбулаторных условиях</w:t>
      </w:r>
    </w:p>
    <w:p w:rsidR="003030E3" w:rsidRPr="00065A6F" w:rsidRDefault="003030E3" w:rsidP="003030E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</w:t>
      </w:r>
      <w:r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Pr="00065A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«Поликлиническая терапия</w:t>
      </w:r>
      <w:r w:rsidRPr="00065A6F">
        <w:rPr>
          <w:rFonts w:ascii="Times New Roman" w:hAnsi="Times New Roman"/>
          <w:b/>
          <w:bCs/>
          <w:sz w:val="28"/>
          <w:szCs w:val="28"/>
        </w:rPr>
        <w:t>»</w:t>
      </w:r>
    </w:p>
    <w:p w:rsidR="003030E3" w:rsidRPr="00065A6F" w:rsidRDefault="003030E3" w:rsidP="003030E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065A6F">
        <w:rPr>
          <w:rFonts w:ascii="Times New Roman" w:hAnsi="Times New Roman"/>
          <w:bCs/>
          <w:sz w:val="28"/>
          <w:szCs w:val="28"/>
        </w:rPr>
        <w:t>для  студентов</w:t>
      </w:r>
      <w:proofErr w:type="gramEnd"/>
      <w:r w:rsidRPr="00065A6F">
        <w:rPr>
          <w:rFonts w:ascii="Times New Roman" w:hAnsi="Times New Roman"/>
          <w:bCs/>
          <w:sz w:val="28"/>
          <w:szCs w:val="28"/>
        </w:rPr>
        <w:t>, обучающихся по специальности:</w:t>
      </w:r>
    </w:p>
    <w:p w:rsidR="003030E3" w:rsidRPr="009463D7" w:rsidRDefault="003030E3" w:rsidP="003030E3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( 560000</w:t>
      </w:r>
      <w:proofErr w:type="gramEnd"/>
      <w:r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>
        <w:rPr>
          <w:rFonts w:ascii="Times New Roman" w:hAnsi="Times New Roman"/>
          <w:b/>
          <w:bCs/>
          <w:sz w:val="28"/>
          <w:szCs w:val="28"/>
          <w:lang w:val="ky-KG"/>
        </w:rPr>
        <w:t>Лечебное дело</w:t>
      </w:r>
    </w:p>
    <w:p w:rsidR="003030E3" w:rsidRDefault="003030E3" w:rsidP="003030E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30E3" w:rsidRDefault="003030E3" w:rsidP="003030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</w:t>
      </w:r>
    </w:p>
    <w:p w:rsidR="003030E3" w:rsidRDefault="003030E3" w:rsidP="003030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</w:t>
      </w:r>
    </w:p>
    <w:p w:rsidR="003030E3" w:rsidRPr="00A53655" w:rsidRDefault="003030E3" w:rsidP="003030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    </w:t>
      </w:r>
      <w:r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Составитель: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Абдраева Ф.А.</w:t>
      </w:r>
    </w:p>
    <w:p w:rsidR="003030E3" w:rsidRPr="00A53655" w:rsidRDefault="003030E3" w:rsidP="003030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30E3" w:rsidRDefault="003030E3" w:rsidP="003030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0E3" w:rsidRDefault="003030E3" w:rsidP="003030E3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3030E3" w:rsidRDefault="003030E3" w:rsidP="003030E3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3030E3" w:rsidRPr="00360AF0" w:rsidRDefault="003030E3" w:rsidP="003030E3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ky-KG"/>
        </w:rPr>
        <w:lastRenderedPageBreak/>
        <w:t>Тема практического</w:t>
      </w:r>
      <w:r w:rsidRPr="00A53655">
        <w:rPr>
          <w:rFonts w:ascii="Times New Roman" w:hAnsi="Times New Roman"/>
          <w:b/>
          <w:sz w:val="24"/>
          <w:szCs w:val="24"/>
          <w:lang w:val="ky-KG"/>
        </w:rPr>
        <w:t xml:space="preserve"> занятия:</w:t>
      </w:r>
    </w:p>
    <w:p w:rsidR="00F84A7A" w:rsidRPr="00F84A7A" w:rsidRDefault="003030E3" w:rsidP="00F84A7A">
      <w:pPr>
        <w:pStyle w:val="a7"/>
        <w:jc w:val="left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«Ведение ОКС</w:t>
      </w:r>
      <w:r w:rsidRPr="00DC4B52">
        <w:rPr>
          <w:rFonts w:ascii="Times New Roman" w:hAnsi="Times New Roman"/>
          <w:b/>
          <w:sz w:val="32"/>
          <w:szCs w:val="32"/>
          <w:lang w:eastAsia="ru-RU"/>
        </w:rPr>
        <w:t xml:space="preserve"> в амбулаторных условиях</w:t>
      </w:r>
      <w:r>
        <w:rPr>
          <w:rFonts w:ascii="Times New Roman" w:hAnsi="Times New Roman"/>
          <w:b/>
          <w:sz w:val="28"/>
          <w:szCs w:val="28"/>
        </w:rPr>
        <w:t>»</w:t>
      </w:r>
      <w:r w:rsidRPr="00065A6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4"/>
          <w:szCs w:val="24"/>
          <w:lang w:val="ky-KG"/>
        </w:rPr>
        <w:t xml:space="preserve"> (50 мин</w:t>
      </w:r>
      <w:r w:rsidRPr="0060438E">
        <w:rPr>
          <w:rFonts w:ascii="Times New Roman" w:hAnsi="Times New Roman"/>
          <w:sz w:val="24"/>
          <w:szCs w:val="24"/>
          <w:lang w:val="ky-KG"/>
        </w:rPr>
        <w:t>)</w:t>
      </w:r>
      <w:r w:rsidRPr="00F84A7A">
        <w:rPr>
          <w:rFonts w:ascii="Times New Roman" w:hAnsi="Times New Roman"/>
          <w:bCs/>
          <w:i/>
          <w:sz w:val="24"/>
          <w:szCs w:val="24"/>
          <w:lang w:val="ru-RU"/>
        </w:rPr>
        <w:br/>
      </w:r>
      <w:r w:rsidR="00F84A7A" w:rsidRPr="00F84A7A">
        <w:rPr>
          <w:rFonts w:ascii="Times New Roman" w:hAnsi="Times New Roman"/>
          <w:sz w:val="24"/>
          <w:szCs w:val="24"/>
          <w:u w:val="single"/>
          <w:lang w:val="ru-RU"/>
        </w:rPr>
        <w:t>Актуальность темы</w:t>
      </w:r>
    </w:p>
    <w:p w:rsidR="003030E3" w:rsidRPr="00F84A7A" w:rsidRDefault="00F84A7A" w:rsidP="00F84A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A7A">
        <w:rPr>
          <w:rFonts w:ascii="Times New Roman" w:hAnsi="Times New Roman"/>
          <w:sz w:val="24"/>
          <w:szCs w:val="24"/>
        </w:rPr>
        <w:t xml:space="preserve">За последние 10-15 лет терапевтическая </w:t>
      </w:r>
      <w:r w:rsidRPr="00F84A7A">
        <w:rPr>
          <w:rFonts w:ascii="Times New Roman" w:hAnsi="Times New Roman"/>
          <w:bCs/>
          <w:sz w:val="24"/>
          <w:szCs w:val="24"/>
        </w:rPr>
        <w:t xml:space="preserve">и </w:t>
      </w:r>
      <w:r w:rsidRPr="00F84A7A">
        <w:rPr>
          <w:rFonts w:ascii="Times New Roman" w:hAnsi="Times New Roman"/>
          <w:sz w:val="24"/>
          <w:szCs w:val="24"/>
        </w:rPr>
        <w:t xml:space="preserve">хирургическая кардиология достигла </w:t>
      </w:r>
      <w:r w:rsidRPr="00F84A7A">
        <w:rPr>
          <w:rFonts w:ascii="Times New Roman" w:hAnsi="Times New Roman"/>
          <w:bCs/>
          <w:sz w:val="24"/>
          <w:szCs w:val="24"/>
        </w:rPr>
        <w:t xml:space="preserve">значительных </w:t>
      </w:r>
      <w:r w:rsidRPr="00F84A7A">
        <w:rPr>
          <w:rFonts w:ascii="Times New Roman" w:hAnsi="Times New Roman"/>
          <w:sz w:val="24"/>
          <w:szCs w:val="24"/>
        </w:rPr>
        <w:t>успехов в разработке новых методов диагн</w:t>
      </w:r>
      <w:r w:rsidRPr="00F84A7A">
        <w:rPr>
          <w:rFonts w:ascii="Times New Roman" w:eastAsia="Times New Roman" w:hAnsi="Times New Roman"/>
          <w:sz w:val="24"/>
          <w:szCs w:val="24"/>
        </w:rPr>
        <w:t>остики</w:t>
      </w:r>
      <w:r w:rsidRPr="00F84A7A">
        <w:rPr>
          <w:rFonts w:ascii="Times New Roman" w:hAnsi="Times New Roman"/>
          <w:sz w:val="24"/>
          <w:szCs w:val="24"/>
        </w:rPr>
        <w:t xml:space="preserve">, создании препаратов с </w:t>
      </w:r>
      <w:r w:rsidRPr="00F84A7A">
        <w:rPr>
          <w:rFonts w:ascii="Times New Roman" w:hAnsi="Times New Roman"/>
          <w:bCs/>
          <w:sz w:val="24"/>
          <w:szCs w:val="24"/>
        </w:rPr>
        <w:t xml:space="preserve">новыми </w:t>
      </w:r>
      <w:r w:rsidRPr="00F84A7A">
        <w:rPr>
          <w:rFonts w:ascii="Times New Roman" w:hAnsi="Times New Roman"/>
          <w:sz w:val="24"/>
          <w:szCs w:val="24"/>
        </w:rPr>
        <w:t xml:space="preserve">направлениями </w:t>
      </w:r>
      <w:r w:rsidRPr="00F84A7A">
        <w:rPr>
          <w:rFonts w:ascii="Times New Roman" w:hAnsi="Times New Roman"/>
          <w:bCs/>
          <w:sz w:val="24"/>
          <w:szCs w:val="24"/>
        </w:rPr>
        <w:t xml:space="preserve">воздействия, </w:t>
      </w:r>
      <w:r w:rsidRPr="00F84A7A">
        <w:rPr>
          <w:rFonts w:ascii="Times New Roman" w:hAnsi="Times New Roman"/>
          <w:sz w:val="24"/>
          <w:szCs w:val="24"/>
        </w:rPr>
        <w:t>в использований современных технологий оперативного ле</w:t>
      </w:r>
      <w:r w:rsidRPr="00F84A7A">
        <w:rPr>
          <w:rFonts w:ascii="Times New Roman" w:eastAsia="Times New Roman" w:hAnsi="Times New Roman"/>
          <w:sz w:val="24"/>
          <w:szCs w:val="24"/>
        </w:rPr>
        <w:t>чения. Тем</w:t>
      </w:r>
      <w:r w:rsidRPr="00F84A7A">
        <w:rPr>
          <w:rFonts w:ascii="Times New Roman" w:hAnsi="Times New Roman"/>
          <w:sz w:val="24"/>
          <w:szCs w:val="24"/>
        </w:rPr>
        <w:t xml:space="preserve"> не менее</w:t>
      </w:r>
      <w:r w:rsidRPr="00F84A7A">
        <w:rPr>
          <w:rFonts w:ascii="Times New Roman" w:eastAsia="Times New Roman" w:hAnsi="Times New Roman"/>
          <w:sz w:val="24"/>
          <w:szCs w:val="24"/>
        </w:rPr>
        <w:t>,</w:t>
      </w:r>
      <w:r w:rsidRPr="00F84A7A">
        <w:rPr>
          <w:rFonts w:ascii="Times New Roman" w:hAnsi="Times New Roman"/>
          <w:sz w:val="24"/>
          <w:szCs w:val="24"/>
        </w:rPr>
        <w:t xml:space="preserve"> сердечно-сосудистая </w:t>
      </w:r>
      <w:r w:rsidRPr="00F84A7A">
        <w:rPr>
          <w:rFonts w:ascii="Times New Roman" w:hAnsi="Times New Roman"/>
          <w:bCs/>
          <w:sz w:val="24"/>
          <w:szCs w:val="24"/>
        </w:rPr>
        <w:t xml:space="preserve">патология все </w:t>
      </w:r>
      <w:r w:rsidRPr="00F84A7A">
        <w:rPr>
          <w:rFonts w:ascii="Times New Roman" w:hAnsi="Times New Roman"/>
          <w:sz w:val="24"/>
          <w:szCs w:val="24"/>
        </w:rPr>
        <w:t xml:space="preserve">еще остается </w:t>
      </w:r>
      <w:r w:rsidRPr="00F84A7A">
        <w:rPr>
          <w:rFonts w:ascii="Times New Roman" w:eastAsia="Times New Roman" w:hAnsi="Times New Roman"/>
          <w:sz w:val="24"/>
          <w:szCs w:val="24"/>
        </w:rPr>
        <w:t>одной</w:t>
      </w:r>
      <w:r w:rsidRPr="00F84A7A">
        <w:rPr>
          <w:rFonts w:ascii="Times New Roman" w:hAnsi="Times New Roman"/>
          <w:sz w:val="24"/>
          <w:szCs w:val="24"/>
        </w:rPr>
        <w:t xml:space="preserve"> из основных причин заболеваемости и смертности </w:t>
      </w:r>
      <w:r w:rsidRPr="00F84A7A">
        <w:rPr>
          <w:rFonts w:ascii="Times New Roman" w:hAnsi="Times New Roman"/>
          <w:bCs/>
          <w:sz w:val="24"/>
          <w:szCs w:val="24"/>
        </w:rPr>
        <w:t xml:space="preserve">населения. В </w:t>
      </w:r>
      <w:r w:rsidRPr="00F84A7A">
        <w:rPr>
          <w:rFonts w:ascii="Times New Roman" w:hAnsi="Times New Roman"/>
          <w:sz w:val="24"/>
          <w:szCs w:val="24"/>
        </w:rPr>
        <w:t xml:space="preserve">связи с этим важнейшим аспектом деятельности здравоохранения является развитие кардиологической помощи в </w:t>
      </w:r>
      <w:proofErr w:type="gramStart"/>
      <w:r w:rsidRPr="00F84A7A">
        <w:rPr>
          <w:rFonts w:ascii="Times New Roman" w:hAnsi="Times New Roman"/>
          <w:bCs/>
          <w:sz w:val="24"/>
          <w:szCs w:val="24"/>
        </w:rPr>
        <w:t xml:space="preserve">ЛПУ </w:t>
      </w:r>
      <w:r w:rsidRPr="00F84A7A">
        <w:rPr>
          <w:rFonts w:ascii="Times New Roman" w:hAnsi="Times New Roman"/>
          <w:sz w:val="24"/>
          <w:szCs w:val="24"/>
        </w:rPr>
        <w:t xml:space="preserve"> использованием</w:t>
      </w:r>
      <w:proofErr w:type="gramEnd"/>
      <w:r w:rsidRPr="00F84A7A">
        <w:rPr>
          <w:rFonts w:ascii="Times New Roman" w:hAnsi="Times New Roman"/>
          <w:sz w:val="24"/>
          <w:szCs w:val="24"/>
        </w:rPr>
        <w:t xml:space="preserve"> всех возможностей профилактики, реабилитации, санаторно-курортного отбора </w:t>
      </w:r>
      <w:r w:rsidRPr="00F84A7A">
        <w:rPr>
          <w:rFonts w:ascii="Times New Roman" w:hAnsi="Times New Roman"/>
          <w:bCs/>
          <w:sz w:val="24"/>
          <w:szCs w:val="24"/>
        </w:rPr>
        <w:t xml:space="preserve">и </w:t>
      </w:r>
      <w:r w:rsidRPr="00F84A7A">
        <w:rPr>
          <w:rFonts w:ascii="Times New Roman" w:hAnsi="Times New Roman"/>
          <w:sz w:val="24"/>
          <w:szCs w:val="24"/>
        </w:rPr>
        <w:t>применения высокотехнологичных методов лечения.</w:t>
      </w:r>
    </w:p>
    <w:p w:rsidR="003030E3" w:rsidRDefault="003030E3" w:rsidP="003030E3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3030E3" w:rsidRPr="00785A22" w:rsidRDefault="003030E3" w:rsidP="003030E3">
      <w:pPr>
        <w:pStyle w:val="a6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785A22">
        <w:rPr>
          <w:rFonts w:ascii="Times New Roman" w:hAnsi="Times New Roman" w:cs="Times New Roman"/>
          <w:sz w:val="24"/>
          <w:szCs w:val="24"/>
          <w:lang w:val="ky-KG"/>
        </w:rPr>
        <w:t xml:space="preserve">Ознакомление с тактикой ведением </w:t>
      </w:r>
      <w:r w:rsidR="00F84A7A">
        <w:rPr>
          <w:rFonts w:ascii="Times New Roman" w:hAnsi="Times New Roman" w:cs="Times New Roman"/>
          <w:sz w:val="24"/>
          <w:szCs w:val="24"/>
          <w:lang w:val="ky-KG"/>
        </w:rPr>
        <w:t>больных ОКС</w:t>
      </w:r>
      <w:r w:rsidRPr="00785A22">
        <w:rPr>
          <w:rFonts w:ascii="Times New Roman" w:hAnsi="Times New Roman" w:cs="Times New Roman"/>
          <w:sz w:val="24"/>
          <w:szCs w:val="24"/>
          <w:lang w:val="ky-KG"/>
        </w:rPr>
        <w:t xml:space="preserve"> в амбулаторных условиях;</w:t>
      </w:r>
    </w:p>
    <w:p w:rsidR="003030E3" w:rsidRPr="00785A22" w:rsidRDefault="003030E3" w:rsidP="003030E3">
      <w:pPr>
        <w:pStyle w:val="a6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785A22">
        <w:rPr>
          <w:rFonts w:ascii="Times New Roman" w:hAnsi="Times New Roman" w:cs="Times New Roman"/>
          <w:sz w:val="24"/>
          <w:szCs w:val="24"/>
          <w:lang w:val="ky-KG"/>
        </w:rPr>
        <w:t>Демонстрация практических навык по чек-листу;</w:t>
      </w:r>
    </w:p>
    <w:p w:rsidR="003030E3" w:rsidRPr="003030E3" w:rsidRDefault="003030E3" w:rsidP="003030E3">
      <w:pPr>
        <w:pStyle w:val="a6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785A22">
        <w:rPr>
          <w:rFonts w:ascii="Times New Roman" w:hAnsi="Times New Roman" w:cs="Times New Roman"/>
          <w:sz w:val="24"/>
          <w:szCs w:val="24"/>
          <w:lang w:val="ky-KG"/>
        </w:rPr>
        <w:t>Оценка и обсуждения.</w:t>
      </w:r>
    </w:p>
    <w:p w:rsidR="003030E3" w:rsidRPr="00FC1F0B" w:rsidRDefault="003030E3" w:rsidP="003030E3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3030E3" w:rsidRPr="00FC1F0B" w:rsidRDefault="003030E3" w:rsidP="003030E3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1. Формировать умения анализировать, активно и</w:t>
      </w:r>
      <w:r>
        <w:rPr>
          <w:rFonts w:ascii="Times New Roman" w:hAnsi="Times New Roman"/>
          <w:sz w:val="24"/>
          <w:szCs w:val="24"/>
          <w:lang w:val="ru-RU"/>
        </w:rPr>
        <w:t>спользовать полученные знания и</w:t>
      </w:r>
      <w:r w:rsidRPr="00FC1F0B">
        <w:rPr>
          <w:rFonts w:ascii="Times New Roman" w:hAnsi="Times New Roman"/>
          <w:sz w:val="24"/>
          <w:szCs w:val="24"/>
          <w:lang w:val="ru-RU"/>
        </w:rPr>
        <w:t xml:space="preserve"> умения в профессиональной деятельности.</w:t>
      </w:r>
    </w:p>
    <w:p w:rsidR="003030E3" w:rsidRPr="00FC1F0B" w:rsidRDefault="003030E3" w:rsidP="003030E3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FC1F0B">
        <w:rPr>
          <w:rFonts w:ascii="Times New Roman" w:hAnsi="Times New Roman"/>
          <w:sz w:val="24"/>
          <w:szCs w:val="24"/>
          <w:lang w:val="ru-RU"/>
        </w:rPr>
        <w:t xml:space="preserve"> со стандартами оказания медицинской помощи в </w:t>
      </w:r>
      <w:r>
        <w:rPr>
          <w:rFonts w:ascii="Times New Roman" w:hAnsi="Times New Roman"/>
          <w:sz w:val="24"/>
          <w:szCs w:val="24"/>
          <w:lang w:val="ru-RU"/>
        </w:rPr>
        <w:t>амбулаторных условиях</w:t>
      </w:r>
      <w:r w:rsidRPr="00FC1F0B">
        <w:rPr>
          <w:rFonts w:ascii="Times New Roman" w:hAnsi="Times New Roman"/>
          <w:sz w:val="24"/>
          <w:szCs w:val="24"/>
          <w:lang w:val="ru-RU"/>
        </w:rPr>
        <w:t>.</w:t>
      </w:r>
    </w:p>
    <w:p w:rsidR="003030E3" w:rsidRPr="00C11EC4" w:rsidRDefault="003030E3" w:rsidP="003030E3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>качества (толерантность, ответственность, способность работать в коллективе, стремление к саморазвитию), обеспечивающие продуктивность трудово</w:t>
      </w:r>
      <w:r>
        <w:rPr>
          <w:rFonts w:ascii="Times New Roman" w:hAnsi="Times New Roman"/>
          <w:sz w:val="24"/>
          <w:szCs w:val="24"/>
          <w:lang w:val="ru-RU"/>
        </w:rPr>
        <w:t xml:space="preserve">й </w:t>
      </w:r>
      <w:r w:rsidRPr="00C11EC4">
        <w:rPr>
          <w:rFonts w:ascii="Times New Roman" w:hAnsi="Times New Roman"/>
          <w:sz w:val="24"/>
          <w:szCs w:val="24"/>
          <w:lang w:val="ru-RU"/>
        </w:rPr>
        <w:t>деятельности специалиста.</w:t>
      </w:r>
    </w:p>
    <w:p w:rsidR="003030E3" w:rsidRPr="00144296" w:rsidRDefault="003030E3" w:rsidP="003030E3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11EC4">
        <w:rPr>
          <w:rFonts w:ascii="Times New Roman" w:hAnsi="Times New Roman" w:cs="Times New Roman"/>
          <w:b/>
          <w:sz w:val="24"/>
          <w:szCs w:val="24"/>
        </w:rPr>
        <w:t>Вид занятия: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практическое</w:t>
      </w:r>
    </w:p>
    <w:p w:rsidR="003030E3" w:rsidRPr="00A26737" w:rsidRDefault="003030E3" w:rsidP="003030E3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Цель </w:t>
      </w:r>
      <w:r>
        <w:rPr>
          <w:rFonts w:ascii="Times New Roman" w:hAnsi="Times New Roman"/>
          <w:b/>
          <w:sz w:val="24"/>
          <w:szCs w:val="24"/>
          <w:lang w:val="ky-KG"/>
        </w:rPr>
        <w:t>практического занятия:</w:t>
      </w:r>
    </w:p>
    <w:p w:rsidR="003030E3" w:rsidRPr="00A26737" w:rsidRDefault="003030E3" w:rsidP="003030E3">
      <w:pPr>
        <w:pStyle w:val="a7"/>
        <w:numPr>
          <w:ilvl w:val="0"/>
          <w:numId w:val="18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u w:val="single"/>
          <w:lang w:val="ru-RU"/>
        </w:rPr>
        <w:t>Методическая цель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–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целей.</w:t>
      </w:r>
    </w:p>
    <w:p w:rsidR="003030E3" w:rsidRPr="00A26737" w:rsidRDefault="003030E3" w:rsidP="003030E3">
      <w:pPr>
        <w:pStyle w:val="a7"/>
        <w:numPr>
          <w:ilvl w:val="0"/>
          <w:numId w:val="18"/>
        </w:numPr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Учебные</w:t>
      </w:r>
      <w:proofErr w:type="spellEnd"/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цели</w:t>
      </w:r>
      <w:proofErr w:type="spellEnd"/>
      <w:r w:rsidRPr="00A26737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3030E3" w:rsidRPr="00A26737" w:rsidRDefault="003030E3" w:rsidP="003030E3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Изучить диагностические критерии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, принципы </w:t>
      </w:r>
      <w:r>
        <w:rPr>
          <w:rFonts w:ascii="Times New Roman" w:hAnsi="Times New Roman"/>
          <w:sz w:val="24"/>
          <w:szCs w:val="24"/>
          <w:lang w:val="ru-RU"/>
        </w:rPr>
        <w:t>диагностики и лечения больных с ОКС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3030E3" w:rsidRPr="00A26737" w:rsidRDefault="003030E3" w:rsidP="003030E3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Повторить методы клиниче</w:t>
      </w:r>
      <w:r>
        <w:rPr>
          <w:rFonts w:ascii="Times New Roman" w:hAnsi="Times New Roman"/>
          <w:sz w:val="24"/>
          <w:szCs w:val="24"/>
          <w:lang w:val="ru-RU"/>
        </w:rPr>
        <w:t xml:space="preserve">ского обследования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пациента  с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ОКС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3030E3" w:rsidRPr="00A26737" w:rsidRDefault="003030E3" w:rsidP="003030E3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Дать студентам представление об этапах диагностического п</w:t>
      </w:r>
      <w:r>
        <w:rPr>
          <w:rFonts w:ascii="Times New Roman" w:hAnsi="Times New Roman"/>
          <w:sz w:val="24"/>
          <w:szCs w:val="24"/>
          <w:lang w:val="ru-RU"/>
        </w:rPr>
        <w:t>оиска и лечения нозологий в амбулаторных условиях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3030E3" w:rsidRPr="00A26737" w:rsidRDefault="003030E3" w:rsidP="003030E3">
      <w:pPr>
        <w:pStyle w:val="a7"/>
        <w:numPr>
          <w:ilvl w:val="0"/>
          <w:numId w:val="18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lang w:val="ru-RU"/>
        </w:rPr>
        <w:t xml:space="preserve">Формировать общие и </w:t>
      </w:r>
      <w:proofErr w:type="gramStart"/>
      <w:r w:rsidRPr="00A26737">
        <w:rPr>
          <w:rFonts w:ascii="Times New Roman" w:hAnsi="Times New Roman"/>
          <w:sz w:val="24"/>
          <w:szCs w:val="24"/>
          <w:lang w:val="ru-RU"/>
        </w:rPr>
        <w:t>профессиональные  компетенции</w:t>
      </w:r>
      <w:proofErr w:type="gramEnd"/>
      <w:r w:rsidRPr="00A26737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3030E3" w:rsidRDefault="003030E3" w:rsidP="003030E3">
      <w:pPr>
        <w:pStyle w:val="a7"/>
        <w:rPr>
          <w:rFonts w:ascii="Times New Roman" w:hAnsi="Times New Roman"/>
          <w:sz w:val="24"/>
          <w:szCs w:val="24"/>
          <w:lang w:val="ru-RU" w:bidi="ar-SA"/>
        </w:rPr>
      </w:pPr>
    </w:p>
    <w:p w:rsidR="003030E3" w:rsidRPr="00FC1F0B" w:rsidRDefault="003030E3" w:rsidP="003030E3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3030E3" w:rsidRPr="00FC1F0B" w:rsidRDefault="003030E3" w:rsidP="003030E3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3030E3" w:rsidRPr="00FC1F0B" w:rsidRDefault="003030E3" w:rsidP="003030E3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3030E3" w:rsidRPr="00FC1F0B" w:rsidRDefault="003030E3" w:rsidP="003030E3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3030E3" w:rsidRPr="00E17A5E" w:rsidRDefault="003030E3" w:rsidP="003030E3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B90793">
        <w:rPr>
          <w:rFonts w:ascii="Times New Roman" w:hAnsi="Times New Roman"/>
          <w:sz w:val="24"/>
          <w:szCs w:val="24"/>
        </w:rPr>
        <w:t>Тестовые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0793">
        <w:rPr>
          <w:rFonts w:ascii="Times New Roman" w:hAnsi="Times New Roman"/>
          <w:sz w:val="24"/>
          <w:szCs w:val="24"/>
        </w:rPr>
        <w:t>задания</w:t>
      </w:r>
      <w:proofErr w:type="spellEnd"/>
      <w:r w:rsidRPr="00B90793">
        <w:rPr>
          <w:rFonts w:ascii="Times New Roman" w:hAnsi="Times New Roman"/>
          <w:sz w:val="24"/>
          <w:szCs w:val="24"/>
        </w:rPr>
        <w:t>;</w:t>
      </w:r>
    </w:p>
    <w:p w:rsidR="003030E3" w:rsidRDefault="003030E3" w:rsidP="003030E3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lastRenderedPageBreak/>
        <w:t>ситуаци</w:t>
      </w:r>
      <w:r>
        <w:rPr>
          <w:rFonts w:ascii="Times New Roman" w:hAnsi="Times New Roman"/>
          <w:sz w:val="24"/>
          <w:szCs w:val="24"/>
          <w:lang w:val="ru-RU"/>
        </w:rPr>
        <w:t>онные задачи с эталоном ответов</w:t>
      </w:r>
      <w:r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3030E3" w:rsidRDefault="003030E3" w:rsidP="003030E3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3030E3" w:rsidRDefault="003030E3" w:rsidP="003030E3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3030E3" w:rsidRPr="00E17A5E" w:rsidRDefault="003030E3" w:rsidP="003030E3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3030E3" w:rsidRPr="00B90793" w:rsidRDefault="003030E3" w:rsidP="003030E3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3030E3" w:rsidRPr="0069579A" w:rsidRDefault="003030E3" w:rsidP="003030E3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9"/>
        <w:tblW w:w="15276" w:type="dxa"/>
        <w:tblLook w:val="01E0" w:firstRow="1" w:lastRow="1" w:firstColumn="1" w:lastColumn="1" w:noHBand="0" w:noVBand="0"/>
      </w:tblPr>
      <w:tblGrid>
        <w:gridCol w:w="4219"/>
        <w:gridCol w:w="11057"/>
      </w:tblGrid>
      <w:tr w:rsidR="003030E3" w:rsidRPr="0069579A" w:rsidTr="003030E3">
        <w:trPr>
          <w:trHeight w:val="2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30E3" w:rsidRPr="0069579A" w:rsidRDefault="003030E3" w:rsidP="003030E3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30E3" w:rsidRPr="0069579A" w:rsidRDefault="003030E3" w:rsidP="003030E3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3030E3" w:rsidRPr="0069579A" w:rsidTr="003030E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E3" w:rsidRPr="0069579A" w:rsidRDefault="003030E3" w:rsidP="003030E3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E3" w:rsidRPr="0069579A" w:rsidRDefault="003030E3" w:rsidP="003030E3">
            <w:pPr>
              <w:numPr>
                <w:ilvl w:val="0"/>
                <w:numId w:val="18"/>
              </w:numPr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теоретической подготовки, умения оперировать знаниями;</w:t>
            </w:r>
          </w:p>
          <w:p w:rsidR="003030E3" w:rsidRPr="0069579A" w:rsidRDefault="003030E3" w:rsidP="003030E3">
            <w:pPr>
              <w:numPr>
                <w:ilvl w:val="0"/>
                <w:numId w:val="18"/>
              </w:numPr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логического, клинического мышления;</w:t>
            </w:r>
          </w:p>
          <w:p w:rsidR="003030E3" w:rsidRPr="0069579A" w:rsidRDefault="003030E3" w:rsidP="003030E3">
            <w:pPr>
              <w:numPr>
                <w:ilvl w:val="0"/>
                <w:numId w:val="18"/>
              </w:numPr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развивать речь</w:t>
            </w:r>
          </w:p>
        </w:tc>
      </w:tr>
      <w:tr w:rsidR="003030E3" w:rsidRPr="0069579A" w:rsidTr="003030E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E3" w:rsidRPr="0069579A" w:rsidRDefault="003030E3" w:rsidP="003030E3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E3" w:rsidRPr="0069579A" w:rsidRDefault="003030E3" w:rsidP="003030E3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подготовленности всей группы и каждого студента в отдельности</w:t>
            </w:r>
          </w:p>
        </w:tc>
      </w:tr>
      <w:tr w:rsidR="003030E3" w:rsidRPr="0069579A" w:rsidTr="003030E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E3" w:rsidRPr="0069579A" w:rsidRDefault="003030E3" w:rsidP="003030E3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Практический</w:t>
            </w:r>
          </w:p>
          <w:p w:rsidR="003030E3" w:rsidRPr="0069579A" w:rsidRDefault="003030E3" w:rsidP="003030E3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решение учебных заданий проблемного характера</w:t>
            </w:r>
          </w:p>
          <w:p w:rsidR="003030E3" w:rsidRPr="0069579A" w:rsidRDefault="003030E3" w:rsidP="003030E3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выполнение практических действий, заданий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E3" w:rsidRPr="0069579A" w:rsidRDefault="003030E3" w:rsidP="003030E3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самостоятельного мышления, умения анализировать явления, выделять главное</w:t>
            </w:r>
          </w:p>
          <w:p w:rsidR="003030E3" w:rsidRPr="0069579A" w:rsidRDefault="003030E3" w:rsidP="003030E3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клинического (профессионального) мышления;</w:t>
            </w:r>
          </w:p>
          <w:p w:rsidR="003030E3" w:rsidRPr="0069579A" w:rsidRDefault="003030E3" w:rsidP="003030E3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проверить умение выполнения манипуляции, практического действия.</w:t>
            </w:r>
          </w:p>
        </w:tc>
      </w:tr>
    </w:tbl>
    <w:p w:rsidR="003030E3" w:rsidRPr="0069579A" w:rsidRDefault="003030E3" w:rsidP="003030E3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10915"/>
      </w:tblGrid>
      <w:tr w:rsidR="003030E3" w:rsidRPr="0069579A" w:rsidTr="003030E3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3030E3" w:rsidRPr="0069579A" w:rsidRDefault="003030E3" w:rsidP="003030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3030E3" w:rsidRPr="0069579A" w:rsidRDefault="003030E3" w:rsidP="003030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3030E3" w:rsidRPr="0069579A" w:rsidTr="003030E3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0E3" w:rsidRPr="0069579A" w:rsidRDefault="003030E3" w:rsidP="00303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Общепрофессиональныедисциплины</w:t>
            </w:r>
            <w:proofErr w:type="spellEnd"/>
          </w:p>
          <w:p w:rsidR="003030E3" w:rsidRDefault="003030E3" w:rsidP="00303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3030E3" w:rsidRPr="0069579A" w:rsidRDefault="003030E3" w:rsidP="00303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0E3" w:rsidRPr="0005442E" w:rsidRDefault="003030E3" w:rsidP="003030E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r w:rsidRPr="0005442E">
              <w:rPr>
                <w:rFonts w:ascii="Times New Roman" w:hAnsi="Times New Roman" w:cs="Times New Roman"/>
                <w:sz w:val="24"/>
                <w:szCs w:val="24"/>
              </w:rPr>
              <w:t xml:space="preserve"> система.</w:t>
            </w:r>
          </w:p>
          <w:p w:rsidR="003030E3" w:rsidRPr="0005442E" w:rsidRDefault="003030E3" w:rsidP="003030E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E"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</w:tr>
      <w:tr w:rsidR="003030E3" w:rsidRPr="0069579A" w:rsidTr="003030E3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0E3" w:rsidRPr="0069579A" w:rsidRDefault="003030E3" w:rsidP="00303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3030E3" w:rsidRPr="0069579A" w:rsidRDefault="003030E3" w:rsidP="00303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клинических дисциплин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0E3" w:rsidRPr="0069579A" w:rsidRDefault="003030E3" w:rsidP="003030E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обследования пациентов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заболеваниями  органов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ССС.</w:t>
            </w:r>
          </w:p>
          <w:p w:rsidR="003030E3" w:rsidRPr="0069579A" w:rsidRDefault="003030E3" w:rsidP="003030E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методы обследования пациентов с заболеваниями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легких.</w:t>
            </w:r>
          </w:p>
        </w:tc>
      </w:tr>
      <w:tr w:rsidR="003030E3" w:rsidRPr="0069579A" w:rsidTr="003030E3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0E3" w:rsidRDefault="003030E3" w:rsidP="00303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</w:p>
          <w:p w:rsidR="003030E3" w:rsidRPr="0069579A" w:rsidRDefault="003030E3" w:rsidP="0030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0E3" w:rsidRDefault="003030E3" w:rsidP="003030E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Нитраты</w:t>
            </w:r>
          </w:p>
          <w:p w:rsidR="003030E3" w:rsidRDefault="003030E3" w:rsidP="003030E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Антикоагулянты</w:t>
            </w:r>
          </w:p>
          <w:p w:rsidR="003030E3" w:rsidRDefault="003030E3" w:rsidP="003030E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Антиагреганты</w:t>
            </w:r>
            <w:proofErr w:type="spellEnd"/>
          </w:p>
          <w:p w:rsidR="003030E3" w:rsidRDefault="003030E3" w:rsidP="003030E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Вета-адреноблокаторы</w:t>
            </w:r>
            <w:proofErr w:type="spellEnd"/>
          </w:p>
          <w:p w:rsidR="003030E3" w:rsidRDefault="003030E3" w:rsidP="003030E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Наркотические анальгетики</w:t>
            </w:r>
          </w:p>
          <w:p w:rsidR="003030E3" w:rsidRPr="000C6273" w:rsidRDefault="003030E3" w:rsidP="003030E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</w:tr>
    </w:tbl>
    <w:p w:rsidR="003030E3" w:rsidRPr="008C1A0B" w:rsidRDefault="003030E3" w:rsidP="003030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79A">
        <w:rPr>
          <w:rFonts w:ascii="Times New Roman" w:hAnsi="Times New Roman" w:cs="Times New Roman"/>
          <w:b/>
          <w:sz w:val="24"/>
          <w:szCs w:val="24"/>
        </w:rPr>
        <w:t>Внутридисциплинарные</w:t>
      </w:r>
      <w:proofErr w:type="spellEnd"/>
      <w:r w:rsidRPr="0069579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3030E3" w:rsidRDefault="003030E3" w:rsidP="003030E3">
      <w:pPr>
        <w:pStyle w:val="a7"/>
        <w:numPr>
          <w:ilvl w:val="1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Диагностика и лечение ГБ и гипертонического криза в амбулаторных условиях.</w:t>
      </w:r>
    </w:p>
    <w:p w:rsidR="003030E3" w:rsidRPr="00FA481F" w:rsidRDefault="003030E3" w:rsidP="003030E3">
      <w:pPr>
        <w:pStyle w:val="a7"/>
        <w:numPr>
          <w:ilvl w:val="1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Диагностика и лечение ОКС в амбулаторных условиях.</w:t>
      </w:r>
    </w:p>
    <w:p w:rsidR="003030E3" w:rsidRDefault="003030E3" w:rsidP="003030E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Уровни </w:t>
      </w:r>
      <w:proofErr w:type="gramStart"/>
      <w:r w:rsidRPr="0069579A">
        <w:rPr>
          <w:rFonts w:ascii="Times New Roman" w:hAnsi="Times New Roman" w:cs="Times New Roman"/>
          <w:b/>
          <w:sz w:val="24"/>
          <w:szCs w:val="24"/>
        </w:rPr>
        <w:t xml:space="preserve">усвоения:  </w:t>
      </w:r>
      <w:r w:rsidRPr="0069579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9579A">
        <w:rPr>
          <w:rFonts w:ascii="Times New Roman" w:hAnsi="Times New Roman" w:cs="Times New Roman"/>
          <w:sz w:val="24"/>
          <w:szCs w:val="24"/>
        </w:rPr>
        <w:t>,3</w:t>
      </w:r>
    </w:p>
    <w:p w:rsidR="003030E3" w:rsidRPr="0005442E" w:rsidRDefault="003030E3" w:rsidP="003030E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F0B">
        <w:rPr>
          <w:rFonts w:ascii="Times New Roman" w:hAnsi="Times New Roman"/>
          <w:sz w:val="24"/>
          <w:szCs w:val="24"/>
        </w:rPr>
        <w:t>2.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</w:rPr>
        <w:t>–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</w:rPr>
        <w:t>репродуктивный (выполнение деятельности по образцу, инструкции или под руководством);</w:t>
      </w:r>
    </w:p>
    <w:p w:rsidR="003030E3" w:rsidRPr="00F84A7A" w:rsidRDefault="003030E3" w:rsidP="003030E3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3. – продуктивный (планирование и самостоятельное выполнение деятельности, решение проблемных задач).</w:t>
      </w:r>
    </w:p>
    <w:p w:rsidR="003030E3" w:rsidRPr="003565B4" w:rsidRDefault="003030E3" w:rsidP="003030E3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изучения темы занятия студент должен уметь:</w:t>
      </w:r>
    </w:p>
    <w:p w:rsidR="003030E3" w:rsidRPr="003565B4" w:rsidRDefault="003030E3" w:rsidP="003030E3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3565B4">
        <w:rPr>
          <w:rFonts w:ascii="Times New Roman" w:hAnsi="Times New Roman"/>
          <w:sz w:val="24"/>
          <w:szCs w:val="24"/>
          <w:lang w:val="ru-RU"/>
        </w:rPr>
        <w:t>проводи</w:t>
      </w:r>
      <w:r>
        <w:rPr>
          <w:rFonts w:ascii="Times New Roman" w:hAnsi="Times New Roman"/>
          <w:sz w:val="24"/>
          <w:szCs w:val="24"/>
          <w:lang w:val="ru-RU"/>
        </w:rPr>
        <w:t>ть обследование пациента</w:t>
      </w:r>
      <w:r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3030E3" w:rsidRPr="003565B4" w:rsidRDefault="003030E3" w:rsidP="003030E3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определять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тяжесть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состояния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пациента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3030E3" w:rsidRPr="003565B4" w:rsidRDefault="003030E3" w:rsidP="003030E3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выделять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ведущий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синдром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3030E3" w:rsidRPr="00F40D64" w:rsidRDefault="003030E3" w:rsidP="003030E3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проводить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дифференциальную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диагностику</w:t>
      </w:r>
      <w:proofErr w:type="spellEnd"/>
      <w:r w:rsidRPr="003565B4">
        <w:rPr>
          <w:rFonts w:ascii="Times New Roman" w:hAnsi="Times New Roman"/>
          <w:sz w:val="24"/>
          <w:szCs w:val="24"/>
        </w:rPr>
        <w:t xml:space="preserve">; </w:t>
      </w:r>
    </w:p>
    <w:p w:rsidR="003030E3" w:rsidRPr="00F40D64" w:rsidRDefault="003030E3" w:rsidP="003030E3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установить диагноз на основании клинических и лабораторных исследований в амбулаторных условиях.</w:t>
      </w:r>
    </w:p>
    <w:p w:rsidR="003030E3" w:rsidRPr="001D1C97" w:rsidRDefault="003030E3" w:rsidP="003030E3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1D1C97">
        <w:rPr>
          <w:rFonts w:ascii="Times New Roman" w:hAnsi="Times New Roman"/>
          <w:sz w:val="24"/>
          <w:szCs w:val="24"/>
          <w:lang w:val="ru-RU"/>
        </w:rPr>
        <w:t>осуществлять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D1C97">
        <w:rPr>
          <w:rFonts w:ascii="Times New Roman" w:hAnsi="Times New Roman"/>
          <w:sz w:val="24"/>
          <w:szCs w:val="24"/>
          <w:lang w:val="ru-RU"/>
        </w:rPr>
        <w:t>фармакотерапию</w:t>
      </w:r>
      <w:r>
        <w:rPr>
          <w:rFonts w:ascii="Times New Roman" w:hAnsi="Times New Roman"/>
          <w:sz w:val="24"/>
          <w:szCs w:val="24"/>
          <w:lang w:val="ru-RU"/>
        </w:rPr>
        <w:t xml:space="preserve"> в соответствии с диагнозом в амбулаторных условиях</w:t>
      </w:r>
      <w:r w:rsidRPr="001D1C97">
        <w:rPr>
          <w:rFonts w:ascii="Times New Roman" w:hAnsi="Times New Roman"/>
          <w:sz w:val="24"/>
          <w:szCs w:val="24"/>
          <w:lang w:val="ru-RU"/>
        </w:rPr>
        <w:t>;</w:t>
      </w:r>
    </w:p>
    <w:p w:rsidR="003030E3" w:rsidRDefault="003030E3" w:rsidP="003030E3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осущес</w:t>
      </w:r>
      <w:r>
        <w:rPr>
          <w:rFonts w:ascii="Times New Roman" w:hAnsi="Times New Roman"/>
          <w:sz w:val="24"/>
          <w:szCs w:val="24"/>
          <w:lang w:val="ru-RU"/>
        </w:rPr>
        <w:t>твлять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профилактику заболевания</w:t>
      </w:r>
      <w:r w:rsidRPr="003565B4">
        <w:rPr>
          <w:rFonts w:ascii="Times New Roman" w:hAnsi="Times New Roman"/>
          <w:sz w:val="24"/>
          <w:szCs w:val="24"/>
        </w:rPr>
        <w:t>;</w:t>
      </w:r>
    </w:p>
    <w:p w:rsidR="00F84A7A" w:rsidRDefault="00F84A7A" w:rsidP="00F84A7A">
      <w:pPr>
        <w:pStyle w:val="a7"/>
        <w:rPr>
          <w:rFonts w:ascii="Times New Roman" w:hAnsi="Times New Roman"/>
          <w:sz w:val="24"/>
          <w:szCs w:val="24"/>
        </w:rPr>
      </w:pPr>
    </w:p>
    <w:p w:rsidR="00F84A7A" w:rsidRDefault="00F84A7A" w:rsidP="00F84A7A">
      <w:pPr>
        <w:pStyle w:val="a7"/>
        <w:rPr>
          <w:rFonts w:ascii="Times New Roman" w:hAnsi="Times New Roman"/>
          <w:sz w:val="24"/>
          <w:szCs w:val="24"/>
        </w:rPr>
      </w:pPr>
    </w:p>
    <w:p w:rsidR="00F84A7A" w:rsidRDefault="00F84A7A" w:rsidP="00F84A7A">
      <w:pPr>
        <w:pStyle w:val="a7"/>
        <w:rPr>
          <w:rFonts w:ascii="Times New Roman" w:hAnsi="Times New Roman"/>
          <w:sz w:val="24"/>
          <w:szCs w:val="24"/>
        </w:rPr>
      </w:pPr>
    </w:p>
    <w:p w:rsidR="00F84A7A" w:rsidRDefault="00F84A7A" w:rsidP="00F84A7A">
      <w:pPr>
        <w:pStyle w:val="a7"/>
        <w:rPr>
          <w:rFonts w:ascii="Times New Roman" w:hAnsi="Times New Roman"/>
          <w:sz w:val="24"/>
          <w:szCs w:val="24"/>
        </w:rPr>
      </w:pPr>
    </w:p>
    <w:p w:rsidR="00F84A7A" w:rsidRDefault="00F84A7A" w:rsidP="00F84A7A">
      <w:pPr>
        <w:pStyle w:val="a7"/>
        <w:rPr>
          <w:rFonts w:ascii="Times New Roman" w:hAnsi="Times New Roman"/>
          <w:sz w:val="24"/>
          <w:szCs w:val="24"/>
        </w:rPr>
      </w:pPr>
    </w:p>
    <w:p w:rsidR="00F84A7A" w:rsidRDefault="00F84A7A" w:rsidP="00F84A7A">
      <w:pPr>
        <w:pStyle w:val="a7"/>
        <w:rPr>
          <w:rFonts w:ascii="Times New Roman" w:hAnsi="Times New Roman"/>
          <w:sz w:val="24"/>
          <w:szCs w:val="24"/>
        </w:rPr>
      </w:pPr>
    </w:p>
    <w:p w:rsidR="00F84A7A" w:rsidRDefault="00F84A7A" w:rsidP="00F84A7A">
      <w:pPr>
        <w:pStyle w:val="a7"/>
        <w:rPr>
          <w:rFonts w:ascii="Times New Roman" w:hAnsi="Times New Roman"/>
          <w:sz w:val="24"/>
          <w:szCs w:val="24"/>
        </w:rPr>
      </w:pPr>
    </w:p>
    <w:p w:rsidR="00F84A7A" w:rsidRDefault="00F84A7A" w:rsidP="00F84A7A">
      <w:pPr>
        <w:pStyle w:val="a7"/>
        <w:rPr>
          <w:rFonts w:ascii="Times New Roman" w:hAnsi="Times New Roman"/>
          <w:sz w:val="24"/>
          <w:szCs w:val="24"/>
        </w:rPr>
      </w:pPr>
    </w:p>
    <w:p w:rsidR="00F84A7A" w:rsidRDefault="00F84A7A" w:rsidP="00F84A7A">
      <w:pPr>
        <w:pStyle w:val="a7"/>
        <w:rPr>
          <w:rFonts w:ascii="Times New Roman" w:hAnsi="Times New Roman"/>
          <w:sz w:val="24"/>
          <w:szCs w:val="24"/>
        </w:rPr>
      </w:pPr>
    </w:p>
    <w:p w:rsidR="00F84A7A" w:rsidRDefault="00F84A7A" w:rsidP="00F84A7A">
      <w:pPr>
        <w:pStyle w:val="a7"/>
        <w:rPr>
          <w:rFonts w:ascii="Times New Roman" w:hAnsi="Times New Roman"/>
          <w:sz w:val="24"/>
          <w:szCs w:val="24"/>
        </w:rPr>
      </w:pPr>
    </w:p>
    <w:p w:rsidR="00F84A7A" w:rsidRDefault="00F84A7A" w:rsidP="00F84A7A">
      <w:pPr>
        <w:pStyle w:val="a7"/>
        <w:rPr>
          <w:rFonts w:ascii="Times New Roman" w:hAnsi="Times New Roman"/>
          <w:sz w:val="24"/>
          <w:szCs w:val="24"/>
        </w:rPr>
      </w:pPr>
    </w:p>
    <w:p w:rsidR="00F84A7A" w:rsidRDefault="00F84A7A" w:rsidP="00F84A7A">
      <w:pPr>
        <w:pStyle w:val="a7"/>
        <w:rPr>
          <w:rFonts w:ascii="Times New Roman" w:hAnsi="Times New Roman"/>
          <w:sz w:val="24"/>
          <w:szCs w:val="24"/>
        </w:rPr>
      </w:pPr>
    </w:p>
    <w:p w:rsidR="00F84A7A" w:rsidRDefault="00F84A7A" w:rsidP="00F84A7A">
      <w:pPr>
        <w:pStyle w:val="a7"/>
        <w:rPr>
          <w:rFonts w:ascii="Times New Roman" w:hAnsi="Times New Roman"/>
          <w:sz w:val="24"/>
          <w:szCs w:val="24"/>
        </w:rPr>
      </w:pPr>
    </w:p>
    <w:p w:rsidR="00F84A7A" w:rsidRDefault="00F84A7A" w:rsidP="00F84A7A">
      <w:pPr>
        <w:pStyle w:val="a7"/>
        <w:rPr>
          <w:rFonts w:ascii="Times New Roman" w:hAnsi="Times New Roman"/>
          <w:sz w:val="24"/>
          <w:szCs w:val="24"/>
        </w:rPr>
      </w:pPr>
    </w:p>
    <w:p w:rsidR="00F84A7A" w:rsidRDefault="00F84A7A" w:rsidP="00F84A7A">
      <w:pPr>
        <w:pStyle w:val="a7"/>
        <w:rPr>
          <w:rFonts w:ascii="Times New Roman" w:hAnsi="Times New Roman"/>
          <w:sz w:val="24"/>
          <w:szCs w:val="24"/>
        </w:rPr>
      </w:pPr>
    </w:p>
    <w:p w:rsidR="00F84A7A" w:rsidRDefault="00F84A7A" w:rsidP="00F84A7A">
      <w:pPr>
        <w:pStyle w:val="a7"/>
        <w:rPr>
          <w:rFonts w:ascii="Times New Roman" w:hAnsi="Times New Roman"/>
          <w:sz w:val="24"/>
          <w:szCs w:val="24"/>
        </w:rPr>
      </w:pPr>
    </w:p>
    <w:p w:rsidR="00F84A7A" w:rsidRDefault="00F84A7A" w:rsidP="00F84A7A">
      <w:pPr>
        <w:pStyle w:val="a7"/>
        <w:rPr>
          <w:rFonts w:ascii="Times New Roman" w:hAnsi="Times New Roman"/>
          <w:sz w:val="24"/>
          <w:szCs w:val="24"/>
        </w:rPr>
      </w:pPr>
    </w:p>
    <w:p w:rsidR="00F84A7A" w:rsidRDefault="00F84A7A" w:rsidP="00F84A7A">
      <w:pPr>
        <w:pStyle w:val="a7"/>
        <w:rPr>
          <w:rFonts w:ascii="Times New Roman" w:hAnsi="Times New Roman"/>
          <w:sz w:val="24"/>
          <w:szCs w:val="24"/>
        </w:rPr>
      </w:pPr>
    </w:p>
    <w:p w:rsidR="00F84A7A" w:rsidRDefault="00F84A7A" w:rsidP="00F84A7A">
      <w:pPr>
        <w:pStyle w:val="a7"/>
        <w:rPr>
          <w:rFonts w:ascii="Times New Roman" w:hAnsi="Times New Roman"/>
          <w:sz w:val="24"/>
          <w:szCs w:val="24"/>
        </w:rPr>
      </w:pPr>
    </w:p>
    <w:p w:rsidR="00F84A7A" w:rsidRDefault="00F84A7A" w:rsidP="00F84A7A">
      <w:pPr>
        <w:pStyle w:val="a7"/>
        <w:rPr>
          <w:rFonts w:ascii="Times New Roman" w:hAnsi="Times New Roman"/>
          <w:sz w:val="24"/>
          <w:szCs w:val="24"/>
        </w:rPr>
      </w:pPr>
    </w:p>
    <w:p w:rsidR="00F84A7A" w:rsidRDefault="00F84A7A" w:rsidP="00F84A7A">
      <w:pPr>
        <w:pStyle w:val="a7"/>
        <w:rPr>
          <w:rFonts w:ascii="Times New Roman" w:hAnsi="Times New Roman"/>
          <w:sz w:val="24"/>
          <w:szCs w:val="24"/>
        </w:rPr>
      </w:pPr>
    </w:p>
    <w:p w:rsidR="00F84A7A" w:rsidRDefault="00F84A7A" w:rsidP="00F84A7A">
      <w:pPr>
        <w:pStyle w:val="a7"/>
        <w:rPr>
          <w:rFonts w:ascii="Times New Roman" w:hAnsi="Times New Roman"/>
          <w:sz w:val="24"/>
          <w:szCs w:val="24"/>
        </w:rPr>
      </w:pPr>
    </w:p>
    <w:p w:rsidR="00F84A7A" w:rsidRDefault="00F84A7A" w:rsidP="00F84A7A">
      <w:pPr>
        <w:pStyle w:val="a7"/>
        <w:rPr>
          <w:rFonts w:ascii="Times New Roman" w:hAnsi="Times New Roman"/>
          <w:sz w:val="24"/>
          <w:szCs w:val="24"/>
        </w:rPr>
      </w:pPr>
    </w:p>
    <w:p w:rsidR="00F84A7A" w:rsidRDefault="00F84A7A" w:rsidP="00F84A7A">
      <w:pPr>
        <w:pStyle w:val="a7"/>
        <w:rPr>
          <w:rFonts w:ascii="Times New Roman" w:hAnsi="Times New Roman"/>
          <w:sz w:val="24"/>
          <w:szCs w:val="24"/>
        </w:rPr>
      </w:pPr>
    </w:p>
    <w:p w:rsidR="00F84A7A" w:rsidRPr="003030E3" w:rsidRDefault="00F84A7A" w:rsidP="00F84A7A">
      <w:pPr>
        <w:pStyle w:val="a7"/>
        <w:rPr>
          <w:rFonts w:ascii="Times New Roman" w:hAnsi="Times New Roman"/>
          <w:sz w:val="24"/>
          <w:szCs w:val="24"/>
        </w:rPr>
      </w:pPr>
    </w:p>
    <w:p w:rsidR="003030E3" w:rsidRDefault="003030E3" w:rsidP="003030E3">
      <w:pPr>
        <w:spacing w:after="0"/>
        <w:jc w:val="both"/>
        <w:rPr>
          <w:rFonts w:ascii="Times New Roman" w:hAnsi="Times New Roman" w:cs="Times New Roman"/>
          <w:b/>
        </w:rPr>
      </w:pPr>
    </w:p>
    <w:p w:rsidR="003030E3" w:rsidRDefault="003030E3" w:rsidP="003030E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Карта компетенции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149"/>
        <w:gridCol w:w="2126"/>
        <w:gridCol w:w="7229"/>
        <w:gridCol w:w="3374"/>
      </w:tblGrid>
      <w:tr w:rsidR="003030E3" w:rsidRPr="00700C63" w:rsidTr="003030E3">
        <w:trPr>
          <w:trHeight w:val="71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30E3" w:rsidRPr="00700C63" w:rsidRDefault="003030E3" w:rsidP="003030E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№</w:t>
            </w:r>
          </w:p>
          <w:p w:rsidR="003030E3" w:rsidRPr="00700C63" w:rsidRDefault="003030E3" w:rsidP="003030E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30E3" w:rsidRPr="00700C63" w:rsidRDefault="003030E3" w:rsidP="003030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Код и формулировка компетенций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0E3" w:rsidRPr="00700C63" w:rsidRDefault="003030E3" w:rsidP="003030E3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(ООП)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0E3" w:rsidRPr="00700C63" w:rsidRDefault="003030E3" w:rsidP="003030E3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 обучения (дисциплины)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0E3" w:rsidRPr="00700C63" w:rsidRDefault="003030E3" w:rsidP="003030E3">
            <w:pPr>
              <w:widowControl w:val="0"/>
              <w:spacing w:after="0" w:line="240" w:lineRule="auto"/>
              <w:ind w:right="149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(темы)</w:t>
            </w:r>
          </w:p>
        </w:tc>
      </w:tr>
      <w:tr w:rsidR="003030E3" w:rsidRPr="00700C63" w:rsidTr="003030E3">
        <w:trPr>
          <w:trHeight w:val="6511"/>
        </w:trPr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30E3" w:rsidRPr="00700C63" w:rsidRDefault="003030E3" w:rsidP="003030E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1</w:t>
            </w:r>
          </w:p>
          <w:p w:rsidR="003030E3" w:rsidRPr="00700C63" w:rsidRDefault="003030E3" w:rsidP="003030E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30E3" w:rsidRPr="00F27948" w:rsidRDefault="003030E3" w:rsidP="003030E3">
            <w:pPr>
              <w:pStyle w:val="a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53EA1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ПК-8</w:t>
            </w:r>
            <w:r w:rsidRPr="00353E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- </w:t>
            </w:r>
            <w:r w:rsidRPr="00F27948">
              <w:rPr>
                <w:rFonts w:ascii="Times New Roman" w:hAnsi="Times New Roman"/>
                <w:sz w:val="22"/>
                <w:szCs w:val="22"/>
                <w:lang w:val="ru-RU"/>
              </w:rPr>
              <w:t>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питанию;</w:t>
            </w:r>
          </w:p>
          <w:p w:rsidR="003030E3" w:rsidRDefault="003030E3" w:rsidP="003030E3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3030E3" w:rsidRPr="00700C63" w:rsidRDefault="003030E3" w:rsidP="003030E3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К-15</w:t>
            </w:r>
          </w:p>
          <w:p w:rsidR="003030E3" w:rsidRPr="00700C63" w:rsidRDefault="003030E3" w:rsidP="003030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способен назначать больным  с наиболее часто встречающимися внутренними болезнями адекватное лечение в соответствии с  диагнозом.</w:t>
            </w:r>
          </w:p>
          <w:p w:rsidR="003030E3" w:rsidRPr="00700C63" w:rsidRDefault="003030E3" w:rsidP="003030E3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К-16</w:t>
            </w:r>
          </w:p>
          <w:p w:rsidR="003030E3" w:rsidRPr="00700C63" w:rsidRDefault="003030E3" w:rsidP="003030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осуществлять взрослому населению первую врачебную помощь в случае возникновения неотложных и угрожающих жизни состояниях в клинике внутренних болезней, направлять на госпитализацию больных в плановом и экстренном порядке.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0E3" w:rsidRPr="00700C63" w:rsidRDefault="003030E3" w:rsidP="003030E3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РО-8  </w:t>
            </w:r>
          </w:p>
          <w:p w:rsidR="003030E3" w:rsidRPr="00700C63" w:rsidRDefault="003030E3" w:rsidP="003030E3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- 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      </w:r>
          </w:p>
          <w:p w:rsidR="003030E3" w:rsidRPr="00700C63" w:rsidRDefault="003030E3" w:rsidP="003030E3">
            <w:pPr>
              <w:pStyle w:val="1"/>
              <w:ind w:left="0"/>
              <w:rPr>
                <w:sz w:val="22"/>
                <w:szCs w:val="22"/>
                <w:lang w:val="ky-KG"/>
              </w:rPr>
            </w:pPr>
            <w:r w:rsidRPr="00700C63">
              <w:rPr>
                <w:sz w:val="22"/>
                <w:szCs w:val="22"/>
                <w:lang w:val="ky-KG"/>
              </w:rPr>
              <w:t>при неотложных и жизнеугрожающих состояниях детей и подростков.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30E3" w:rsidRPr="00700C63" w:rsidRDefault="003030E3" w:rsidP="0030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00C63">
              <w:rPr>
                <w:rFonts w:ascii="Times New Roman" w:eastAsia="Calibri" w:hAnsi="Times New Roman" w:cs="Times New Roman"/>
                <w:b/>
              </w:rPr>
              <w:t>РОд</w:t>
            </w:r>
            <w:proofErr w:type="spellEnd"/>
            <w:r w:rsidRPr="00700C63">
              <w:rPr>
                <w:rFonts w:ascii="Times New Roman" w:eastAsia="Calibri" w:hAnsi="Times New Roman" w:cs="Times New Roman"/>
                <w:b/>
              </w:rPr>
              <w:t>- 1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3030E3" w:rsidRPr="00353EA1" w:rsidRDefault="003030E3" w:rsidP="0030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3030E3" w:rsidRPr="00353EA1" w:rsidRDefault="003030E3" w:rsidP="0030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353EA1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53EA1">
              <w:rPr>
                <w:rFonts w:ascii="Times New Roman" w:hAnsi="Times New Roman" w:cs="Times New Roman"/>
              </w:rPr>
              <w:t>проведение с прикрепленным населением профилактические мероприятия по предупреждению возникновения наиболее часто встречающихся заболеваний, осуществление общеоздоровительные мероприятия по формированию здорового образа жизни с учетом факторов риска, давать рекомендации по здоровому питанию (ПК-8);</w:t>
            </w:r>
          </w:p>
          <w:p w:rsidR="003030E3" w:rsidRPr="00353EA1" w:rsidRDefault="003030E3" w:rsidP="0030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3030E3" w:rsidRPr="00353EA1" w:rsidRDefault="003030E3" w:rsidP="0030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53EA1">
              <w:rPr>
                <w:rFonts w:ascii="Times New Roman" w:hAnsi="Times New Roman" w:cs="Times New Roman"/>
              </w:rPr>
              <w:t>проводить с прикрепленным населением профилактические мероприятия по предупреждению возникновения наиболее часто встречающихся заболеваний (ПК-8),</w:t>
            </w:r>
          </w:p>
          <w:p w:rsidR="003030E3" w:rsidRPr="00353EA1" w:rsidRDefault="003030E3" w:rsidP="0030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</w:p>
          <w:p w:rsidR="003030E3" w:rsidRPr="00353EA1" w:rsidRDefault="003030E3" w:rsidP="003030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навыками </w:t>
            </w:r>
            <w:r w:rsidRPr="00353EA1">
              <w:rPr>
                <w:rFonts w:ascii="Times New Roman" w:hAnsi="Times New Roman" w:cs="Times New Roman"/>
              </w:rPr>
              <w:t>осуществления общеоздоровительных мероприятий по формированию здорового образа жизни с учетом факторов риска, давать рекомендации по здоровому питанию (ПК-8);</w:t>
            </w:r>
          </w:p>
          <w:p w:rsidR="003030E3" w:rsidRPr="00DF645C" w:rsidRDefault="003030E3" w:rsidP="0030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0E3" w:rsidRPr="00700C63" w:rsidRDefault="003030E3" w:rsidP="0030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Calibri" w:hAnsi="Times New Roman" w:cs="Times New Roman"/>
                <w:b/>
              </w:rPr>
              <w:t>РОд-2: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3030E3" w:rsidRPr="00700C63" w:rsidRDefault="003030E3" w:rsidP="0030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3030E3" w:rsidRPr="00700C63" w:rsidRDefault="003030E3" w:rsidP="0030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3030E3" w:rsidRPr="00700C63" w:rsidRDefault="003030E3" w:rsidP="0030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3030E3" w:rsidRPr="00700C63" w:rsidRDefault="003030E3" w:rsidP="0030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назначать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3030E3" w:rsidRPr="00700C63" w:rsidRDefault="003030E3" w:rsidP="0030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3030E3" w:rsidRDefault="003030E3" w:rsidP="003030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назначения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3030E3" w:rsidRPr="00700C63" w:rsidRDefault="003030E3" w:rsidP="003030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3030E3" w:rsidRPr="00700C63" w:rsidRDefault="003030E3" w:rsidP="0030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РОд-3:</w:t>
            </w:r>
          </w:p>
          <w:p w:rsidR="003030E3" w:rsidRPr="00700C63" w:rsidRDefault="003030E3" w:rsidP="0030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3030E3" w:rsidRPr="00700C63" w:rsidRDefault="003030E3" w:rsidP="0030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осуществление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3030E3" w:rsidRPr="00700C63" w:rsidRDefault="003030E3" w:rsidP="0030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3030E3" w:rsidRPr="00700C63" w:rsidRDefault="003030E3" w:rsidP="0030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осуществлять взрослому населению первую врачебную помощь в случае возникновения неотложных и угрожающих 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изни состояниях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3030E3" w:rsidRPr="00700C63" w:rsidRDefault="003030E3" w:rsidP="0030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3030E3" w:rsidRPr="00700C63" w:rsidRDefault="003030E3" w:rsidP="003030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осуществления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30E3" w:rsidRPr="00700C63" w:rsidRDefault="003030E3" w:rsidP="003030E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proofErr w:type="spellStart"/>
            <w:r w:rsidRPr="00700C63">
              <w:rPr>
                <w:rFonts w:ascii="Times New Roman" w:hAnsi="Times New Roman" w:cs="Times New Roman"/>
                <w:b/>
                <w:iCs/>
                <w:lang w:bidi="en-US"/>
              </w:rPr>
              <w:lastRenderedPageBreak/>
              <w:t>РОт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: Знает и понимает: </w:t>
            </w:r>
          </w:p>
          <w:p w:rsidR="003030E3" w:rsidRPr="00700C63" w:rsidRDefault="003030E3" w:rsidP="003030E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>
              <w:rPr>
                <w:rFonts w:ascii="Times New Roman" w:hAnsi="Times New Roman" w:cs="Times New Roman"/>
                <w:iCs/>
                <w:lang w:bidi="en-US"/>
              </w:rPr>
              <w:t>ОКС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.</w:t>
            </w:r>
          </w:p>
          <w:p w:rsidR="003030E3" w:rsidRPr="00700C63" w:rsidRDefault="003030E3" w:rsidP="003030E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Методы современной диагност</w:t>
            </w:r>
            <w:r>
              <w:rPr>
                <w:rFonts w:ascii="Times New Roman" w:hAnsi="Times New Roman" w:cs="Times New Roman"/>
                <w:iCs/>
                <w:lang w:bidi="en-US"/>
              </w:rPr>
              <w:t>ики и дифференциальный диагноз ОКС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с учетом их течения и осложнения.</w:t>
            </w:r>
          </w:p>
          <w:p w:rsidR="003030E3" w:rsidRPr="00700C63" w:rsidRDefault="003030E3" w:rsidP="003030E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Умеет на основании жалоб, анамнеза, </w:t>
            </w:r>
            <w:proofErr w:type="spell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физикального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обследования:</w:t>
            </w:r>
          </w:p>
          <w:p w:rsidR="003030E3" w:rsidRPr="00700C63" w:rsidRDefault="003030E3" w:rsidP="003030E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дифференци</w:t>
            </w:r>
            <w:r>
              <w:rPr>
                <w:rFonts w:ascii="Times New Roman" w:hAnsi="Times New Roman" w:cs="Times New Roman"/>
                <w:iCs/>
                <w:lang w:bidi="en-US"/>
              </w:rPr>
              <w:t>ровать у больного, симптомы ОКС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3030E3" w:rsidRPr="00700C63" w:rsidRDefault="003030E3" w:rsidP="003030E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составить план лабораторного и инструментального обследования для подтверждения предполагаемого диагноза и интерпретировать полученные результаты;</w:t>
            </w:r>
          </w:p>
          <w:p w:rsidR="003030E3" w:rsidRPr="00700C63" w:rsidRDefault="003030E3" w:rsidP="003030E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- сформулировать диагноз, руководствуясь современной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класси</w:t>
            </w:r>
            <w:r>
              <w:rPr>
                <w:rFonts w:ascii="Times New Roman" w:hAnsi="Times New Roman" w:cs="Times New Roman"/>
                <w:iCs/>
                <w:lang w:bidi="en-US"/>
              </w:rPr>
              <w:t>фикацией  ОКС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3030E3" w:rsidRPr="00700C63" w:rsidRDefault="003030E3" w:rsidP="003030E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Владеет: </w:t>
            </w:r>
          </w:p>
          <w:p w:rsidR="003030E3" w:rsidRPr="00700C63" w:rsidRDefault="003030E3" w:rsidP="003030E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методикой назначения адекватной индивидуальной терапии;</w:t>
            </w:r>
          </w:p>
          <w:p w:rsidR="003030E3" w:rsidRPr="00700C63" w:rsidRDefault="003030E3" w:rsidP="003030E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- навыками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определения  прогноза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 у конкретного больного;</w:t>
            </w:r>
          </w:p>
          <w:p w:rsidR="003030E3" w:rsidRPr="00700C63" w:rsidRDefault="003030E3" w:rsidP="003030E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мерами вторичной профилактики и экспертизы трудоспособности;</w:t>
            </w:r>
          </w:p>
          <w:p w:rsidR="003030E3" w:rsidRPr="00700C63" w:rsidRDefault="003030E3" w:rsidP="003030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– навыками оказания первой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врачебной  помощи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в 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lastRenderedPageBreak/>
              <w:t>амбулаторных условиях в соответствии с диагнозом.</w:t>
            </w:r>
          </w:p>
        </w:tc>
      </w:tr>
    </w:tbl>
    <w:p w:rsidR="009D7093" w:rsidRDefault="009D7093" w:rsidP="009D7093">
      <w:pPr>
        <w:spacing w:after="0"/>
        <w:jc w:val="both"/>
        <w:rPr>
          <w:rFonts w:ascii="Times New Roman" w:hAnsi="Times New Roman" w:cs="Times New Roman"/>
          <w:b/>
        </w:rPr>
      </w:pPr>
    </w:p>
    <w:p w:rsidR="00F84A7A" w:rsidRDefault="00F84A7A" w:rsidP="009D7093">
      <w:pPr>
        <w:spacing w:after="0"/>
        <w:jc w:val="both"/>
        <w:rPr>
          <w:rFonts w:ascii="Times New Roman" w:hAnsi="Times New Roman" w:cs="Times New Roman"/>
          <w:b/>
        </w:rPr>
      </w:pPr>
    </w:p>
    <w:p w:rsidR="00F84A7A" w:rsidRDefault="00F84A7A" w:rsidP="009D7093">
      <w:pPr>
        <w:spacing w:after="0"/>
        <w:jc w:val="both"/>
        <w:rPr>
          <w:rFonts w:ascii="Times New Roman" w:hAnsi="Times New Roman" w:cs="Times New Roman"/>
          <w:b/>
        </w:rPr>
      </w:pPr>
    </w:p>
    <w:p w:rsidR="00F84A7A" w:rsidRDefault="00F84A7A" w:rsidP="009D7093">
      <w:pPr>
        <w:spacing w:after="0"/>
        <w:jc w:val="both"/>
        <w:rPr>
          <w:rFonts w:ascii="Times New Roman" w:hAnsi="Times New Roman" w:cs="Times New Roman"/>
          <w:b/>
        </w:rPr>
      </w:pPr>
    </w:p>
    <w:p w:rsidR="00F84A7A" w:rsidRDefault="00F84A7A" w:rsidP="009D7093">
      <w:pPr>
        <w:spacing w:after="0"/>
        <w:jc w:val="both"/>
        <w:rPr>
          <w:rFonts w:ascii="Times New Roman" w:hAnsi="Times New Roman" w:cs="Times New Roman"/>
          <w:b/>
        </w:rPr>
      </w:pPr>
    </w:p>
    <w:p w:rsidR="00F84A7A" w:rsidRDefault="00F84A7A" w:rsidP="009D7093">
      <w:pPr>
        <w:spacing w:after="0"/>
        <w:jc w:val="both"/>
        <w:rPr>
          <w:rFonts w:ascii="Times New Roman" w:hAnsi="Times New Roman" w:cs="Times New Roman"/>
          <w:b/>
        </w:rPr>
      </w:pPr>
    </w:p>
    <w:p w:rsidR="00F84A7A" w:rsidRDefault="00F84A7A" w:rsidP="009D7093">
      <w:pPr>
        <w:spacing w:after="0"/>
        <w:jc w:val="both"/>
        <w:rPr>
          <w:rFonts w:ascii="Times New Roman" w:hAnsi="Times New Roman" w:cs="Times New Roman"/>
          <w:b/>
        </w:rPr>
      </w:pPr>
    </w:p>
    <w:p w:rsidR="00F84A7A" w:rsidRDefault="00F84A7A" w:rsidP="009D7093">
      <w:pPr>
        <w:spacing w:after="0"/>
        <w:jc w:val="both"/>
        <w:rPr>
          <w:rFonts w:ascii="Times New Roman" w:hAnsi="Times New Roman" w:cs="Times New Roman"/>
          <w:b/>
        </w:rPr>
      </w:pPr>
    </w:p>
    <w:p w:rsidR="00F84A7A" w:rsidRDefault="00F84A7A" w:rsidP="009D7093">
      <w:pPr>
        <w:spacing w:after="0"/>
        <w:jc w:val="both"/>
        <w:rPr>
          <w:rFonts w:ascii="Times New Roman" w:hAnsi="Times New Roman" w:cs="Times New Roman"/>
          <w:b/>
        </w:rPr>
      </w:pPr>
    </w:p>
    <w:p w:rsidR="00F84A7A" w:rsidRDefault="00F84A7A" w:rsidP="009D7093">
      <w:pPr>
        <w:spacing w:after="0"/>
        <w:jc w:val="both"/>
        <w:rPr>
          <w:rFonts w:ascii="Times New Roman" w:hAnsi="Times New Roman" w:cs="Times New Roman"/>
          <w:b/>
        </w:rPr>
      </w:pPr>
    </w:p>
    <w:p w:rsidR="00F84A7A" w:rsidRDefault="00F84A7A" w:rsidP="009D7093">
      <w:pPr>
        <w:spacing w:after="0"/>
        <w:jc w:val="both"/>
        <w:rPr>
          <w:rFonts w:ascii="Times New Roman" w:hAnsi="Times New Roman" w:cs="Times New Roman"/>
          <w:b/>
        </w:rPr>
      </w:pPr>
    </w:p>
    <w:p w:rsidR="00F84A7A" w:rsidRDefault="00F84A7A" w:rsidP="009D7093">
      <w:pPr>
        <w:spacing w:after="0"/>
        <w:jc w:val="both"/>
        <w:rPr>
          <w:rFonts w:ascii="Times New Roman" w:hAnsi="Times New Roman" w:cs="Times New Roman"/>
          <w:b/>
        </w:rPr>
      </w:pPr>
    </w:p>
    <w:p w:rsidR="009D7093" w:rsidRPr="0069579A" w:rsidRDefault="009D7093" w:rsidP="009D7093">
      <w:pPr>
        <w:spacing w:after="0"/>
        <w:jc w:val="both"/>
        <w:rPr>
          <w:rFonts w:ascii="Times New Roman" w:hAnsi="Times New Roman" w:cs="Times New Roman"/>
          <w:b/>
        </w:rPr>
      </w:pPr>
      <w:r w:rsidRPr="0069579A">
        <w:rPr>
          <w:rFonts w:ascii="Times New Roman" w:hAnsi="Times New Roman" w:cs="Times New Roman"/>
          <w:b/>
        </w:rPr>
        <w:lastRenderedPageBreak/>
        <w:t>Ход занятия</w:t>
      </w:r>
    </w:p>
    <w:tbl>
      <w:tblPr>
        <w:tblW w:w="15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51"/>
        <w:gridCol w:w="2126"/>
        <w:gridCol w:w="1701"/>
        <w:gridCol w:w="2268"/>
        <w:gridCol w:w="2410"/>
        <w:gridCol w:w="3118"/>
        <w:gridCol w:w="1872"/>
        <w:gridCol w:w="963"/>
      </w:tblGrid>
      <w:tr w:rsidR="009D7093" w:rsidRPr="00465706" w:rsidTr="00F84A7A">
        <w:trPr>
          <w:trHeight w:val="80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093" w:rsidRPr="00465706" w:rsidRDefault="009D7093" w:rsidP="003030E3">
            <w:pPr>
              <w:pStyle w:val="a6"/>
              <w:widowControl w:val="0"/>
              <w:spacing w:after="0"/>
              <w:ind w:left="-282" w:firstLine="129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Этапы занят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Цели этапов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Методы, механизмы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 xml:space="preserve">Время </w:t>
            </w:r>
          </w:p>
        </w:tc>
      </w:tr>
      <w:tr w:rsidR="009D7093" w:rsidRPr="00465706" w:rsidTr="00F84A7A">
        <w:trPr>
          <w:trHeight w:val="102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093" w:rsidRPr="00465706" w:rsidRDefault="009D7093" w:rsidP="003030E3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Организационный момент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Pr="00785A22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t xml:space="preserve">Показ рисунка и комментарий к нему. </w:t>
            </w:r>
            <w:r w:rsidRPr="00785A22">
              <w:rPr>
                <w:rStyle w:val="a8"/>
                <w:rFonts w:ascii="Times New Roman" w:eastAsiaTheme="minorHAnsi" w:hAnsi="Times New Roman"/>
                <w:sz w:val="22"/>
                <w:szCs w:val="22"/>
                <w:lang w:val="ru-RU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Записывают тему и его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Pr="00785A22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t>Мозговой штурм</w:t>
            </w:r>
          </w:p>
          <w:p w:rsidR="009D7093" w:rsidRPr="00785A22" w:rsidRDefault="009D7093" w:rsidP="003030E3">
            <w:pPr>
              <w:pStyle w:val="a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5A22">
              <w:rPr>
                <w:rFonts w:ascii="Times New Roman" w:hAnsi="Times New Roman"/>
                <w:sz w:val="22"/>
                <w:szCs w:val="22"/>
                <w:lang w:val="ru-RU"/>
              </w:rPr>
              <w:t>Вызвать интерес к изучению</w:t>
            </w:r>
          </w:p>
          <w:p w:rsidR="009D7093" w:rsidRPr="00DF453E" w:rsidRDefault="009D7093" w:rsidP="003030E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5A22">
              <w:rPr>
                <w:rFonts w:ascii="Times New Roman" w:hAnsi="Times New Roman"/>
                <w:sz w:val="22"/>
                <w:szCs w:val="22"/>
                <w:lang w:val="ru-RU"/>
              </w:rPr>
              <w:t>материала, мобилизовать внимание студентов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Обращение внимание студентов к занятию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Доска с проектором, слайд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9D7093" w:rsidRPr="00465706" w:rsidTr="00F84A7A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093" w:rsidRPr="00465706" w:rsidRDefault="009D7093" w:rsidP="003030E3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Pr="005766C9" w:rsidRDefault="009D7093" w:rsidP="00303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6C9">
              <w:rPr>
                <w:rFonts w:ascii="Times New Roman" w:hAnsi="Times New Roman"/>
              </w:rPr>
              <w:t>Создание проблемной ситуации</w:t>
            </w:r>
          </w:p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5766C9">
              <w:rPr>
                <w:rFonts w:ascii="Times New Roman" w:hAnsi="Times New Roman"/>
              </w:rPr>
              <w:t>Активизация мыслительной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Pr="00785A22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t>Демонстрирование ситуации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Pr="00465706" w:rsidRDefault="009D7093" w:rsidP="003030E3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F0346">
              <w:rPr>
                <w:rFonts w:ascii="Times New Roman" w:hAnsi="Times New Roman"/>
              </w:rPr>
              <w:t>В решении задач принимают участие все студенты группы; дополняют</w:t>
            </w:r>
            <w:r>
              <w:rPr>
                <w:rFonts w:ascii="Times New Roman" w:hAnsi="Times New Roman"/>
              </w:rPr>
              <w:t xml:space="preserve">, исправляют ответы друг друга. Преподаватель </w:t>
            </w:r>
            <w:r w:rsidRPr="00CF0346">
              <w:rPr>
                <w:rFonts w:ascii="Times New Roman" w:hAnsi="Times New Roman"/>
              </w:rPr>
              <w:t>контролирует, обобщает ответы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Работа с чек - листом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Акцентирование внимание студентов на рассматриваемые вопросы, участие в командных обсуждениях, свободно выражают свои мнения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Доска с проектором, пр</w:t>
            </w:r>
            <w:r>
              <w:rPr>
                <w:rFonts w:ascii="Times New Roman" w:hAnsi="Times New Roman"/>
                <w:lang w:val="ky-KG"/>
              </w:rPr>
              <w:t>езентационный материал, чек-листы,</w:t>
            </w:r>
            <w:r w:rsidRPr="00E11D8C">
              <w:rPr>
                <w:rFonts w:ascii="Times New Roman" w:hAnsi="Times New Roman"/>
                <w:lang w:val="ky-KG"/>
              </w:rPr>
              <w:t xml:space="preserve"> натурщик.</w:t>
            </w:r>
            <w:r>
              <w:rPr>
                <w:rFonts w:ascii="Times New Roman" w:hAnsi="Times New Roman"/>
              </w:rPr>
              <w:t xml:space="preserve"> градусник, фонендоскоп, тонометр, шпатель. лекарственные препараты (аннотации)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30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  <w:tr w:rsidR="009D7093" w:rsidRPr="00465706" w:rsidTr="00F84A7A">
        <w:trPr>
          <w:trHeight w:val="156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093" w:rsidRPr="00465706" w:rsidRDefault="009D7093" w:rsidP="003030E3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Оценка и дисскусия работы с чек-</w:t>
            </w:r>
            <w:r>
              <w:rPr>
                <w:rFonts w:ascii="Times New Roman" w:hAnsi="Times New Roman"/>
                <w:lang w:val="ky-KG"/>
              </w:rPr>
              <w:lastRenderedPageBreak/>
              <w:t>листами.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Pr="00465706" w:rsidRDefault="009D7093" w:rsidP="003030E3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Отвечают друг другу на заданные конкретные вопросы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оценивают собственные действия, умения </w:t>
            </w:r>
            <w:r w:rsidRPr="006F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Обсуждение ситуационных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Самостоятельно используют по</w:t>
            </w:r>
            <w:r>
              <w:rPr>
                <w:rFonts w:ascii="Times New Roman" w:hAnsi="Times New Roman"/>
                <w:lang w:val="ky-KG"/>
              </w:rPr>
              <w:t xml:space="preserve">лученные знания по теме, </w:t>
            </w:r>
            <w:r w:rsidRPr="00465706">
              <w:rPr>
                <w:rFonts w:ascii="Times New Roman" w:hAnsi="Times New Roman"/>
                <w:lang w:val="ky-KG"/>
              </w:rPr>
              <w:t>формируются познавательные компетенции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Чек-листы (Прил.2</w:t>
            </w:r>
            <w:r w:rsidRPr="00465706">
              <w:rPr>
                <w:rFonts w:ascii="Times New Roman" w:hAnsi="Times New Roman"/>
                <w:lang w:val="ky-KG"/>
              </w:rPr>
              <w:t>.)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9D7093" w:rsidRPr="00465706" w:rsidTr="00F84A7A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093" w:rsidRPr="00465706" w:rsidRDefault="009D7093" w:rsidP="003030E3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Научить студентов к самооценке</w:t>
            </w:r>
            <w:r>
              <w:rPr>
                <w:rFonts w:ascii="Times New Roman" w:hAnsi="Times New Roman"/>
                <w:lang w:val="ky-KG"/>
              </w:rPr>
              <w:t xml:space="preserve"> и применять 4х шаговый метод Пейтона.</w:t>
            </w:r>
          </w:p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Pr="00D2069A" w:rsidRDefault="009D7093" w:rsidP="003030E3">
            <w:pPr>
              <w:widowControl w:val="0"/>
              <w:rPr>
                <w:rFonts w:ascii="Times New Roman" w:hAnsi="Times New Roman"/>
              </w:rPr>
            </w:pPr>
            <w:r w:rsidRPr="00D2069A">
              <w:rPr>
                <w:rFonts w:ascii="Times New Roman" w:hAnsi="Times New Roman"/>
              </w:rPr>
              <w:t xml:space="preserve">Преподаватель анализирует </w:t>
            </w:r>
            <w:proofErr w:type="gramStart"/>
            <w:r w:rsidRPr="00D2069A">
              <w:rPr>
                <w:rFonts w:ascii="Times New Roman" w:hAnsi="Times New Roman"/>
              </w:rPr>
              <w:t>работу  студентов</w:t>
            </w:r>
            <w:proofErr w:type="gramEnd"/>
            <w:r w:rsidRPr="00D206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Определяет степень достижения целей.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Выставляет и объявляет оценки.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Предлагает записать 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Выборочный опрос, оценка друг друга</w:t>
            </w:r>
          </w:p>
          <w:p w:rsidR="009D7093" w:rsidRPr="006F2205" w:rsidRDefault="009D7093" w:rsidP="00303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Оценить успешность достижения целей занятия студентами; </w:t>
            </w:r>
            <w:proofErr w:type="gramStart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определить  перспективы</w:t>
            </w:r>
            <w:proofErr w:type="gramEnd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работы</w:t>
            </w:r>
          </w:p>
          <w:p w:rsidR="009D7093" w:rsidRPr="00DF453E" w:rsidRDefault="009D7093" w:rsidP="00303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следующее занятие, акцентировать внимание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 на основных вопросах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Pr="006F2205" w:rsidRDefault="009D7093" w:rsidP="003030E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2205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оценивает деятельность студентов и подводит общий итог занятия.</w:t>
            </w:r>
          </w:p>
          <w:p w:rsidR="009D7093" w:rsidRPr="00FC1F0B" w:rsidRDefault="009D7093" w:rsidP="003030E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преподавателем формируемых общих и профессиональных компетенций </w:t>
            </w: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студентов  (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происходит в ходе </w:t>
            </w:r>
          </w:p>
          <w:p w:rsidR="009D7093" w:rsidRPr="00FC1F0B" w:rsidRDefault="009D7093" w:rsidP="003030E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наблюдения за деятельностью обучающихся в процессе изучения темы).</w:t>
            </w:r>
          </w:p>
          <w:p w:rsidR="009D7093" w:rsidRPr="00867B68" w:rsidRDefault="009D7093" w:rsidP="003030E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предлагает домашнее задание, благодарит студентов за занятие.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Примеры вопросов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93" w:rsidRPr="00465706" w:rsidRDefault="009D7093" w:rsidP="003030E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5 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</w:tbl>
    <w:p w:rsidR="009D7093" w:rsidRDefault="009D7093" w:rsidP="009D709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EB7C4E" w:rsidRPr="00EB7C4E" w:rsidRDefault="00EB7C4E" w:rsidP="00EB7C4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EB7C4E">
        <w:rPr>
          <w:rFonts w:ascii="Times New Roman" w:hAnsi="Times New Roman"/>
          <w:b/>
          <w:sz w:val="28"/>
          <w:szCs w:val="28"/>
          <w:lang w:val="ky-KG"/>
        </w:rPr>
        <w:t>Чек-лист по ОКС</w:t>
      </w:r>
    </w:p>
    <w:p w:rsidR="00EB7C4E" w:rsidRDefault="00EB7C4E" w:rsidP="009D709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108"/>
        <w:gridCol w:w="3260"/>
        <w:gridCol w:w="2977"/>
      </w:tblGrid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ind w:left="170"/>
              <w:jc w:val="center"/>
              <w:rPr>
                <w:rFonts w:ascii="Times New Roman" w:hAnsi="Times New Roman"/>
                <w:b/>
                <w:szCs w:val="24"/>
              </w:rPr>
            </w:pPr>
            <w:r w:rsidRPr="005C2D0F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5C2D0F">
              <w:rPr>
                <w:rFonts w:ascii="Times New Roman" w:hAnsi="Times New Roman"/>
                <w:b/>
                <w:szCs w:val="24"/>
              </w:rPr>
              <w:t>Действие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spacing w:after="0"/>
              <w:jc w:val="center"/>
              <w:rPr>
                <w:rFonts w:ascii="Times New Roman" w:eastAsia="Wingdings 2" w:hAnsi="Times New Roman"/>
                <w:b/>
                <w:szCs w:val="24"/>
              </w:rPr>
            </w:pPr>
            <w:r w:rsidRPr="005C2D0F">
              <w:rPr>
                <w:rFonts w:ascii="Times New Roman" w:eastAsia="Wingdings 2" w:hAnsi="Times New Roman"/>
                <w:b/>
                <w:szCs w:val="24"/>
              </w:rPr>
              <w:t>Критерий</w:t>
            </w:r>
          </w:p>
          <w:p w:rsidR="00EB7C4E" w:rsidRPr="005C2D0F" w:rsidRDefault="00EB7C4E" w:rsidP="00D23DED">
            <w:pPr>
              <w:spacing w:after="0"/>
              <w:jc w:val="center"/>
              <w:rPr>
                <w:rFonts w:ascii="Times New Roman" w:eastAsia="Wingdings 2" w:hAnsi="Times New Roman"/>
                <w:b/>
                <w:szCs w:val="24"/>
              </w:rPr>
            </w:pPr>
            <w:r w:rsidRPr="005C2D0F">
              <w:rPr>
                <w:rFonts w:ascii="Times New Roman" w:eastAsia="Wingdings 2" w:hAnsi="Times New Roman"/>
                <w:b/>
                <w:szCs w:val="24"/>
              </w:rPr>
              <w:t>оценки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jc w:val="center"/>
              <w:rPr>
                <w:rFonts w:ascii="Times New Roman" w:eastAsia="Wingdings 2" w:hAnsi="Times New Roman"/>
                <w:b/>
                <w:szCs w:val="24"/>
              </w:rPr>
            </w:pPr>
            <w:r w:rsidRPr="005C2D0F">
              <w:rPr>
                <w:rFonts w:ascii="Times New Roman" w:eastAsia="Wingdings 2" w:hAnsi="Times New Roman"/>
                <w:b/>
                <w:szCs w:val="24"/>
              </w:rPr>
              <w:t>Отметка о выполнении</w:t>
            </w:r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Войти в кабинет. Поздороваться </w:t>
            </w:r>
            <w:r w:rsidRPr="005C2D0F">
              <w:rPr>
                <w:rFonts w:ascii="Times New Roman" w:hAnsi="Times New Roman"/>
                <w:szCs w:val="24"/>
              </w:rPr>
              <w:t xml:space="preserve">с пациентом, </w:t>
            </w:r>
            <w:r w:rsidRPr="005C2D0F">
              <w:rPr>
                <w:rStyle w:val="9pt"/>
                <w:rFonts w:ascii="Times New Roman" w:hAnsi="Times New Roman"/>
                <w:sz w:val="24"/>
                <w:szCs w:val="24"/>
              </w:rPr>
              <w:t>установить контакт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Приветствует посетителей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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 да   </w:t>
            </w:r>
            <w:r w:rsidRPr="005C2D0F">
              <w:rPr>
                <w:rFonts w:ascii="Times New Roman" w:eastAsia="MS Mincho" w:hAnsi="Times New Roman"/>
                <w:szCs w:val="24"/>
              </w:rPr>
              <w:t> нет</w:t>
            </w:r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Представиться, обозначить свою роль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Выполняет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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 да   </w:t>
            </w:r>
            <w:r w:rsidRPr="005C2D0F">
              <w:rPr>
                <w:rFonts w:ascii="Times New Roman" w:eastAsia="MS Mincho" w:hAnsi="Times New Roman"/>
                <w:szCs w:val="24"/>
              </w:rPr>
              <w:t> нет</w:t>
            </w:r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Спросить у пациента, сверяя с медицинской документацией: фамилию, имя, отчество, возраст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Выполняет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нет</w:t>
            </w:r>
            <w:proofErr w:type="spellEnd"/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Сообщить о необходимости провести обследование. Спросить, согласен ли пациент на проведение обследования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Выполняет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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 да   </w:t>
            </w:r>
            <w:r w:rsidRPr="005C2D0F">
              <w:rPr>
                <w:rFonts w:ascii="Times New Roman" w:eastAsia="MS Mincho" w:hAnsi="Times New Roman"/>
                <w:szCs w:val="24"/>
              </w:rPr>
              <w:t> нет</w:t>
            </w:r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Обработать руки гигиеническим способом перед началом осмотра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EB7C4E" w:rsidRPr="005C2D0F" w:rsidRDefault="00EB7C4E" w:rsidP="00D23DED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Выполняет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Надеть смотровые перчатки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Выполняет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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 да   </w:t>
            </w:r>
            <w:r w:rsidRPr="005C2D0F">
              <w:rPr>
                <w:rFonts w:ascii="Times New Roman" w:eastAsia="MS Mincho" w:hAnsi="Times New Roman"/>
                <w:szCs w:val="24"/>
              </w:rPr>
              <w:t> нет</w:t>
            </w:r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Style w:val="9pt"/>
                <w:rFonts w:ascii="Times New Roman" w:hAnsi="Times New Roman"/>
                <w:b/>
                <w:bCs/>
                <w:sz w:val="24"/>
                <w:szCs w:val="24"/>
              </w:rPr>
            </w:pPr>
            <w:r w:rsidRPr="005C2D0F">
              <w:rPr>
                <w:rFonts w:ascii="Times New Roman" w:hAnsi="Times New Roman"/>
                <w:b/>
                <w:szCs w:val="24"/>
              </w:rPr>
              <w:t>А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C2D0F">
              <w:rPr>
                <w:rFonts w:ascii="Times New Roman" w:hAnsi="Times New Roman"/>
                <w:b/>
                <w:szCs w:val="24"/>
              </w:rPr>
              <w:t>-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C2D0F">
              <w:rPr>
                <w:rFonts w:ascii="Times New Roman" w:hAnsi="Times New Roman"/>
                <w:b/>
                <w:szCs w:val="24"/>
              </w:rPr>
              <w:t>Оценка проходимости дыхательных путей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Проговаривает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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нет</w:t>
            </w:r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D23DED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5C2D0F">
              <w:rPr>
                <w:rFonts w:ascii="Times New Roman" w:hAnsi="Times New Roman"/>
                <w:b/>
                <w:szCs w:val="24"/>
              </w:rPr>
              <w:t>В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C2D0F">
              <w:rPr>
                <w:rFonts w:ascii="Times New Roman" w:hAnsi="Times New Roman"/>
                <w:b/>
                <w:szCs w:val="24"/>
              </w:rPr>
              <w:t xml:space="preserve">- Оценка дыхания 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ind w:left="284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осмотр грудной клетки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Выполняет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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 да   </w:t>
            </w:r>
            <w:r w:rsidRPr="005C2D0F">
              <w:rPr>
                <w:rFonts w:ascii="Times New Roman" w:eastAsia="MS Mincho" w:hAnsi="Times New Roman"/>
                <w:szCs w:val="24"/>
              </w:rPr>
              <w:t> нет</w:t>
            </w:r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ind w:left="284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 xml:space="preserve">подсчёт ЧДД </w:t>
            </w:r>
            <w:r>
              <w:rPr>
                <w:rFonts w:ascii="Times New Roman" w:hAnsi="Times New Roman"/>
                <w:szCs w:val="24"/>
              </w:rPr>
              <w:t>з</w:t>
            </w:r>
            <w:r w:rsidRPr="005C2D0F">
              <w:rPr>
                <w:rFonts w:ascii="Times New Roman" w:hAnsi="Times New Roman"/>
                <w:szCs w:val="24"/>
              </w:rPr>
              <w:t>а 10-15секунд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 xml:space="preserve">Выполняет и озвучивает результат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нет</w:t>
            </w:r>
            <w:proofErr w:type="spellEnd"/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ind w:left="284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аускультация лёгких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 xml:space="preserve">Выполняет и озвучивает результат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нет</w:t>
            </w:r>
            <w:proofErr w:type="spellEnd"/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ind w:left="284"/>
              <w:rPr>
                <w:rFonts w:ascii="Times New Roman" w:hAnsi="Times New Roman"/>
                <w:szCs w:val="24"/>
              </w:rPr>
            </w:pPr>
            <w:proofErr w:type="spellStart"/>
            <w:r w:rsidRPr="005C2D0F">
              <w:rPr>
                <w:rFonts w:ascii="Times New Roman" w:hAnsi="Times New Roman"/>
                <w:szCs w:val="24"/>
              </w:rPr>
              <w:t>Пульсоксиметрия</w:t>
            </w:r>
            <w:proofErr w:type="spellEnd"/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Выполняет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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 да   </w:t>
            </w:r>
            <w:r w:rsidRPr="005C2D0F">
              <w:rPr>
                <w:rFonts w:ascii="Times New Roman" w:eastAsia="MS Mincho" w:hAnsi="Times New Roman"/>
                <w:szCs w:val="24"/>
              </w:rPr>
              <w:t> нет</w:t>
            </w:r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D23DED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5C2D0F">
              <w:rPr>
                <w:rFonts w:ascii="Times New Roman" w:hAnsi="Times New Roman"/>
                <w:b/>
                <w:szCs w:val="24"/>
              </w:rPr>
              <w:t>С- Оценка сердечно сосудистой системы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ind w:left="284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 xml:space="preserve">цвет кожных покровов 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Выполняет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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 да   </w:t>
            </w:r>
            <w:r w:rsidRPr="005C2D0F">
              <w:rPr>
                <w:rFonts w:ascii="Times New Roman" w:eastAsia="MS Mincho" w:hAnsi="Times New Roman"/>
                <w:szCs w:val="24"/>
              </w:rPr>
              <w:t> нет</w:t>
            </w:r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ind w:left="284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АД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Проговаривает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ind w:left="284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симптом белого пятна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Выполняет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</w:rPr>
              <w:t xml:space="preserve"> да   </w:t>
            </w:r>
            <w:r w:rsidRPr="005C2D0F">
              <w:rPr>
                <w:rFonts w:ascii="Times New Roman" w:eastAsia="MS Mincho" w:hAnsi="Times New Roman"/>
                <w:szCs w:val="24"/>
              </w:rPr>
              <w:t> нет</w:t>
            </w:r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ind w:left="284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периферический пульс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Проговаривает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ind w:left="284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аускультация сердца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 xml:space="preserve">Проговаривает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</w:tcPr>
          <w:p w:rsidR="00EB7C4E" w:rsidRPr="005C2D0F" w:rsidRDefault="00EB7C4E" w:rsidP="00D23DED">
            <w:pPr>
              <w:spacing w:after="0"/>
              <w:ind w:left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Подключает электроды кардиомонитора (или просит помощника) 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и  </w:t>
            </w:r>
            <w:r w:rsidRPr="005C2D0F">
              <w:rPr>
                <w:rFonts w:ascii="Times New Roman" w:hAnsi="Times New Roman"/>
                <w:szCs w:val="24"/>
              </w:rPr>
              <w:t>интерпрет</w:t>
            </w:r>
            <w:r>
              <w:rPr>
                <w:rFonts w:ascii="Times New Roman" w:hAnsi="Times New Roman"/>
                <w:szCs w:val="24"/>
              </w:rPr>
              <w:t>ирует</w:t>
            </w:r>
            <w:proofErr w:type="gramEnd"/>
            <w:r w:rsidRPr="005C2D0F">
              <w:rPr>
                <w:rFonts w:ascii="Times New Roman" w:hAnsi="Times New Roman"/>
                <w:szCs w:val="24"/>
              </w:rPr>
              <w:t xml:space="preserve"> ЭКГ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Выполняет и озвучивает результат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D23DED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5C2D0F">
              <w:rPr>
                <w:rFonts w:ascii="Times New Roman" w:hAnsi="Times New Roman"/>
                <w:b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C2D0F">
              <w:rPr>
                <w:rFonts w:ascii="Times New Roman" w:hAnsi="Times New Roman"/>
                <w:b/>
                <w:szCs w:val="24"/>
              </w:rPr>
              <w:t>-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C2D0F">
              <w:rPr>
                <w:rFonts w:ascii="Times New Roman" w:hAnsi="Times New Roman"/>
                <w:b/>
                <w:szCs w:val="24"/>
              </w:rPr>
              <w:t>Оценка неврологического статуса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eastAsia="MS Mincho" w:hAnsi="Times New Roman"/>
                <w:szCs w:val="24"/>
                <w:lang w:val="en-US"/>
              </w:rPr>
            </w:pPr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</w:tcPr>
          <w:p w:rsidR="00EB7C4E" w:rsidRPr="005C2D0F" w:rsidRDefault="00EB7C4E" w:rsidP="00D23DED">
            <w:pPr>
              <w:spacing w:after="0"/>
              <w:ind w:left="284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 xml:space="preserve">глазные симптомы 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Проговаривает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</w:tcPr>
          <w:p w:rsidR="00EB7C4E" w:rsidRPr="005C2D0F" w:rsidRDefault="00EB7C4E" w:rsidP="00D23DED">
            <w:pPr>
              <w:spacing w:after="0"/>
              <w:ind w:left="284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 xml:space="preserve">тест «УЗП» (У </w:t>
            </w:r>
            <w:r>
              <w:rPr>
                <w:rFonts w:ascii="Times New Roman" w:hAnsi="Times New Roman"/>
                <w:szCs w:val="24"/>
              </w:rPr>
              <w:t>‒</w:t>
            </w:r>
            <w:r w:rsidRPr="005C2D0F">
              <w:rPr>
                <w:rFonts w:ascii="Times New Roman" w:hAnsi="Times New Roman"/>
                <w:szCs w:val="24"/>
              </w:rPr>
              <w:t xml:space="preserve"> улыбнуться, З </w:t>
            </w:r>
            <w:r>
              <w:rPr>
                <w:rFonts w:ascii="Times New Roman" w:hAnsi="Times New Roman"/>
                <w:szCs w:val="24"/>
              </w:rPr>
              <w:t>‒</w:t>
            </w:r>
            <w:r w:rsidRPr="005C2D0F">
              <w:rPr>
                <w:rFonts w:ascii="Times New Roman" w:hAnsi="Times New Roman"/>
                <w:szCs w:val="24"/>
              </w:rPr>
              <w:t xml:space="preserve"> заговорить, П </w:t>
            </w:r>
            <w:r>
              <w:rPr>
                <w:rFonts w:ascii="Times New Roman" w:hAnsi="Times New Roman"/>
                <w:szCs w:val="24"/>
              </w:rPr>
              <w:t>‒</w:t>
            </w:r>
            <w:r w:rsidRPr="005C2D0F">
              <w:rPr>
                <w:rFonts w:ascii="Times New Roman" w:hAnsi="Times New Roman"/>
                <w:szCs w:val="24"/>
              </w:rPr>
              <w:t xml:space="preserve"> поднять руки)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Проговаривает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</w:tcPr>
          <w:p w:rsidR="00EB7C4E" w:rsidRPr="005C2D0F" w:rsidRDefault="00EB7C4E" w:rsidP="00D23DED">
            <w:pPr>
              <w:spacing w:after="0"/>
              <w:ind w:left="284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менингеальные симптомы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Проговаривает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EB7C4E" w:rsidRPr="005C2D0F" w:rsidTr="00EB7C4E">
        <w:trPr>
          <w:trHeight w:val="285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D23DED">
            <w:pPr>
              <w:suppressAutoHyphens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5C2D0F">
              <w:rPr>
                <w:rFonts w:ascii="Times New Roman" w:hAnsi="Times New Roman"/>
                <w:b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C2D0F">
              <w:rPr>
                <w:rFonts w:ascii="Times New Roman" w:hAnsi="Times New Roman"/>
                <w:b/>
                <w:szCs w:val="24"/>
              </w:rPr>
              <w:t>- общий осмотр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eastAsia="MS Mincho" w:hAnsi="Times New Roman"/>
                <w:szCs w:val="24"/>
                <w:lang w:val="en-US"/>
              </w:rPr>
            </w:pPr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</w:tcPr>
          <w:p w:rsidR="00EB7C4E" w:rsidRPr="005C2D0F" w:rsidRDefault="00EB7C4E" w:rsidP="00D23DED">
            <w:pPr>
              <w:spacing w:after="0"/>
              <w:ind w:left="284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осмотр живота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 xml:space="preserve">Выполняет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eastAsia="MS Mincho" w:hAnsi="Times New Roman"/>
                <w:szCs w:val="24"/>
                <w:lang w:val="en-US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</w:tcPr>
          <w:p w:rsidR="00EB7C4E" w:rsidRPr="005C2D0F" w:rsidRDefault="00EB7C4E" w:rsidP="00D23DED">
            <w:pPr>
              <w:spacing w:after="0"/>
              <w:ind w:left="284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осмотр голеней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Выполняет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eastAsia="MS Mincho" w:hAnsi="Times New Roman"/>
                <w:szCs w:val="24"/>
                <w:lang w:val="en-US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Назначить ЭКГ в 12 отведениях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Проговаривает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</w:tcPr>
          <w:p w:rsidR="00EB7C4E" w:rsidRDefault="00EB7C4E" w:rsidP="00D23DED">
            <w:pPr>
              <w:spacing w:after="0"/>
              <w:rPr>
                <w:rFonts w:ascii="Times New Roman" w:hAnsi="Times New Roman"/>
                <w:szCs w:val="24"/>
              </w:rPr>
            </w:pPr>
            <w:r w:rsidRPr="00BA6043">
              <w:rPr>
                <w:rFonts w:ascii="Times New Roman" w:hAnsi="Times New Roman"/>
                <w:szCs w:val="24"/>
              </w:rPr>
              <w:t xml:space="preserve">Оценить </w:t>
            </w:r>
            <w:proofErr w:type="gramStart"/>
            <w:r w:rsidRPr="00BA6043">
              <w:rPr>
                <w:rFonts w:ascii="Times New Roman" w:hAnsi="Times New Roman"/>
                <w:szCs w:val="24"/>
              </w:rPr>
              <w:t>результат  ЭКГ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A6043">
              <w:rPr>
                <w:rFonts w:ascii="Times New Roman" w:hAnsi="Times New Roman"/>
                <w:szCs w:val="24"/>
              </w:rPr>
              <w:t>в 12 отведениях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Выполняет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eastAsia="MS Mincho" w:hAnsi="Times New Roman"/>
                <w:szCs w:val="24"/>
                <w:lang w:val="en-US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BA6043">
              <w:rPr>
                <w:rFonts w:ascii="Times New Roman" w:hAnsi="Times New Roman"/>
                <w:szCs w:val="24"/>
              </w:rPr>
              <w:t xml:space="preserve">Назначить </w:t>
            </w:r>
            <w:r>
              <w:rPr>
                <w:rFonts w:ascii="Times New Roman" w:hAnsi="Times New Roman"/>
                <w:szCs w:val="24"/>
              </w:rPr>
              <w:t>рентгенологическое исследование легких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Проговаривает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BA6043">
              <w:rPr>
                <w:rFonts w:ascii="Times New Roman" w:hAnsi="Times New Roman"/>
                <w:szCs w:val="24"/>
              </w:rPr>
              <w:t>Оценить результат</w:t>
            </w:r>
            <w:r>
              <w:rPr>
                <w:rFonts w:ascii="Times New Roman" w:hAnsi="Times New Roman"/>
                <w:szCs w:val="24"/>
              </w:rPr>
              <w:t xml:space="preserve"> р</w:t>
            </w:r>
            <w:r w:rsidRPr="00BA6043">
              <w:rPr>
                <w:rFonts w:ascii="Times New Roman" w:hAnsi="Times New Roman"/>
                <w:szCs w:val="24"/>
              </w:rPr>
              <w:t>ентгенологическо</w:t>
            </w:r>
            <w:r>
              <w:rPr>
                <w:rFonts w:ascii="Times New Roman" w:hAnsi="Times New Roman"/>
                <w:szCs w:val="24"/>
              </w:rPr>
              <w:t>го</w:t>
            </w:r>
            <w:r w:rsidRPr="00BA6043">
              <w:rPr>
                <w:rFonts w:ascii="Times New Roman" w:hAnsi="Times New Roman"/>
                <w:szCs w:val="24"/>
              </w:rPr>
              <w:t xml:space="preserve"> исследовани</w:t>
            </w:r>
            <w:r>
              <w:rPr>
                <w:rFonts w:ascii="Times New Roman" w:hAnsi="Times New Roman"/>
                <w:szCs w:val="24"/>
              </w:rPr>
              <w:t>я</w:t>
            </w:r>
            <w:r w:rsidRPr="00BA6043">
              <w:rPr>
                <w:rFonts w:ascii="Times New Roman" w:hAnsi="Times New Roman"/>
                <w:szCs w:val="24"/>
              </w:rPr>
              <w:t xml:space="preserve"> легких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Выполняет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eastAsia="MS Mincho" w:hAnsi="Times New Roman"/>
                <w:szCs w:val="24"/>
                <w:lang w:val="en-US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5C2D0F">
              <w:rPr>
                <w:rFonts w:ascii="Times New Roman" w:hAnsi="Times New Roman"/>
                <w:szCs w:val="24"/>
              </w:rPr>
              <w:t xml:space="preserve">ызвать </w:t>
            </w:r>
            <w:r>
              <w:rPr>
                <w:rFonts w:ascii="Times New Roman" w:hAnsi="Times New Roman"/>
                <w:szCs w:val="24"/>
              </w:rPr>
              <w:t>кардиолога и/или кардиохирурга для решения вопроса о дальнейшей тактике ведения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Проговаривает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D23DED">
            <w:pPr>
              <w:suppressAutoHyphens/>
              <w:spacing w:after="0"/>
              <w:ind w:left="2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BA6043" w:rsidRDefault="00EB7C4E" w:rsidP="00D23DE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b/>
                <w:szCs w:val="24"/>
              </w:rPr>
              <w:t>Назначить дополнительное обследование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eastAsia="MS Mincho" w:hAnsi="Times New Roman"/>
                <w:szCs w:val="24"/>
                <w:lang w:val="en-US"/>
              </w:rPr>
            </w:pPr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BA6043" w:rsidRDefault="00EB7C4E" w:rsidP="00D23DE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Дать указание поставить периферический катетер, если он не установлен ранее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Проговаривает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BA6043" w:rsidRDefault="00EB7C4E" w:rsidP="00D23DE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Назначить дополнительные исследования (клинический анализ крови, </w:t>
            </w:r>
            <w:proofErr w:type="spellStart"/>
            <w:r>
              <w:rPr>
                <w:rFonts w:ascii="Times New Roman" w:hAnsi="Times New Roman"/>
                <w:szCs w:val="24"/>
              </w:rPr>
              <w:t>тропонин</w:t>
            </w:r>
            <w:proofErr w:type="spellEnd"/>
            <w:r>
              <w:rPr>
                <w:rFonts w:ascii="Times New Roman" w:hAnsi="Times New Roman"/>
                <w:szCs w:val="24"/>
              </w:rPr>
              <w:t>, КФК-МВ)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Проговаривает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 xml:space="preserve">Оценить </w:t>
            </w:r>
            <w:r>
              <w:rPr>
                <w:rFonts w:ascii="Times New Roman" w:hAnsi="Times New Roman"/>
                <w:szCs w:val="24"/>
              </w:rPr>
              <w:t xml:space="preserve">результаты дополнительных исследований 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Выполняет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eastAsia="MS Mincho" w:hAnsi="Times New Roman"/>
                <w:szCs w:val="24"/>
                <w:lang w:val="en-US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BA6043" w:rsidRDefault="00EB7C4E" w:rsidP="00D23DE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Дать указание продолжить мониторинг состояния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Проговаривает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Сформулировать предварительный диагноз</w:t>
            </w:r>
          </w:p>
        </w:tc>
        <w:tc>
          <w:tcPr>
            <w:tcW w:w="3260" w:type="dxa"/>
          </w:tcPr>
          <w:p w:rsidR="00EB7C4E" w:rsidRPr="005C2D0F" w:rsidRDefault="00EB7C4E" w:rsidP="00D23DED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Проговаривает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eastAsia="MS Mincho" w:hAnsi="Times New Roman"/>
                <w:szCs w:val="24"/>
                <w:lang w:val="en-US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D23DED">
            <w:pPr>
              <w:suppressAutoHyphens/>
              <w:spacing w:after="0"/>
              <w:ind w:left="28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5C2D0F">
              <w:rPr>
                <w:rFonts w:ascii="Times New Roman" w:hAnsi="Times New Roman"/>
                <w:b/>
                <w:szCs w:val="24"/>
              </w:rPr>
              <w:t>Лечебные мероприятия</w:t>
            </w:r>
          </w:p>
        </w:tc>
        <w:tc>
          <w:tcPr>
            <w:tcW w:w="3260" w:type="dxa"/>
          </w:tcPr>
          <w:p w:rsidR="00EB7C4E" w:rsidRPr="005C2D0F" w:rsidRDefault="00EB7C4E" w:rsidP="00D23DED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eastAsia="MS Mincho" w:hAnsi="Times New Roman"/>
                <w:b/>
                <w:szCs w:val="24"/>
              </w:rPr>
            </w:pPr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5C2D0F">
              <w:rPr>
                <w:rFonts w:ascii="Times New Roman" w:hAnsi="Times New Roman"/>
                <w:szCs w:val="24"/>
              </w:rPr>
              <w:t>ридание горизонтального положения с приподнятым головным концом.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1D1357">
              <w:rPr>
                <w:rFonts w:ascii="Times New Roman" w:hAnsi="Times New Roman"/>
                <w:szCs w:val="24"/>
              </w:rPr>
              <w:t xml:space="preserve">Назначает </w:t>
            </w:r>
            <w:r>
              <w:rPr>
                <w:rFonts w:ascii="Times New Roman" w:hAnsi="Times New Roman"/>
                <w:szCs w:val="24"/>
              </w:rPr>
              <w:t xml:space="preserve">/ </w:t>
            </w:r>
            <w:r w:rsidRPr="005C2D0F">
              <w:rPr>
                <w:rFonts w:ascii="Times New Roman" w:hAnsi="Times New Roman"/>
                <w:szCs w:val="24"/>
              </w:rPr>
              <w:t>Выполняет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eastAsia="MS Mincho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К</w:t>
            </w:r>
            <w:r w:rsidRPr="005C2D0F">
              <w:rPr>
                <w:rFonts w:ascii="Times New Roman" w:hAnsi="Times New Roman"/>
                <w:szCs w:val="24"/>
              </w:rPr>
              <w:t>ислородотерапия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D1357">
              <w:rPr>
                <w:rFonts w:ascii="Times New Roman" w:hAnsi="Times New Roman"/>
                <w:lang w:eastAsia="x-none"/>
              </w:rPr>
              <w:t xml:space="preserve">(средний поток </w:t>
            </w:r>
            <w:proofErr w:type="gramStart"/>
            <w:r w:rsidRPr="001D1357">
              <w:rPr>
                <w:rFonts w:ascii="Times New Roman" w:hAnsi="Times New Roman"/>
                <w:lang w:eastAsia="x-none"/>
              </w:rPr>
              <w:t>–  4</w:t>
            </w:r>
            <w:proofErr w:type="gramEnd"/>
            <w:r w:rsidRPr="001D1357">
              <w:rPr>
                <w:rFonts w:ascii="Times New Roman" w:hAnsi="Times New Roman"/>
                <w:lang w:eastAsia="x-none"/>
              </w:rPr>
              <w:t>-6 л/мин)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Назначает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eastAsia="MS Mincho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  <w:proofErr w:type="spellStart"/>
            <w:r w:rsidRPr="008608F6">
              <w:rPr>
                <w:rFonts w:ascii="Times New Roman" w:hAnsi="Times New Roman"/>
              </w:rPr>
              <w:t>Нитроспрей</w:t>
            </w:r>
            <w:proofErr w:type="spellEnd"/>
            <w:r w:rsidRPr="008608F6">
              <w:rPr>
                <w:rFonts w:ascii="Times New Roman" w:hAnsi="Times New Roman"/>
              </w:rPr>
              <w:t xml:space="preserve"> 1 доза </w:t>
            </w:r>
            <w:proofErr w:type="spellStart"/>
            <w:r w:rsidRPr="008608F6">
              <w:rPr>
                <w:rFonts w:ascii="Times New Roman" w:hAnsi="Times New Roman"/>
              </w:rPr>
              <w:t>сублингвально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Назначает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eastAsia="MS Mincho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8608F6" w:rsidRDefault="00EB7C4E" w:rsidP="00D23DED">
            <w:pPr>
              <w:spacing w:after="0" w:line="240" w:lineRule="auto"/>
              <w:rPr>
                <w:rFonts w:ascii="Times New Roman" w:hAnsi="Times New Roman"/>
              </w:rPr>
            </w:pPr>
            <w:r w:rsidRPr="001D1357">
              <w:rPr>
                <w:rFonts w:ascii="Times New Roman" w:hAnsi="Times New Roman"/>
                <w:sz w:val="24"/>
              </w:rPr>
              <w:t xml:space="preserve">Ацетилсалициловая кислота 250 мг разжевать (не давать, если уже дано на </w:t>
            </w:r>
            <w:proofErr w:type="spellStart"/>
            <w:r w:rsidRPr="001D1357">
              <w:rPr>
                <w:rFonts w:ascii="Times New Roman" w:hAnsi="Times New Roman"/>
                <w:sz w:val="24"/>
              </w:rPr>
              <w:t>догоспитальном</w:t>
            </w:r>
            <w:proofErr w:type="spellEnd"/>
            <w:r w:rsidRPr="001D1357">
              <w:rPr>
                <w:rFonts w:ascii="Times New Roman" w:hAnsi="Times New Roman"/>
                <w:sz w:val="24"/>
              </w:rPr>
              <w:t xml:space="preserve"> этапе)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1D1357">
              <w:rPr>
                <w:rFonts w:ascii="Times New Roman" w:hAnsi="Times New Roman"/>
                <w:szCs w:val="24"/>
              </w:rPr>
              <w:t>Проговаривает</w:t>
            </w:r>
            <w:r>
              <w:rPr>
                <w:rFonts w:ascii="Times New Roman" w:hAnsi="Times New Roman"/>
                <w:szCs w:val="24"/>
              </w:rPr>
              <w:t>, включая условия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eastAsia="MS Mincho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1D1357" w:rsidRDefault="00EB7C4E" w:rsidP="00D23D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D1357">
              <w:rPr>
                <w:rFonts w:ascii="Times New Roman" w:hAnsi="Times New Roman"/>
                <w:sz w:val="24"/>
              </w:rPr>
              <w:t>Клопидогрел</w:t>
            </w:r>
            <w:proofErr w:type="spellEnd"/>
            <w:r w:rsidRPr="001D1357">
              <w:rPr>
                <w:rFonts w:ascii="Times New Roman" w:hAnsi="Times New Roman"/>
                <w:sz w:val="24"/>
              </w:rPr>
              <w:t xml:space="preserve"> 300 мг перорально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1D1357">
              <w:rPr>
                <w:rFonts w:ascii="Times New Roman" w:hAnsi="Times New Roman"/>
                <w:sz w:val="24"/>
              </w:rPr>
              <w:t xml:space="preserve"> попросив запить водой (не давать, если уже дано на </w:t>
            </w:r>
            <w:proofErr w:type="spellStart"/>
            <w:r w:rsidRPr="001D1357">
              <w:rPr>
                <w:rFonts w:ascii="Times New Roman" w:hAnsi="Times New Roman"/>
                <w:sz w:val="24"/>
              </w:rPr>
              <w:t>догоспитальном</w:t>
            </w:r>
            <w:proofErr w:type="spellEnd"/>
            <w:r w:rsidRPr="001D1357">
              <w:rPr>
                <w:rFonts w:ascii="Times New Roman" w:hAnsi="Times New Roman"/>
                <w:sz w:val="24"/>
              </w:rPr>
              <w:t xml:space="preserve"> этапе)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1D1357">
              <w:rPr>
                <w:rFonts w:ascii="Times New Roman" w:hAnsi="Times New Roman"/>
                <w:szCs w:val="24"/>
              </w:rPr>
              <w:t>Проговаривает, включая условия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eastAsia="MS Mincho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1D1357" w:rsidRDefault="00EB7C4E" w:rsidP="00D23D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1357">
              <w:rPr>
                <w:rFonts w:ascii="Times New Roman" w:hAnsi="Times New Roman"/>
                <w:sz w:val="24"/>
              </w:rPr>
              <w:t>Морфин 1%- 2-4 мг ра</w:t>
            </w:r>
            <w:r>
              <w:rPr>
                <w:rFonts w:ascii="Times New Roman" w:hAnsi="Times New Roman"/>
                <w:sz w:val="24"/>
              </w:rPr>
              <w:t xml:space="preserve">зведенный до 10-20 мл 0,9% </w:t>
            </w:r>
            <w:proofErr w:type="spellStart"/>
            <w:r>
              <w:rPr>
                <w:rFonts w:ascii="Times New Roman" w:hAnsi="Times New Roman"/>
                <w:sz w:val="24"/>
              </w:rPr>
              <w:t>NaCl</w:t>
            </w:r>
            <w:proofErr w:type="spellEnd"/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Назначает</w:t>
            </w:r>
            <w:r w:rsidRPr="00F55FC6">
              <w:rPr>
                <w:rFonts w:ascii="Times New Roman" w:hAnsi="Times New Roman"/>
                <w:szCs w:val="24"/>
              </w:rPr>
              <w:t>, произносит дозы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eastAsia="MS Mincho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1D1357" w:rsidRDefault="00EB7C4E" w:rsidP="00D23D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5FC6">
              <w:rPr>
                <w:rFonts w:ascii="Times New Roman" w:hAnsi="Times New Roman"/>
                <w:sz w:val="24"/>
              </w:rPr>
              <w:t xml:space="preserve">Гепарин 4000 ЕД в/в </w:t>
            </w:r>
            <w:proofErr w:type="spellStart"/>
            <w:r w:rsidRPr="00F55FC6">
              <w:rPr>
                <w:rFonts w:ascii="Times New Roman" w:hAnsi="Times New Roman"/>
                <w:sz w:val="24"/>
              </w:rPr>
              <w:t>болюсно</w:t>
            </w:r>
            <w:proofErr w:type="spellEnd"/>
            <w:r w:rsidRPr="00F55FC6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F55FC6">
              <w:rPr>
                <w:rFonts w:ascii="Times New Roman" w:hAnsi="Times New Roman"/>
                <w:color w:val="000000"/>
                <w:sz w:val="24"/>
              </w:rPr>
              <w:t xml:space="preserve">– </w:t>
            </w:r>
            <w:r w:rsidRPr="00F55FC6">
              <w:rPr>
                <w:rFonts w:ascii="Times New Roman" w:hAnsi="Times New Roman"/>
                <w:sz w:val="24"/>
              </w:rPr>
              <w:t xml:space="preserve"> разведенный</w:t>
            </w:r>
            <w:proofErr w:type="gramEnd"/>
            <w:r w:rsidRPr="00F55FC6">
              <w:rPr>
                <w:rFonts w:ascii="Times New Roman" w:hAnsi="Times New Roman"/>
                <w:sz w:val="24"/>
              </w:rPr>
              <w:t xml:space="preserve"> до 5-10 мл 0,9% </w:t>
            </w:r>
            <w:proofErr w:type="spellStart"/>
            <w:r w:rsidRPr="00F55FC6">
              <w:rPr>
                <w:rFonts w:ascii="Times New Roman" w:hAnsi="Times New Roman"/>
                <w:sz w:val="24"/>
              </w:rPr>
              <w:t>NaCl</w:t>
            </w:r>
            <w:proofErr w:type="spellEnd"/>
            <w:r w:rsidRPr="00F55FC6">
              <w:rPr>
                <w:rFonts w:ascii="Times New Roman" w:hAnsi="Times New Roman"/>
                <w:sz w:val="24"/>
              </w:rPr>
              <w:t xml:space="preserve"> (или п/к без разведения), затем </w:t>
            </w:r>
            <w:proofErr w:type="spellStart"/>
            <w:r w:rsidRPr="00F55FC6">
              <w:rPr>
                <w:rFonts w:ascii="Times New Roman" w:hAnsi="Times New Roman"/>
                <w:sz w:val="24"/>
              </w:rPr>
              <w:t>инфузия</w:t>
            </w:r>
            <w:proofErr w:type="spellEnd"/>
            <w:r w:rsidRPr="00F55FC6">
              <w:rPr>
                <w:rFonts w:ascii="Times New Roman" w:hAnsi="Times New Roman"/>
                <w:sz w:val="24"/>
              </w:rPr>
              <w:t xml:space="preserve"> 12-18 ЕД/кг/ч (не более 1250 ЕД/кг/ч)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Назначает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F55FC6">
              <w:rPr>
                <w:rFonts w:ascii="Times New Roman" w:hAnsi="Times New Roman"/>
                <w:szCs w:val="24"/>
              </w:rPr>
              <w:t xml:space="preserve"> произносит дозы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eastAsia="MS Mincho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  <w:proofErr w:type="spellStart"/>
            <w:r w:rsidRPr="00F55FC6">
              <w:rPr>
                <w:rFonts w:ascii="Times New Roman" w:hAnsi="Times New Roman"/>
                <w:szCs w:val="24"/>
              </w:rPr>
              <w:t>Алтеплаза</w:t>
            </w:r>
            <w:proofErr w:type="spellEnd"/>
            <w:r w:rsidRPr="00F55FC6">
              <w:rPr>
                <w:rFonts w:ascii="Times New Roman" w:hAnsi="Times New Roman"/>
                <w:szCs w:val="24"/>
              </w:rPr>
              <w:t xml:space="preserve"> в/в 1 мг/кг (но не более 100 мг) в 200 мл 0,9% </w:t>
            </w:r>
            <w:proofErr w:type="spellStart"/>
            <w:r w:rsidRPr="00F55FC6">
              <w:rPr>
                <w:rFonts w:ascii="Times New Roman" w:hAnsi="Times New Roman"/>
                <w:szCs w:val="24"/>
              </w:rPr>
              <w:t>NaCl</w:t>
            </w:r>
            <w:proofErr w:type="spellEnd"/>
            <w:r w:rsidRPr="00F55FC6">
              <w:rPr>
                <w:rFonts w:ascii="Times New Roman" w:hAnsi="Times New Roman"/>
                <w:szCs w:val="24"/>
              </w:rPr>
              <w:t xml:space="preserve"> в течение 1,5 часов (</w:t>
            </w:r>
            <w:proofErr w:type="spellStart"/>
            <w:r w:rsidRPr="00F55FC6">
              <w:rPr>
                <w:rFonts w:ascii="Times New Roman" w:hAnsi="Times New Roman"/>
                <w:szCs w:val="24"/>
              </w:rPr>
              <w:t>болюсно</w:t>
            </w:r>
            <w:proofErr w:type="spellEnd"/>
            <w:r w:rsidRPr="00F55FC6">
              <w:rPr>
                <w:rFonts w:ascii="Times New Roman" w:hAnsi="Times New Roman"/>
                <w:szCs w:val="24"/>
              </w:rPr>
              <w:t xml:space="preserve"> 15 мг, затем 0,75 мг/кг за 30 минут (но не более 50 мг), затем 0,5 мг/кг (но не более 35 мг) за 60 минут).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Назначает</w:t>
            </w:r>
            <w:r>
              <w:rPr>
                <w:rFonts w:ascii="Times New Roman" w:hAnsi="Times New Roman"/>
                <w:szCs w:val="24"/>
              </w:rPr>
              <w:t>, произносит дозы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eastAsia="MS Mincho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Фуросемид 20 мг внутривенной при наличии признаков застоя в легких (сценарий №002)</w:t>
            </w:r>
          </w:p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ind w:left="28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Назначает, </w:t>
            </w:r>
            <w:proofErr w:type="gramStart"/>
            <w:r w:rsidRPr="00F55FC6">
              <w:rPr>
                <w:rFonts w:ascii="Times New Roman" w:hAnsi="Times New Roman"/>
                <w:szCs w:val="24"/>
              </w:rPr>
              <w:t>Проговаривает</w:t>
            </w:r>
            <w:proofErr w:type="gramEnd"/>
            <w:r w:rsidRPr="00F55FC6">
              <w:rPr>
                <w:rFonts w:ascii="Times New Roman" w:hAnsi="Times New Roman"/>
                <w:szCs w:val="24"/>
              </w:rPr>
              <w:t>, включая условия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eastAsia="MS Mincho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ind w:left="284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Нерегламентированные и небезопасные действия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Количество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ind w:left="284"/>
              <w:rPr>
                <w:rFonts w:ascii="Times New Roman" w:hAnsi="Times New Roman"/>
                <w:szCs w:val="24"/>
                <w:lang w:val="en-US"/>
              </w:rPr>
            </w:pPr>
            <w:r w:rsidRPr="005C2D0F">
              <w:rPr>
                <w:rFonts w:ascii="Times New Roman" w:hAnsi="Times New Roman"/>
                <w:szCs w:val="24"/>
                <w:lang w:val="en-US"/>
              </w:rPr>
              <w:t>[</w:t>
            </w:r>
            <w:r w:rsidRPr="005C2D0F">
              <w:rPr>
                <w:rFonts w:ascii="Times New Roman" w:hAnsi="Times New Roman"/>
                <w:szCs w:val="24"/>
              </w:rPr>
              <w:t>_______</w:t>
            </w:r>
            <w:r w:rsidRPr="005C2D0F">
              <w:rPr>
                <w:rFonts w:ascii="Times New Roman" w:hAnsi="Times New Roman"/>
                <w:szCs w:val="24"/>
                <w:lang w:val="en-US"/>
              </w:rPr>
              <w:t>]</w:t>
            </w:r>
          </w:p>
        </w:tc>
      </w:tr>
      <w:tr w:rsidR="00EB7C4E" w:rsidRPr="005C2D0F" w:rsidTr="00EB7C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B7C4E" w:rsidRPr="005C2D0F" w:rsidRDefault="00EB7C4E" w:rsidP="00EB7C4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Arial" w:hAnsi="Times New Roman"/>
                <w:szCs w:val="24"/>
              </w:rPr>
              <w:t>Субъективное благоприятное впечатление эксперта</w:t>
            </w:r>
          </w:p>
        </w:tc>
        <w:tc>
          <w:tcPr>
            <w:tcW w:w="3260" w:type="dxa"/>
            <w:vAlign w:val="center"/>
          </w:tcPr>
          <w:p w:rsidR="00EB7C4E" w:rsidRPr="005C2D0F" w:rsidRDefault="00EB7C4E" w:rsidP="00D23DED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Оценивается экспертом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7C4E" w:rsidRPr="005C2D0F" w:rsidRDefault="00EB7C4E" w:rsidP="00D23DED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EB7C4E" w:rsidRPr="005C2D0F" w:rsidTr="00EB7C4E">
        <w:trPr>
          <w:trHeight w:val="397"/>
        </w:trPr>
        <w:tc>
          <w:tcPr>
            <w:tcW w:w="14879" w:type="dxa"/>
            <w:gridSpan w:val="4"/>
            <w:shd w:val="clear" w:color="auto" w:fill="auto"/>
            <w:vAlign w:val="center"/>
          </w:tcPr>
          <w:p w:rsidR="00EB7C4E" w:rsidRPr="005C2D0F" w:rsidRDefault="00EB7C4E" w:rsidP="00D23DED">
            <w:pPr>
              <w:widowControl w:val="0"/>
              <w:autoSpaceDE w:val="0"/>
              <w:autoSpaceDN w:val="0"/>
              <w:adjustRightInd w:val="0"/>
              <w:spacing w:after="0"/>
              <w:ind w:left="170"/>
              <w:jc w:val="center"/>
              <w:rPr>
                <w:rFonts w:ascii="Times New Roman" w:eastAsia="MS Mincho" w:hAnsi="Times New Roman"/>
                <w:szCs w:val="24"/>
              </w:rPr>
            </w:pPr>
            <w:r>
              <w:rPr>
                <w:rFonts w:ascii="Times New Roman" w:eastAsia="MS Mincho" w:hAnsi="Times New Roman"/>
                <w:szCs w:val="24"/>
              </w:rPr>
              <w:t xml:space="preserve">ФИО </w:t>
            </w:r>
            <w:proofErr w:type="spellStart"/>
            <w:r>
              <w:rPr>
                <w:rFonts w:ascii="Times New Roman" w:eastAsia="MS Mincho" w:hAnsi="Times New Roman"/>
                <w:szCs w:val="24"/>
              </w:rPr>
              <w:t>преподователя</w:t>
            </w:r>
            <w:proofErr w:type="spellEnd"/>
            <w:r w:rsidRPr="005C2D0F">
              <w:rPr>
                <w:rFonts w:ascii="Times New Roman" w:eastAsia="MS Mincho" w:hAnsi="Times New Roman"/>
                <w:szCs w:val="24"/>
              </w:rPr>
              <w:t>____________________________</w:t>
            </w:r>
            <w:r w:rsidRPr="005C2D0F">
              <w:rPr>
                <w:rFonts w:ascii="Times New Roman" w:eastAsia="MS Mincho" w:hAnsi="Times New Roman"/>
                <w:szCs w:val="24"/>
              </w:rPr>
              <w:tab/>
              <w:t>Подпись _________________________</w:t>
            </w:r>
          </w:p>
          <w:p w:rsidR="00EB7C4E" w:rsidRPr="005C2D0F" w:rsidRDefault="00EB7C4E" w:rsidP="00D23DED">
            <w:pPr>
              <w:widowControl w:val="0"/>
              <w:autoSpaceDE w:val="0"/>
              <w:autoSpaceDN w:val="0"/>
              <w:adjustRightInd w:val="0"/>
              <w:spacing w:after="0"/>
              <w:ind w:left="170"/>
              <w:jc w:val="center"/>
              <w:rPr>
                <w:rFonts w:ascii="Times New Roman" w:eastAsia="MS Mincho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</w:rPr>
              <w:t>Отметка о внесении в базу (ФИО) ________________________________________________</w:t>
            </w:r>
          </w:p>
          <w:p w:rsidR="00EB7C4E" w:rsidRPr="005C2D0F" w:rsidRDefault="00EB7C4E" w:rsidP="00D23DED">
            <w:pPr>
              <w:spacing w:after="0"/>
              <w:ind w:left="17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9D7093" w:rsidRDefault="009D7093">
      <w:bookmarkStart w:id="0" w:name="_GoBack"/>
      <w:bookmarkEnd w:id="0"/>
    </w:p>
    <w:sectPr w:rsidR="009D7093" w:rsidSect="0061278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C3073"/>
    <w:multiLevelType w:val="multilevel"/>
    <w:tmpl w:val="DA6870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3DC15D8"/>
    <w:multiLevelType w:val="hybridMultilevel"/>
    <w:tmpl w:val="3108593A"/>
    <w:lvl w:ilvl="0" w:tplc="12FA8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7556E"/>
    <w:multiLevelType w:val="multilevel"/>
    <w:tmpl w:val="436CD4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E765599"/>
    <w:multiLevelType w:val="hybridMultilevel"/>
    <w:tmpl w:val="E6B424F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B67F8"/>
    <w:multiLevelType w:val="hybridMultilevel"/>
    <w:tmpl w:val="35FA1B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141BBC"/>
    <w:multiLevelType w:val="multilevel"/>
    <w:tmpl w:val="7E7CE0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5BA0D34"/>
    <w:multiLevelType w:val="hybridMultilevel"/>
    <w:tmpl w:val="58AE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1403F"/>
    <w:multiLevelType w:val="hybridMultilevel"/>
    <w:tmpl w:val="F690B2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55614E"/>
    <w:multiLevelType w:val="hybridMultilevel"/>
    <w:tmpl w:val="6C7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9266B"/>
    <w:multiLevelType w:val="hybridMultilevel"/>
    <w:tmpl w:val="9AA4178E"/>
    <w:lvl w:ilvl="0" w:tplc="A3CEAEE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B44D0"/>
    <w:multiLevelType w:val="hybridMultilevel"/>
    <w:tmpl w:val="57C2314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1">
    <w:nsid w:val="46317C28"/>
    <w:multiLevelType w:val="hybridMultilevel"/>
    <w:tmpl w:val="6F92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BD7B81"/>
    <w:multiLevelType w:val="hybridMultilevel"/>
    <w:tmpl w:val="691E45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321888"/>
    <w:multiLevelType w:val="hybridMultilevel"/>
    <w:tmpl w:val="9A482E14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514C1"/>
    <w:multiLevelType w:val="hybridMultilevel"/>
    <w:tmpl w:val="D97CF8D8"/>
    <w:lvl w:ilvl="0" w:tplc="0CB24320">
      <w:start w:val="1"/>
      <w:numFmt w:val="decimal"/>
      <w:lvlText w:val="%1."/>
      <w:lvlJc w:val="center"/>
      <w:pPr>
        <w:ind w:left="644" w:hanging="360"/>
      </w:pPr>
      <w:rPr>
        <w:rFonts w:hint="default"/>
        <w:b/>
        <w:i w:val="0"/>
        <w:sz w:val="24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4070A"/>
    <w:multiLevelType w:val="hybridMultilevel"/>
    <w:tmpl w:val="917248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74E4FE1"/>
    <w:multiLevelType w:val="multilevel"/>
    <w:tmpl w:val="574E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2160"/>
      </w:pPr>
      <w:rPr>
        <w:rFonts w:hint="default"/>
      </w:rPr>
    </w:lvl>
  </w:abstractNum>
  <w:abstractNum w:abstractNumId="17">
    <w:nsid w:val="7AC80C33"/>
    <w:multiLevelType w:val="hybridMultilevel"/>
    <w:tmpl w:val="06CC0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503B7"/>
    <w:multiLevelType w:val="hybridMultilevel"/>
    <w:tmpl w:val="6082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8"/>
  </w:num>
  <w:num w:numId="8">
    <w:abstractNumId w:val="13"/>
  </w:num>
  <w:num w:numId="9">
    <w:abstractNumId w:val="10"/>
  </w:num>
  <w:num w:numId="10">
    <w:abstractNumId w:val="15"/>
  </w:num>
  <w:num w:numId="11">
    <w:abstractNumId w:val="6"/>
  </w:num>
  <w:num w:numId="12">
    <w:abstractNumId w:val="17"/>
  </w:num>
  <w:num w:numId="13">
    <w:abstractNumId w:val="16"/>
  </w:num>
  <w:num w:numId="14">
    <w:abstractNumId w:val="1"/>
  </w:num>
  <w:num w:numId="15">
    <w:abstractNumId w:val="3"/>
  </w:num>
  <w:num w:numId="16">
    <w:abstractNumId w:val="2"/>
  </w:num>
  <w:num w:numId="17">
    <w:abstractNumId w:val="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85"/>
    <w:rsid w:val="00044885"/>
    <w:rsid w:val="000C6273"/>
    <w:rsid w:val="000D66FD"/>
    <w:rsid w:val="00122D80"/>
    <w:rsid w:val="0019201D"/>
    <w:rsid w:val="001B1AA5"/>
    <w:rsid w:val="001D1C97"/>
    <w:rsid w:val="00204102"/>
    <w:rsid w:val="00221D14"/>
    <w:rsid w:val="00294BE3"/>
    <w:rsid w:val="002A0143"/>
    <w:rsid w:val="002B61A4"/>
    <w:rsid w:val="002F1922"/>
    <w:rsid w:val="003030E3"/>
    <w:rsid w:val="0034555C"/>
    <w:rsid w:val="00346452"/>
    <w:rsid w:val="003715C7"/>
    <w:rsid w:val="003804CC"/>
    <w:rsid w:val="003A4CD3"/>
    <w:rsid w:val="003B2613"/>
    <w:rsid w:val="00423E1A"/>
    <w:rsid w:val="004B389A"/>
    <w:rsid w:val="004D0E5F"/>
    <w:rsid w:val="004D2FB6"/>
    <w:rsid w:val="0054268C"/>
    <w:rsid w:val="00581F5B"/>
    <w:rsid w:val="005F0366"/>
    <w:rsid w:val="00610E0A"/>
    <w:rsid w:val="00612785"/>
    <w:rsid w:val="00631CD1"/>
    <w:rsid w:val="00683AE4"/>
    <w:rsid w:val="006D230B"/>
    <w:rsid w:val="00700C63"/>
    <w:rsid w:val="007067CC"/>
    <w:rsid w:val="007224D0"/>
    <w:rsid w:val="00725B19"/>
    <w:rsid w:val="0083604A"/>
    <w:rsid w:val="00837A88"/>
    <w:rsid w:val="008B03EF"/>
    <w:rsid w:val="008C3378"/>
    <w:rsid w:val="00906FBF"/>
    <w:rsid w:val="009221F4"/>
    <w:rsid w:val="0093043F"/>
    <w:rsid w:val="009421F9"/>
    <w:rsid w:val="00974A22"/>
    <w:rsid w:val="009D215A"/>
    <w:rsid w:val="009D7093"/>
    <w:rsid w:val="009F2C77"/>
    <w:rsid w:val="00A02E59"/>
    <w:rsid w:val="00A05D2B"/>
    <w:rsid w:val="00A1382E"/>
    <w:rsid w:val="00A377BC"/>
    <w:rsid w:val="00A439D0"/>
    <w:rsid w:val="00A671B4"/>
    <w:rsid w:val="00A71B28"/>
    <w:rsid w:val="00AD1D18"/>
    <w:rsid w:val="00B106BE"/>
    <w:rsid w:val="00B47010"/>
    <w:rsid w:val="00B7270B"/>
    <w:rsid w:val="00B75160"/>
    <w:rsid w:val="00BA654F"/>
    <w:rsid w:val="00BB0CD7"/>
    <w:rsid w:val="00C6042F"/>
    <w:rsid w:val="00C6215C"/>
    <w:rsid w:val="00C85B72"/>
    <w:rsid w:val="00CB0237"/>
    <w:rsid w:val="00D906FA"/>
    <w:rsid w:val="00DC036F"/>
    <w:rsid w:val="00DC4B52"/>
    <w:rsid w:val="00E36947"/>
    <w:rsid w:val="00E42A53"/>
    <w:rsid w:val="00E52349"/>
    <w:rsid w:val="00E66115"/>
    <w:rsid w:val="00EB7C4E"/>
    <w:rsid w:val="00F0093A"/>
    <w:rsid w:val="00F25FEA"/>
    <w:rsid w:val="00F403B3"/>
    <w:rsid w:val="00F40D64"/>
    <w:rsid w:val="00F84A7A"/>
    <w:rsid w:val="00FC0C0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4DA05-630A-4237-B0E9-09042A23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366"/>
  </w:style>
  <w:style w:type="paragraph" w:styleId="2">
    <w:name w:val="heading 2"/>
    <w:basedOn w:val="a"/>
    <w:link w:val="20"/>
    <w:uiPriority w:val="9"/>
    <w:qFormat/>
    <w:rsid w:val="00612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27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23E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23E1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27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27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12785"/>
    <w:rPr>
      <w:b/>
      <w:bCs/>
    </w:rPr>
  </w:style>
  <w:style w:type="paragraph" w:customStyle="1" w:styleId="listparagraph">
    <w:name w:val="listparagraph"/>
    <w:basedOn w:val="a"/>
    <w:rsid w:val="0061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1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12785"/>
    <w:rPr>
      <w:i/>
      <w:iCs/>
    </w:rPr>
  </w:style>
  <w:style w:type="paragraph" w:styleId="a6">
    <w:name w:val="List Paragraph"/>
    <w:basedOn w:val="a"/>
    <w:uiPriority w:val="34"/>
    <w:qFormat/>
    <w:rsid w:val="00612785"/>
    <w:pPr>
      <w:ind w:left="720"/>
      <w:contextualSpacing/>
    </w:pPr>
  </w:style>
  <w:style w:type="paragraph" w:styleId="a7">
    <w:name w:val="No Spacing"/>
    <w:basedOn w:val="a"/>
    <w:link w:val="a8"/>
    <w:uiPriority w:val="1"/>
    <w:qFormat/>
    <w:rsid w:val="0061278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8">
    <w:name w:val="Без интервала Знак"/>
    <w:basedOn w:val="a0"/>
    <w:link w:val="a7"/>
    <w:uiPriority w:val="1"/>
    <w:rsid w:val="00612785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1">
    <w:name w:val="Абзац списка1"/>
    <w:basedOn w:val="a"/>
    <w:rsid w:val="00612785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612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423E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3E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23E1A"/>
  </w:style>
  <w:style w:type="paragraph" w:customStyle="1" w:styleId="msonormal0">
    <w:name w:val="msonormal"/>
    <w:basedOn w:val="a"/>
    <w:rsid w:val="004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23E1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23E1A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8C3378"/>
  </w:style>
  <w:style w:type="character" w:customStyle="1" w:styleId="9pt">
    <w:name w:val="Основной текст + 9 pt"/>
    <w:rsid w:val="00EB7C4E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19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55321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062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47528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34451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0405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7747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7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3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4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7699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5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3864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0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2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55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29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17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36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1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35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22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8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3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4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9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41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5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16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67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7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1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14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1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5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6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45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58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533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93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3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554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26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73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9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290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32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30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08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27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89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9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515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37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366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154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778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9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415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31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5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30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38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14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6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1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47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38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51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13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24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23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502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4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773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2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0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0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1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9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2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6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43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04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0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19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620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0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59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50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22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0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65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0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126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1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381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34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9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07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71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36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71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13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72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20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34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13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33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816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25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677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0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40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91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69500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8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9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6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4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46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9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9235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2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6815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932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889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81223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87356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4613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63287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42718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3348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5867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2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99331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755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069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62553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1971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21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8723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366187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626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45083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2121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0165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286185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607719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92581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5931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8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1588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7715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2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698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604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6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24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3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4590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0254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0467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6651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6305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6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0059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576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462489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429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87902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72007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542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127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dmedinf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nkkni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smed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laintest.com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s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32</Pages>
  <Words>7978</Words>
  <Characters>45480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TechLine</cp:lastModifiedBy>
  <cp:revision>33</cp:revision>
  <dcterms:created xsi:type="dcterms:W3CDTF">2019-07-21T18:58:00Z</dcterms:created>
  <dcterms:modified xsi:type="dcterms:W3CDTF">2019-12-01T04:41:00Z</dcterms:modified>
</cp:coreProperties>
</file>